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B972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EE6333">
        <w:rPr>
          <w:rFonts w:ascii="Times New Roman" w:hAnsi="Times New Roman" w:cs="Times New Roman"/>
          <w:sz w:val="24"/>
        </w:rPr>
        <w:t>36</w:t>
      </w:r>
    </w:p>
    <w:p w14:paraId="45A00994" w14:textId="77777777"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ОПОП–ППССЗ по специальности </w:t>
      </w:r>
    </w:p>
    <w:p w14:paraId="279C5154" w14:textId="77777777" w:rsidR="00EE6333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sz w:val="24"/>
        </w:rPr>
        <w:t xml:space="preserve"> эксплуатация </w:t>
      </w:r>
    </w:p>
    <w:p w14:paraId="32E8BFD6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подвижного состава железных дорог</w:t>
      </w:r>
    </w:p>
    <w:p w14:paraId="261430B0" w14:textId="77777777" w:rsidR="00EE6333" w:rsidRPr="00EE6333" w:rsidRDefault="00EE6333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направление подготовки:</w:t>
      </w:r>
    </w:p>
    <w:p w14:paraId="6F9C8F66" w14:textId="77777777" w:rsidR="003333F1" w:rsidRPr="003333F1" w:rsidRDefault="00C32AC5" w:rsidP="00EE633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14:paraId="6436367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52BC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C7CD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4EAD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51E79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2DC5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ED449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6DFA3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4552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E3EF8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6985A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3A4A6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45950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741E0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B14B4F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</w:p>
    <w:p w14:paraId="44A30232" w14:textId="77777777" w:rsidR="003333F1" w:rsidRPr="003333F1" w:rsidRDefault="00EE6333" w:rsidP="004F4A5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ДЕЯТЕЛЬНОСТИ</w:t>
      </w:r>
      <w:r w:rsidR="0090652F">
        <w:rPr>
          <w:rFonts w:ascii="Times New Roman" w:hAnsi="Times New Roman" w:cs="Times New Roman"/>
          <w:b/>
          <w:sz w:val="24"/>
        </w:rPr>
        <w:t xml:space="preserve"> </w:t>
      </w:r>
      <w:r w:rsidRPr="00EE6333">
        <w:rPr>
          <w:rFonts w:ascii="Times New Roman" w:hAnsi="Times New Roman" w:cs="Times New Roman"/>
          <w:b/>
          <w:sz w:val="24"/>
        </w:rPr>
        <w:t>(</w:t>
      </w:r>
      <w:r w:rsidR="00C32AC5">
        <w:rPr>
          <w:rFonts w:ascii="Times New Roman" w:hAnsi="Times New Roman" w:cs="Times New Roman"/>
          <w:b/>
          <w:sz w:val="24"/>
        </w:rPr>
        <w:t>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3C98129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для специальности</w:t>
      </w:r>
    </w:p>
    <w:p w14:paraId="310E8100" w14:textId="77777777" w:rsidR="003333F1" w:rsidRPr="003333F1" w:rsidRDefault="00C32AC5" w:rsidP="00EE6333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23.02.06 Техническая</w:t>
      </w:r>
      <w:r w:rsidR="00EE6333" w:rsidRPr="00EE6333">
        <w:rPr>
          <w:rFonts w:ascii="Times New Roman" w:hAnsi="Times New Roman" w:cs="Times New Roman"/>
          <w:b/>
          <w:sz w:val="24"/>
        </w:rPr>
        <w:t xml:space="preserve"> эксплуатация подвижного состава железных дорог</w:t>
      </w:r>
    </w:p>
    <w:p w14:paraId="1477BBCA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06BDF3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14:paraId="55602377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14:paraId="643D732E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14:paraId="24789B95" w14:textId="77777777"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EE6333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</w:p>
    <w:p w14:paraId="41F55DD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D1F1D6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2DB91AF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314C68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5B4FBA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CBD243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F22DCC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7C5167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174B9C1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4AB0A0C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14:paraId="751504DA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14:paraId="77C1D1A0" w14:textId="77777777" w:rsidTr="003333F1">
        <w:tc>
          <w:tcPr>
            <w:tcW w:w="2093" w:type="dxa"/>
          </w:tcPr>
          <w:p w14:paraId="426804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14:paraId="2B730C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16083BB" w14:textId="77777777" w:rsidTr="003333F1">
        <w:tc>
          <w:tcPr>
            <w:tcW w:w="2093" w:type="dxa"/>
          </w:tcPr>
          <w:p w14:paraId="6193E8A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14:paraId="025210F0" w14:textId="77777777" w:rsidR="003333F1" w:rsidRPr="003333F1" w:rsidRDefault="00C32AC5" w:rsidP="002107FB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Кочнев Ю.И.</w:t>
            </w:r>
            <w:r w:rsidR="002107FB">
              <w:rPr>
                <w:rFonts w:ascii="Times New Roman" w:hAnsi="Times New Roman" w:cs="Times New Roman"/>
                <w:iCs/>
                <w:sz w:val="24"/>
              </w:rPr>
              <w:t xml:space="preserve"> –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="0090652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107FB" w:rsidRPr="002107FB">
              <w:rPr>
                <w:rFonts w:ascii="Times New Roman" w:hAnsi="Times New Roman" w:cs="Times New Roman"/>
                <w:iCs/>
                <w:sz w:val="24"/>
              </w:rPr>
              <w:t xml:space="preserve">высшей квалификационной категории филиала СамГУПС в г. Саратове </w:t>
            </w:r>
          </w:p>
        </w:tc>
      </w:tr>
      <w:tr w:rsidR="003333F1" w:rsidRPr="003333F1" w14:paraId="0186D1C2" w14:textId="77777777" w:rsidTr="003333F1">
        <w:tc>
          <w:tcPr>
            <w:tcW w:w="2093" w:type="dxa"/>
          </w:tcPr>
          <w:p w14:paraId="0EAA6DC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14:paraId="3B428220" w14:textId="77777777" w:rsidR="003333F1" w:rsidRPr="003333F1" w:rsidRDefault="00FC1641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 w:rsidRPr="00FC1641">
              <w:rPr>
                <w:rFonts w:ascii="Times New Roman" w:hAnsi="Times New Roman" w:cs="Times New Roman"/>
                <w:iCs/>
                <w:sz w:val="24"/>
              </w:rPr>
              <w:t>Собкалов</w:t>
            </w:r>
            <w:proofErr w:type="spellEnd"/>
            <w:r w:rsidRPr="00FC1641">
              <w:rPr>
                <w:rFonts w:ascii="Times New Roman" w:hAnsi="Times New Roman" w:cs="Times New Roman"/>
                <w:iCs/>
                <w:sz w:val="24"/>
              </w:rPr>
              <w:t xml:space="preserve"> С.Г. – главный инженер Приволжской дирекции тяги – структурного подразделения Дирекции тяги – филиала Открытого Акционерного Общества «Российские Железные дороги»</w:t>
            </w:r>
          </w:p>
        </w:tc>
      </w:tr>
    </w:tbl>
    <w:p w14:paraId="2C29A19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282A5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14:paraId="23EC4752" w14:textId="77777777"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14:paraId="3A78E78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3333F1" w14:paraId="4C01FB16" w14:textId="77777777" w:rsidTr="003333F1">
        <w:tc>
          <w:tcPr>
            <w:tcW w:w="8222" w:type="dxa"/>
          </w:tcPr>
          <w:p w14:paraId="4B565472" w14:textId="77777777" w:rsidR="003333F1" w:rsidRPr="004F4A5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14:paraId="49F27AAC" w14:textId="77777777" w:rsidR="00FC164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658E97B" w14:textId="77777777" w:rsidR="003333F1" w:rsidRPr="003333F1" w:rsidRDefault="00FC164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3333F1" w14:paraId="27F07FE4" w14:textId="77777777" w:rsidTr="003333F1">
        <w:tc>
          <w:tcPr>
            <w:tcW w:w="8222" w:type="dxa"/>
          </w:tcPr>
          <w:p w14:paraId="030A47F3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14:paraId="3C76D74C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362E43EC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3333F1" w14:paraId="55D0F563" w14:textId="77777777" w:rsidTr="003333F1">
        <w:trPr>
          <w:trHeight w:val="670"/>
        </w:trPr>
        <w:tc>
          <w:tcPr>
            <w:tcW w:w="8222" w:type="dxa"/>
          </w:tcPr>
          <w:p w14:paraId="5067086C" w14:textId="77777777" w:rsidR="003333F1" w:rsidRPr="004F4A5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14:paraId="1BBAF2B9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DFE74BA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  <w:tr w:rsidR="003333F1" w:rsidRPr="003333F1" w14:paraId="3EE7D6B4" w14:textId="77777777" w:rsidTr="003333F1">
        <w:tc>
          <w:tcPr>
            <w:tcW w:w="8222" w:type="dxa"/>
          </w:tcPr>
          <w:p w14:paraId="4C62AD82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14:paraId="00A72634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771416E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</w:p>
        </w:tc>
      </w:tr>
      <w:tr w:rsidR="003333F1" w:rsidRPr="003333F1" w14:paraId="024BD3C3" w14:textId="77777777" w:rsidTr="003333F1">
        <w:tc>
          <w:tcPr>
            <w:tcW w:w="8222" w:type="dxa"/>
          </w:tcPr>
          <w:p w14:paraId="5F249024" w14:textId="77777777" w:rsidR="003333F1" w:rsidRPr="003333F1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14:paraId="18BAA805" w14:textId="77777777" w:rsidR="003333F1" w:rsidRDefault="003333F1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CC93B8" w14:textId="77777777" w:rsidR="0090652F" w:rsidRPr="003333F1" w:rsidRDefault="0090652F" w:rsidP="00FC164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27</w:t>
            </w:r>
          </w:p>
        </w:tc>
      </w:tr>
    </w:tbl>
    <w:p w14:paraId="3207921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77D5E2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14:paraId="4F927D3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1 ПАСПОРТ РАБОЧЕЙ ПРОГРАММЫ ПРОФЕССИОНАЛЬНОГО МОДУЛЯ</w:t>
      </w:r>
    </w:p>
    <w:p w14:paraId="41DAD93C" w14:textId="77777777" w:rsidR="003333F1" w:rsidRPr="003333F1" w:rsidRDefault="00EE6333" w:rsidP="004F4A5B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EE6333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Pr="00EE6333">
        <w:rPr>
          <w:rFonts w:ascii="Times New Roman" w:hAnsi="Times New Roman" w:cs="Times New Roman"/>
          <w:b/>
          <w:sz w:val="24"/>
        </w:rPr>
        <w:t>)</w:t>
      </w:r>
    </w:p>
    <w:p w14:paraId="03CCB15C" w14:textId="77777777" w:rsidR="0081652F" w:rsidRDefault="0081652F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5EBCD2BD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3333F1" w:rsidRPr="003333F1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14:paraId="0CED7EF8" w14:textId="77777777" w:rsidR="00EE6333" w:rsidRDefault="003333F1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EE6333" w:rsidRPr="00EE6333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EE6333" w:rsidRPr="00EE6333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Pr="003333F1">
        <w:rPr>
          <w:rFonts w:ascii="Times New Roman" w:hAnsi="Times New Roman" w:cs="Times New Roman"/>
          <w:sz w:val="24"/>
        </w:rPr>
        <w:t>:</w:t>
      </w:r>
      <w:r w:rsidR="00C32AC5">
        <w:rPr>
          <w:rFonts w:ascii="Times New Roman" w:hAnsi="Times New Roman" w:cs="Times New Roman"/>
          <w:sz w:val="24"/>
        </w:rPr>
        <w:t xml:space="preserve"> </w:t>
      </w:r>
      <w:r w:rsidR="00EE6333" w:rsidRPr="00EE6333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EE6333" w:rsidRPr="00EE6333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</w:p>
    <w:p w14:paraId="0E2CAF90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3.1 Оформлять</w:t>
      </w:r>
      <w:r w:rsidRPr="00EE6333">
        <w:rPr>
          <w:rFonts w:ascii="Times New Roman" w:hAnsi="Times New Roman" w:cs="Times New Roman"/>
          <w:sz w:val="24"/>
        </w:rPr>
        <w:t xml:space="preserve"> техническую и технологическую документации.</w:t>
      </w:r>
    </w:p>
    <w:p w14:paraId="6357D504" w14:textId="77777777" w:rsidR="003333F1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ПК </w:t>
      </w:r>
      <w:r w:rsidR="00C32AC5" w:rsidRPr="00EE6333">
        <w:rPr>
          <w:rFonts w:ascii="Times New Roman" w:hAnsi="Times New Roman" w:cs="Times New Roman"/>
          <w:sz w:val="24"/>
        </w:rPr>
        <w:t>3.2 Разрабатывать</w:t>
      </w:r>
      <w:r w:rsidRPr="00EE6333">
        <w:rPr>
          <w:rFonts w:ascii="Times New Roman" w:hAnsi="Times New Roman" w:cs="Times New Roman"/>
          <w:sz w:val="24"/>
        </w:rPr>
        <w:t xml:space="preserve">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B93F303" w14:textId="77777777" w:rsidR="0081652F" w:rsidRPr="00330211" w:rsidRDefault="0081652F" w:rsidP="00EF11E8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35DE9DE5" w14:textId="77777777" w:rsid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Рабочая программа профессионального модуля может быть </w:t>
      </w:r>
      <w:r w:rsidR="00C32AC5" w:rsidRPr="003333F1">
        <w:rPr>
          <w:rFonts w:ascii="Times New Roman" w:hAnsi="Times New Roman" w:cs="Times New Roman"/>
          <w:sz w:val="24"/>
        </w:rPr>
        <w:t>использована</w:t>
      </w:r>
      <w:r w:rsidR="00C32AC5">
        <w:rPr>
          <w:rFonts w:ascii="Times New Roman" w:hAnsi="Times New Roman" w:cs="Times New Roman"/>
          <w:sz w:val="24"/>
        </w:rPr>
        <w:t xml:space="preserve"> в</w:t>
      </w:r>
      <w:r w:rsidRPr="003333F1">
        <w:rPr>
          <w:rFonts w:ascii="Times New Roman" w:hAnsi="Times New Roman" w:cs="Times New Roman"/>
          <w:sz w:val="24"/>
        </w:rPr>
        <w:t xml:space="preserve"> профессиональной подготовке, переподготовке и повышении квалификации п</w:t>
      </w:r>
      <w:r w:rsidR="00C32AC5">
        <w:rPr>
          <w:rFonts w:ascii="Times New Roman" w:hAnsi="Times New Roman" w:cs="Times New Roman"/>
          <w:sz w:val="24"/>
        </w:rPr>
        <w:t>о рабочим профессиям:</w:t>
      </w:r>
    </w:p>
    <w:p w14:paraId="385C31EF" w14:textId="77777777" w:rsidR="00C32AC5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 xml:space="preserve">16885 Помощник машиниста электровоза; </w:t>
      </w:r>
    </w:p>
    <w:p w14:paraId="43F46C33" w14:textId="77777777" w:rsidR="00EE6333" w:rsidRPr="00C32AC5" w:rsidRDefault="00C32AC5" w:rsidP="00C32AC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32AC5">
        <w:rPr>
          <w:rFonts w:ascii="Times New Roman" w:hAnsi="Times New Roman" w:cs="Times New Roman"/>
          <w:sz w:val="24"/>
        </w:rPr>
        <w:t>16887 Пом</w:t>
      </w:r>
      <w:r>
        <w:rPr>
          <w:rFonts w:ascii="Times New Roman" w:hAnsi="Times New Roman" w:cs="Times New Roman"/>
          <w:sz w:val="24"/>
        </w:rPr>
        <w:t xml:space="preserve">ощник машиниста электропоезда; </w:t>
      </w:r>
    </w:p>
    <w:p w14:paraId="12E7BA38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18507 Слесарь по осмотру и ремонту локомоти</w:t>
      </w:r>
      <w:r>
        <w:rPr>
          <w:rFonts w:ascii="Times New Roman" w:hAnsi="Times New Roman" w:cs="Times New Roman"/>
          <w:bCs/>
          <w:sz w:val="24"/>
        </w:rPr>
        <w:t>вов на пунктах техниче</w:t>
      </w:r>
      <w:r w:rsidRPr="00EE6333">
        <w:rPr>
          <w:rFonts w:ascii="Times New Roman" w:hAnsi="Times New Roman" w:cs="Times New Roman"/>
          <w:bCs/>
          <w:sz w:val="24"/>
        </w:rPr>
        <w:t>ского обслуживания;</w:t>
      </w:r>
    </w:p>
    <w:p w14:paraId="5EDFBA14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bCs/>
          <w:sz w:val="24"/>
        </w:rPr>
        <w:t>18540 Слесарь по ремонту подвижного состава.</w:t>
      </w:r>
    </w:p>
    <w:p w14:paraId="47F272E6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14:paraId="3B2EAF0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14:paraId="08FD98B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14:paraId="03D80038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08D1B1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14:paraId="10561F46" w14:textId="77777777" w:rsidR="00EE6333" w:rsidRPr="00EE6333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 xml:space="preserve">ПО.1 оформления технической и технологической документации; </w:t>
      </w:r>
    </w:p>
    <w:p w14:paraId="52FA7DF2" w14:textId="77777777" w:rsidR="003333F1" w:rsidRPr="003333F1" w:rsidRDefault="00EE6333" w:rsidP="00EE633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E6333">
        <w:rPr>
          <w:rFonts w:ascii="Times New Roman" w:hAnsi="Times New Roman" w:cs="Times New Roman"/>
          <w:sz w:val="24"/>
        </w:rPr>
        <w:t>ПО.2 разработки технологических процессов на ремонт деталей, узлов;</w:t>
      </w:r>
    </w:p>
    <w:p w14:paraId="6EBE8B9F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14:paraId="1EFF4362" w14:textId="77777777" w:rsidR="003B543C" w:rsidRDefault="003B543C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B543C">
        <w:rPr>
          <w:rFonts w:ascii="Times New Roman" w:hAnsi="Times New Roman" w:cs="Times New Roman"/>
          <w:sz w:val="24"/>
        </w:rPr>
        <w:t xml:space="preserve">У.1выбирать необходимую техническую и технологическую документацию; </w:t>
      </w:r>
    </w:p>
    <w:p w14:paraId="41C8BA6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14:paraId="4CA2E26B" w14:textId="77777777" w:rsidR="00A528C2" w:rsidRP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 xml:space="preserve">З.1 техническую и технологическую документацию, применяемую при ремонте, обслуживании и эксплуатации подвижного состава; </w:t>
      </w:r>
    </w:p>
    <w:p w14:paraId="1FD51224" w14:textId="77777777" w:rsidR="00A528C2" w:rsidRDefault="00A528C2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528C2">
        <w:rPr>
          <w:rFonts w:ascii="Times New Roman" w:hAnsi="Times New Roman" w:cs="Times New Roman"/>
          <w:sz w:val="24"/>
        </w:rPr>
        <w:t>З.2 типовые технологические процессы на ремонт деталей и узлов подвижного состава.</w:t>
      </w:r>
    </w:p>
    <w:p w14:paraId="4C25BECD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1.4 Перечень </w:t>
      </w:r>
      <w:proofErr w:type="spellStart"/>
      <w:r w:rsidRPr="003333F1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b/>
          <w:sz w:val="24"/>
        </w:rPr>
        <w:t>–методического обеспечения для самостоятельной работы обучающихся по дисциплине:</w:t>
      </w:r>
    </w:p>
    <w:p w14:paraId="5F15A28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5C07F525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14:paraId="385474D1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lastRenderedPageBreak/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3333F1">
        <w:rPr>
          <w:rFonts w:ascii="Times New Roman" w:hAnsi="Times New Roman" w:cs="Times New Roman"/>
          <w:sz w:val="24"/>
        </w:rPr>
        <w:t>учебно</w:t>
      </w:r>
      <w:proofErr w:type="spellEnd"/>
      <w:r w:rsidRPr="003333F1">
        <w:rPr>
          <w:rFonts w:ascii="Times New Roman" w:hAnsi="Times New Roman" w:cs="Times New Roman"/>
          <w:sz w:val="24"/>
        </w:rPr>
        <w:t>–методическое обеспечение:</w:t>
      </w:r>
    </w:p>
    <w:p w14:paraId="1B1250BE" w14:textId="77777777"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14:paraId="28B04232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14:paraId="0CE84259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1.5.1 Пассивные: </w:t>
      </w:r>
      <w:r w:rsidR="00A528C2" w:rsidRPr="00A528C2">
        <w:rPr>
          <w:rFonts w:ascii="Times New Roman" w:hAnsi="Times New Roman" w:cs="Times New Roman"/>
          <w:sz w:val="24"/>
        </w:rPr>
        <w:t>лекции, опросы</w:t>
      </w:r>
      <w:r w:rsidRPr="003333F1">
        <w:rPr>
          <w:rFonts w:ascii="Times New Roman" w:hAnsi="Times New Roman" w:cs="Times New Roman"/>
          <w:sz w:val="24"/>
        </w:rPr>
        <w:t>.</w:t>
      </w:r>
    </w:p>
    <w:p w14:paraId="4545FD10" w14:textId="77777777"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1.5.2 Активные и </w:t>
      </w:r>
      <w:r w:rsidR="00C32AC5" w:rsidRPr="003333F1">
        <w:rPr>
          <w:rFonts w:ascii="Times New Roman" w:hAnsi="Times New Roman" w:cs="Times New Roman"/>
          <w:sz w:val="24"/>
        </w:rPr>
        <w:t>интерактивные:</w:t>
      </w:r>
      <w:r w:rsidR="00C32AC5" w:rsidRPr="00A528C2">
        <w:rPr>
          <w:rFonts w:ascii="Times New Roman" w:hAnsi="Times New Roman" w:cs="Times New Roman"/>
          <w:sz w:val="24"/>
        </w:rPr>
        <w:t xml:space="preserve"> эвристические</w:t>
      </w:r>
      <w:r w:rsidR="00A528C2" w:rsidRPr="00A528C2">
        <w:rPr>
          <w:rFonts w:ascii="Times New Roman" w:hAnsi="Times New Roman" w:cs="Times New Roman"/>
          <w:sz w:val="24"/>
        </w:rPr>
        <w:t xml:space="preserve"> беседы, дискуссии, проблемное изложение, тестирование</w:t>
      </w:r>
      <w:r w:rsidRPr="003333F1">
        <w:rPr>
          <w:rFonts w:ascii="Times New Roman" w:hAnsi="Times New Roman" w:cs="Times New Roman"/>
          <w:sz w:val="24"/>
        </w:rPr>
        <w:t xml:space="preserve">. </w:t>
      </w:r>
    </w:p>
    <w:p w14:paraId="290A3983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14:paraId="084D233F" w14:textId="77777777" w:rsidR="003333F1" w:rsidRPr="003333F1" w:rsidRDefault="003333F1" w:rsidP="00A528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A528C2" w:rsidRPr="00A528C2">
        <w:rPr>
          <w:rFonts w:ascii="Times New Roman" w:hAnsi="Times New Roman" w:cs="Times New Roman"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</w:t>
      </w:r>
      <w:r w:rsidRPr="003333F1">
        <w:rPr>
          <w:rFonts w:ascii="Times New Roman" w:hAnsi="Times New Roman" w:cs="Times New Roman"/>
          <w:sz w:val="24"/>
        </w:rPr>
        <w:t xml:space="preserve"> является овладение обучающимися видом профессиональной деятельности (ВПД): </w:t>
      </w:r>
      <w:r w:rsidR="00A528C2" w:rsidRPr="00A528C2">
        <w:rPr>
          <w:rFonts w:ascii="Times New Roman" w:hAnsi="Times New Roman" w:cs="Times New Roman"/>
          <w:sz w:val="24"/>
        </w:rPr>
        <w:t>ВД 1 «Участие в конструкторско-технологической деятель</w:t>
      </w:r>
      <w:r w:rsidR="00C32AC5">
        <w:rPr>
          <w:rFonts w:ascii="Times New Roman" w:hAnsi="Times New Roman" w:cs="Times New Roman"/>
          <w:sz w:val="24"/>
        </w:rPr>
        <w:t>ности (электроподвижной состав</w:t>
      </w:r>
      <w:r w:rsidR="00A528C2" w:rsidRPr="00A528C2">
        <w:rPr>
          <w:rFonts w:ascii="Times New Roman" w:hAnsi="Times New Roman" w:cs="Times New Roman"/>
          <w:sz w:val="24"/>
        </w:rPr>
        <w:t>)»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14:paraId="124DD46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736"/>
      </w:tblGrid>
      <w:tr w:rsidR="003333F1" w:rsidRPr="003333F1" w14:paraId="7C01098E" w14:textId="77777777" w:rsidTr="003333F1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14:paraId="4ED9FC7C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14:paraId="1BB7FA10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A528C2" w:rsidRPr="003333F1" w14:paraId="1475F5B5" w14:textId="77777777" w:rsidTr="006F461A">
        <w:tc>
          <w:tcPr>
            <w:tcW w:w="671" w:type="pct"/>
            <w:shd w:val="clear" w:color="auto" w:fill="auto"/>
          </w:tcPr>
          <w:p w14:paraId="4ED8934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1</w:t>
            </w:r>
          </w:p>
        </w:tc>
        <w:tc>
          <w:tcPr>
            <w:tcW w:w="4329" w:type="pct"/>
            <w:shd w:val="clear" w:color="auto" w:fill="auto"/>
          </w:tcPr>
          <w:p w14:paraId="659807F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28C2" w:rsidRPr="003333F1" w14:paraId="06890F9D" w14:textId="77777777" w:rsidTr="006F461A">
        <w:tc>
          <w:tcPr>
            <w:tcW w:w="671" w:type="pct"/>
            <w:shd w:val="clear" w:color="auto" w:fill="auto"/>
          </w:tcPr>
          <w:p w14:paraId="0C5FE0F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2</w:t>
            </w:r>
          </w:p>
        </w:tc>
        <w:tc>
          <w:tcPr>
            <w:tcW w:w="4329" w:type="pct"/>
            <w:shd w:val="clear" w:color="auto" w:fill="auto"/>
          </w:tcPr>
          <w:p w14:paraId="5546571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528C2" w:rsidRPr="003333F1" w14:paraId="00F131BA" w14:textId="77777777" w:rsidTr="006F461A">
        <w:tc>
          <w:tcPr>
            <w:tcW w:w="671" w:type="pct"/>
            <w:shd w:val="clear" w:color="auto" w:fill="auto"/>
          </w:tcPr>
          <w:p w14:paraId="5328BB3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3</w:t>
            </w:r>
          </w:p>
        </w:tc>
        <w:tc>
          <w:tcPr>
            <w:tcW w:w="4329" w:type="pct"/>
            <w:shd w:val="clear" w:color="auto" w:fill="auto"/>
          </w:tcPr>
          <w:p w14:paraId="5CA35498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528C2" w:rsidRPr="003333F1" w14:paraId="2C94AAA0" w14:textId="77777777" w:rsidTr="006F461A">
        <w:tc>
          <w:tcPr>
            <w:tcW w:w="671" w:type="pct"/>
            <w:shd w:val="clear" w:color="auto" w:fill="auto"/>
          </w:tcPr>
          <w:p w14:paraId="400D4C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4</w:t>
            </w:r>
          </w:p>
        </w:tc>
        <w:tc>
          <w:tcPr>
            <w:tcW w:w="4329" w:type="pct"/>
            <w:shd w:val="clear" w:color="auto" w:fill="auto"/>
          </w:tcPr>
          <w:p w14:paraId="5933A02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A528C2" w:rsidRPr="003333F1" w14:paraId="1F959FD7" w14:textId="77777777" w:rsidTr="006F461A">
        <w:tc>
          <w:tcPr>
            <w:tcW w:w="671" w:type="pct"/>
            <w:shd w:val="clear" w:color="auto" w:fill="auto"/>
          </w:tcPr>
          <w:p w14:paraId="5E62928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5</w:t>
            </w:r>
          </w:p>
        </w:tc>
        <w:tc>
          <w:tcPr>
            <w:tcW w:w="4329" w:type="pct"/>
            <w:shd w:val="clear" w:color="auto" w:fill="auto"/>
          </w:tcPr>
          <w:p w14:paraId="069BBC5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28C2" w:rsidRPr="003333F1" w14:paraId="474428FA" w14:textId="77777777" w:rsidTr="006F461A">
        <w:tc>
          <w:tcPr>
            <w:tcW w:w="671" w:type="pct"/>
            <w:shd w:val="clear" w:color="auto" w:fill="auto"/>
          </w:tcPr>
          <w:p w14:paraId="4A21B819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6</w:t>
            </w:r>
          </w:p>
        </w:tc>
        <w:tc>
          <w:tcPr>
            <w:tcW w:w="4329" w:type="pct"/>
            <w:shd w:val="clear" w:color="auto" w:fill="auto"/>
          </w:tcPr>
          <w:p w14:paraId="0AA06B61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</w:tr>
      <w:tr w:rsidR="00A528C2" w:rsidRPr="003333F1" w14:paraId="23C13211" w14:textId="77777777" w:rsidTr="006F461A">
        <w:tc>
          <w:tcPr>
            <w:tcW w:w="671" w:type="pct"/>
            <w:shd w:val="clear" w:color="auto" w:fill="auto"/>
          </w:tcPr>
          <w:p w14:paraId="1CE4D644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7</w:t>
            </w:r>
          </w:p>
        </w:tc>
        <w:tc>
          <w:tcPr>
            <w:tcW w:w="4329" w:type="pct"/>
            <w:shd w:val="clear" w:color="auto" w:fill="auto"/>
          </w:tcPr>
          <w:p w14:paraId="11FCA135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528C2" w:rsidRPr="003333F1" w14:paraId="4B6A4875" w14:textId="77777777" w:rsidTr="006F461A">
        <w:tc>
          <w:tcPr>
            <w:tcW w:w="671" w:type="pct"/>
            <w:shd w:val="clear" w:color="auto" w:fill="auto"/>
          </w:tcPr>
          <w:p w14:paraId="45AA786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8</w:t>
            </w:r>
          </w:p>
        </w:tc>
        <w:tc>
          <w:tcPr>
            <w:tcW w:w="4329" w:type="pct"/>
            <w:shd w:val="clear" w:color="auto" w:fill="auto"/>
          </w:tcPr>
          <w:p w14:paraId="37DA43DD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28C2" w:rsidRPr="003333F1" w14:paraId="6EE9E52D" w14:textId="77777777" w:rsidTr="006F461A">
        <w:tc>
          <w:tcPr>
            <w:tcW w:w="671" w:type="pct"/>
            <w:shd w:val="clear" w:color="auto" w:fill="auto"/>
          </w:tcPr>
          <w:p w14:paraId="476A7BCF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ОК 9</w:t>
            </w:r>
          </w:p>
        </w:tc>
        <w:tc>
          <w:tcPr>
            <w:tcW w:w="4329" w:type="pct"/>
            <w:shd w:val="clear" w:color="auto" w:fill="auto"/>
          </w:tcPr>
          <w:p w14:paraId="5B1C7CB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28C2" w:rsidRPr="003333F1" w14:paraId="3AEDB45E" w14:textId="77777777" w:rsidTr="006F461A">
        <w:tc>
          <w:tcPr>
            <w:tcW w:w="671" w:type="pct"/>
            <w:shd w:val="clear" w:color="auto" w:fill="auto"/>
          </w:tcPr>
          <w:p w14:paraId="1E09E7FC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3.1</w:t>
            </w:r>
          </w:p>
        </w:tc>
        <w:tc>
          <w:tcPr>
            <w:tcW w:w="4329" w:type="pct"/>
            <w:shd w:val="clear" w:color="auto" w:fill="auto"/>
          </w:tcPr>
          <w:p w14:paraId="7D15731A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Оформлять техническую и технологическую документации.</w:t>
            </w:r>
          </w:p>
        </w:tc>
      </w:tr>
      <w:tr w:rsidR="00A528C2" w:rsidRPr="003333F1" w14:paraId="70C66382" w14:textId="77777777" w:rsidTr="006F461A">
        <w:tc>
          <w:tcPr>
            <w:tcW w:w="671" w:type="pct"/>
            <w:shd w:val="clear" w:color="auto" w:fill="auto"/>
          </w:tcPr>
          <w:p w14:paraId="4C2D40CE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ПК 3.2</w:t>
            </w:r>
          </w:p>
        </w:tc>
        <w:tc>
          <w:tcPr>
            <w:tcW w:w="4329" w:type="pct"/>
            <w:shd w:val="clear" w:color="auto" w:fill="auto"/>
          </w:tcPr>
          <w:p w14:paraId="7F1C03B0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8C2">
              <w:rPr>
                <w:rFonts w:ascii="Times New Roman" w:eastAsia="Times New Roman" w:hAnsi="Times New Roman" w:cs="Times New Roman"/>
                <w:sz w:val="24"/>
              </w:rPr>
              <w:t>Разрабатывать технологические процессы на ремонт отдельных деталей и узлов подвижного состава  железных дорог в соответствии с нормативной документацией.</w:t>
            </w:r>
          </w:p>
        </w:tc>
      </w:tr>
    </w:tbl>
    <w:p w14:paraId="05E453B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36C2CBC" w14:textId="77777777"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C32AC5">
        <w:rPr>
          <w:rFonts w:ascii="Times New Roman" w:hAnsi="Times New Roman" w:cs="Times New Roman"/>
          <w:sz w:val="24"/>
          <w:szCs w:val="24"/>
        </w:rPr>
        <w:t>модуля</w:t>
      </w:r>
      <w:r w:rsidR="00C32AC5">
        <w:rPr>
          <w:rFonts w:ascii="Times New Roman" w:hAnsi="Times New Roman"/>
          <w:sz w:val="24"/>
          <w:szCs w:val="24"/>
        </w:rPr>
        <w:t xml:space="preserve"> реализуется</w:t>
      </w:r>
      <w:r>
        <w:rPr>
          <w:rFonts w:ascii="Times New Roman" w:hAnsi="Times New Roman"/>
          <w:sz w:val="24"/>
          <w:szCs w:val="24"/>
        </w:rPr>
        <w:t xml:space="preserve"> программа воспитания, направленная на формирование следующих личностных результатов (ЛР): </w:t>
      </w: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333F1" w:rsidRPr="003333F1" w14:paraId="14535F6C" w14:textId="77777777" w:rsidTr="00A528C2">
        <w:trPr>
          <w:trHeight w:hRule="exact" w:val="5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CE3F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15E82" w14:textId="77777777"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14:paraId="6DF7501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05C91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C1892" w14:textId="77777777" w:rsidR="003333F1" w:rsidRPr="003333F1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Может объяснить свои профессиональные мотивы, цели и убеждения</w:t>
            </w:r>
          </w:p>
        </w:tc>
      </w:tr>
      <w:tr w:rsidR="00A528C2" w:rsidRPr="003333F1" w14:paraId="0EE9A3A8" w14:textId="77777777" w:rsidTr="00A528C2">
        <w:trPr>
          <w:trHeight w:hRule="exact" w:val="67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92F6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lastRenderedPageBreak/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CEF6B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личностные качества, необходимые для эффективной профессиональной деятельности</w:t>
            </w:r>
          </w:p>
        </w:tc>
      </w:tr>
      <w:tr w:rsidR="00A528C2" w:rsidRPr="003333F1" w14:paraId="68DE7749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17F5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BE71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A528C2" w:rsidRPr="003333F1" w14:paraId="154EC1CC" w14:textId="77777777" w:rsidTr="003333F1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3225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99DA0B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A528C2" w:rsidRPr="003333F1" w14:paraId="15869FF9" w14:textId="77777777" w:rsidTr="00A528C2">
        <w:trPr>
          <w:trHeight w:hRule="exact" w:val="80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D74DF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9469C" w14:textId="77777777" w:rsidR="00A528C2" w:rsidRPr="00A528C2" w:rsidRDefault="00A528C2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528C2">
              <w:rPr>
                <w:rFonts w:ascii="Times New Roman" w:hAnsi="Times New Roman" w:cs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</w:tc>
      </w:tr>
    </w:tbl>
    <w:p w14:paraId="68B3CA0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596B31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572270C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E91AE8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14:paraId="0750AE9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14:paraId="3D465EF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14:paraId="4FB55B6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4B31964F" w14:textId="77777777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14:paraId="7B816BE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2F15F1D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7EC568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14:paraId="40BFFEB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209C6B0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BC1F7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14:paraId="359C4796" w14:textId="77777777" w:rsidTr="005B16D4">
        <w:trPr>
          <w:trHeight w:val="435"/>
        </w:trPr>
        <w:tc>
          <w:tcPr>
            <w:tcW w:w="536" w:type="pct"/>
            <w:vMerge/>
          </w:tcPr>
          <w:p w14:paraId="486023D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B4B284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55D2D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14:paraId="6087274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3BFB85A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B43E30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3668C787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CBB4CE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6882F37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02C4090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47677E3F" w14:textId="77777777" w:rsidTr="005B16D4">
        <w:trPr>
          <w:trHeight w:val="607"/>
        </w:trPr>
        <w:tc>
          <w:tcPr>
            <w:tcW w:w="536" w:type="pct"/>
            <w:vMerge/>
          </w:tcPr>
          <w:p w14:paraId="477315B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515F91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026DE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133F22B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7824951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E7934F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AF1502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169BD38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30E14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7E23C07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3C9B606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FCD70A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766D94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AB791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51A65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1CC2A0EC" w14:textId="77777777" w:rsidTr="005B16D4">
        <w:trPr>
          <w:trHeight w:val="752"/>
        </w:trPr>
        <w:tc>
          <w:tcPr>
            <w:tcW w:w="536" w:type="pct"/>
            <w:vMerge/>
          </w:tcPr>
          <w:p w14:paraId="68630F8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B57835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75562A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1B6DBF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14:paraId="2F2256A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62DAB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26CC7F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723F23E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B50DCA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82D27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6304F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0280ED7C" w14:textId="77777777" w:rsidTr="005B16D4">
        <w:trPr>
          <w:trHeight w:val="283"/>
        </w:trPr>
        <w:tc>
          <w:tcPr>
            <w:tcW w:w="536" w:type="pct"/>
            <w:vAlign w:val="center"/>
          </w:tcPr>
          <w:p w14:paraId="71A436C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3D56CB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B8AA2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6590A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336B773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CA42D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7215B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51B87D8D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B5632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AA0D0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0C2F6B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14:paraId="017BD654" w14:textId="77777777" w:rsidTr="00A528C2">
        <w:tc>
          <w:tcPr>
            <w:tcW w:w="536" w:type="pct"/>
          </w:tcPr>
          <w:p w14:paraId="2723575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1DA34F2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7B2DE2F4" w14:textId="77777777" w:rsidR="003333F1" w:rsidRPr="00A528C2" w:rsidRDefault="003333F1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="00A528C2"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ации электроподвижного состава</w:t>
            </w:r>
          </w:p>
          <w:p w14:paraId="2A68AFF1" w14:textId="77777777" w:rsidR="003333F1" w:rsidRPr="003333F1" w:rsidRDefault="00A528C2" w:rsidP="00A528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32696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20328E7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2E45098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8A3656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6535BFB" w14:textId="77777777" w:rsidR="003333F1" w:rsidRPr="00A528C2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36FC84C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7D880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D92D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B1364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6ED8CFC7" w14:textId="77777777" w:rsidTr="00A528C2">
        <w:tc>
          <w:tcPr>
            <w:tcW w:w="536" w:type="pct"/>
          </w:tcPr>
          <w:p w14:paraId="06D9FF27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741E3C34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46F895B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417E5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1658F8C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4040C22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F65394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952E38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BEECB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2F21B8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16F2A5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676D4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0268F40B" w14:textId="77777777" w:rsidTr="007F1C0B">
        <w:trPr>
          <w:trHeight w:val="46"/>
        </w:trPr>
        <w:tc>
          <w:tcPr>
            <w:tcW w:w="536" w:type="pct"/>
          </w:tcPr>
          <w:p w14:paraId="0EA7F6F6" w14:textId="77777777" w:rsidR="00A528C2" w:rsidRPr="00A528C2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CBA03F9" w14:textId="77777777" w:rsidR="003333F1" w:rsidRPr="003333F1" w:rsidRDefault="00A528C2" w:rsidP="00A528C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73741A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DF31A2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E95AF3">
              <w:rPr>
                <w:rFonts w:ascii="Times New Roman" w:hAnsi="Times New Roman" w:cs="Times New Roman"/>
                <w:b/>
                <w:sz w:val="24"/>
              </w:rPr>
              <w:t>сем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7FFF0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7667318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5A6697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71E86E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29E97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7ED5D42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81F7236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96D5529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40F94A4A" w14:textId="77777777" w:rsidTr="00A528C2">
        <w:trPr>
          <w:trHeight w:val="46"/>
        </w:trPr>
        <w:tc>
          <w:tcPr>
            <w:tcW w:w="536" w:type="pct"/>
          </w:tcPr>
          <w:p w14:paraId="0F66FDE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D281BD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C1783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72E10A0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3" w:type="pct"/>
            <w:vAlign w:val="center"/>
          </w:tcPr>
          <w:p w14:paraId="4D40B5DF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8E0D7E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A880AD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255D47E3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9B9D8B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AF79B51" w14:textId="77777777" w:rsidR="003333F1" w:rsidRPr="003333F1" w:rsidRDefault="003333F1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80E2049" w14:textId="77777777" w:rsidR="003333F1" w:rsidRPr="003333F1" w:rsidRDefault="00A528C2" w:rsidP="00A52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36A3D472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619F1E8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3912"/>
        <w:gridCol w:w="1116"/>
        <w:gridCol w:w="978"/>
        <w:gridCol w:w="837"/>
        <w:gridCol w:w="1116"/>
        <w:gridCol w:w="1260"/>
        <w:gridCol w:w="1116"/>
        <w:gridCol w:w="1119"/>
        <w:gridCol w:w="1119"/>
        <w:gridCol w:w="1113"/>
      </w:tblGrid>
      <w:tr w:rsidR="003333F1" w:rsidRPr="003333F1" w14:paraId="652BBF5C" w14:textId="77777777" w:rsidTr="00E95AF3">
        <w:trPr>
          <w:trHeight w:val="435"/>
        </w:trPr>
        <w:tc>
          <w:tcPr>
            <w:tcW w:w="536" w:type="pct"/>
            <w:vMerge w:val="restart"/>
            <w:vAlign w:val="center"/>
          </w:tcPr>
          <w:p w14:paraId="6C62189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>–</w:t>
            </w:r>
            <w:proofErr w:type="spellStart"/>
            <w:r w:rsidRPr="003333F1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0A5715E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9EF20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14:paraId="75B6C8FD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14:paraId="004999C2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14:paraId="229C671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14:paraId="5F8F847D" w14:textId="77777777" w:rsidTr="00E95AF3">
        <w:trPr>
          <w:trHeight w:val="435"/>
        </w:trPr>
        <w:tc>
          <w:tcPr>
            <w:tcW w:w="536" w:type="pct"/>
            <w:vMerge/>
          </w:tcPr>
          <w:p w14:paraId="5A592B2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29D84A6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AA70A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7" w:type="pct"/>
            <w:gridSpan w:val="4"/>
          </w:tcPr>
          <w:p w14:paraId="4AB1D6A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238549F2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B728B0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14:paraId="044B60C9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CCB41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14:paraId="7A24E11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14:paraId="73DC254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14:paraId="2041AF3E" w14:textId="77777777" w:rsidTr="00E95AF3">
        <w:trPr>
          <w:trHeight w:val="607"/>
        </w:trPr>
        <w:tc>
          <w:tcPr>
            <w:tcW w:w="536" w:type="pct"/>
            <w:vMerge/>
          </w:tcPr>
          <w:p w14:paraId="1FDA8BF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E37A94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865743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4727312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14:paraId="4595653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F596DE4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14:paraId="74D9750E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556C80E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3E99666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14:paraId="1DFA1A0B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14:paraId="1EC5DA4F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2754D906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14:paraId="7D168A3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4C1C5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8B3AEB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55E1CFC8" w14:textId="77777777" w:rsidTr="00E95AF3">
        <w:trPr>
          <w:trHeight w:val="752"/>
        </w:trPr>
        <w:tc>
          <w:tcPr>
            <w:tcW w:w="536" w:type="pct"/>
            <w:vMerge/>
          </w:tcPr>
          <w:p w14:paraId="12ECA99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1C32544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D71203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2DAD31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14:paraId="5FE1A0BA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DDFEB51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425363E8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14:paraId="142CA143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F3342FC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C9D8780" w14:textId="77777777"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2641E0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3BDEF53C" w14:textId="77777777" w:rsidTr="00E95AF3">
        <w:trPr>
          <w:trHeight w:val="390"/>
        </w:trPr>
        <w:tc>
          <w:tcPr>
            <w:tcW w:w="536" w:type="pct"/>
            <w:vAlign w:val="center"/>
          </w:tcPr>
          <w:p w14:paraId="52ED1D8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6D93784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7ADFCA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E81CA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14:paraId="4CA0FFF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87E4B8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35E3FB6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14:paraId="21BEECE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49428B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2EA2462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8296C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E95AF3" w:rsidRPr="003333F1" w14:paraId="03F340DA" w14:textId="77777777" w:rsidTr="00E95AF3">
        <w:tc>
          <w:tcPr>
            <w:tcW w:w="536" w:type="pct"/>
          </w:tcPr>
          <w:p w14:paraId="7372C753" w14:textId="77777777" w:rsidR="00E95AF3" w:rsidRPr="00A528C2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1555B4C4" w14:textId="77777777" w:rsidR="00E95AF3" w:rsidRPr="003333F1" w:rsidRDefault="00E95AF3" w:rsidP="006F46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4046F30" w14:textId="77777777" w:rsidR="00E95AF3" w:rsidRPr="00A528C2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Раздел </w:t>
            </w:r>
            <w:r w:rsidR="00C32AC5" w:rsidRPr="00A528C2">
              <w:rPr>
                <w:rFonts w:ascii="Times New Roman" w:hAnsi="Times New Roman" w:cs="Times New Roman"/>
                <w:b/>
                <w:sz w:val="20"/>
              </w:rPr>
              <w:t>1. Применение</w:t>
            </w:r>
            <w:r w:rsidRPr="00A528C2">
              <w:rPr>
                <w:rFonts w:ascii="Times New Roman" w:hAnsi="Times New Roman" w:cs="Times New Roman"/>
                <w:b/>
                <w:sz w:val="20"/>
              </w:rPr>
              <w:t xml:space="preserve"> конструкторско-технической и технологической документации при ремонте, обслуживании и эксплуата</w:t>
            </w:r>
            <w:r w:rsidR="00C32AC5">
              <w:rPr>
                <w:rFonts w:ascii="Times New Roman" w:hAnsi="Times New Roman" w:cs="Times New Roman"/>
                <w:b/>
                <w:sz w:val="20"/>
              </w:rPr>
              <w:t>ции электроподвижного состава</w:t>
            </w:r>
          </w:p>
          <w:p w14:paraId="092A4FD2" w14:textId="77777777" w:rsidR="00E95AF3" w:rsidRPr="003333F1" w:rsidRDefault="00E95AF3" w:rsidP="006F4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bCs/>
                <w:sz w:val="20"/>
              </w:rPr>
              <w:t>МДК.03.01. 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4D46D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69628B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29A513DB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F77972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CFAEFCA" w14:textId="77777777" w:rsidR="00E95AF3" w:rsidRPr="00E95AF3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5AF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41CE0F5F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307413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2E1B818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8605D97" w14:textId="77777777" w:rsidR="00E95AF3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36333748" w14:textId="77777777" w:rsidTr="00E95AF3">
        <w:tc>
          <w:tcPr>
            <w:tcW w:w="536" w:type="pct"/>
          </w:tcPr>
          <w:p w14:paraId="260B9A41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262965CA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</w:tcPr>
          <w:p w14:paraId="1D32B6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8B38F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166A5A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73FABEC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574FDED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3E6B34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14:paraId="09A37858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F4C8243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52E2A5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71A476F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  <w:tr w:rsidR="003333F1" w:rsidRPr="003333F1" w14:paraId="7B3039D9" w14:textId="77777777" w:rsidTr="007F1C0B">
        <w:trPr>
          <w:trHeight w:val="46"/>
        </w:trPr>
        <w:tc>
          <w:tcPr>
            <w:tcW w:w="536" w:type="pct"/>
          </w:tcPr>
          <w:p w14:paraId="65DC8358" w14:textId="77777777" w:rsidR="00E95AF3" w:rsidRPr="00A528C2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3.1</w:t>
            </w:r>
          </w:p>
          <w:p w14:paraId="57A7BE07" w14:textId="77777777" w:rsidR="003333F1" w:rsidRPr="003333F1" w:rsidRDefault="00E95AF3" w:rsidP="00E95AF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528C2">
              <w:rPr>
                <w:rFonts w:ascii="Times New Roman" w:hAnsi="Times New Roman" w:cs="Times New Roman"/>
                <w:b/>
                <w:sz w:val="24"/>
              </w:rPr>
              <w:t>ПК 3.2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5932046F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0F3C2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курс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6F446B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  <w:vAlign w:val="center"/>
          </w:tcPr>
          <w:p w14:paraId="2449FAC1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2585E5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B8E7C7B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14:paraId="344A4FCE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E45280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F3DC8F9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053D572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14:paraId="717A89A1" w14:textId="77777777" w:rsidTr="00E95AF3">
        <w:trPr>
          <w:trHeight w:val="46"/>
        </w:trPr>
        <w:tc>
          <w:tcPr>
            <w:tcW w:w="536" w:type="pct"/>
          </w:tcPr>
          <w:p w14:paraId="042825F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1344DFA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45C81D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1AD95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273" w:type="pct"/>
            <w:vAlign w:val="center"/>
          </w:tcPr>
          <w:p w14:paraId="6510285B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E917C8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4421CA4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64" w:type="pct"/>
            <w:vAlign w:val="center"/>
          </w:tcPr>
          <w:p w14:paraId="77516FE7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EF731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C9DD976" w14:textId="77777777" w:rsidR="003333F1" w:rsidRPr="003333F1" w:rsidRDefault="003333F1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EAC425C" w14:textId="77777777" w:rsidR="003333F1" w:rsidRPr="003333F1" w:rsidRDefault="00E95AF3" w:rsidP="00E95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</w:tr>
    </w:tbl>
    <w:p w14:paraId="04FEC6E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D211E20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14:paraId="3A8D90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F14088" w:rsidRPr="00F14088">
        <w:rPr>
          <w:rFonts w:ascii="Times New Roman" w:hAnsi="Times New Roman" w:cs="Times New Roman"/>
          <w:b/>
          <w:sz w:val="24"/>
        </w:rPr>
        <w:t>ПМ.03 Участие в конструкторско-технологической деятель</w:t>
      </w:r>
      <w:r w:rsidR="00C32AC5">
        <w:rPr>
          <w:rFonts w:ascii="Times New Roman" w:hAnsi="Times New Roman" w:cs="Times New Roman"/>
          <w:b/>
          <w:sz w:val="24"/>
        </w:rPr>
        <w:t>ности (электроподвижной состав</w:t>
      </w:r>
      <w:r w:rsidR="00F14088" w:rsidRPr="00F14088">
        <w:rPr>
          <w:rFonts w:ascii="Times New Roman" w:hAnsi="Times New Roman" w:cs="Times New Roman"/>
          <w:b/>
          <w:sz w:val="24"/>
        </w:rPr>
        <w:t>)</w:t>
      </w:r>
    </w:p>
    <w:p w14:paraId="63F83CB8" w14:textId="77777777" w:rsidR="00451B25" w:rsidRPr="003333F1" w:rsidRDefault="00451B25" w:rsidP="00451B25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95"/>
        <w:gridCol w:w="9044"/>
        <w:gridCol w:w="1559"/>
        <w:gridCol w:w="1321"/>
      </w:tblGrid>
      <w:tr w:rsidR="00EF11E8" w:rsidRPr="003333F1" w14:paraId="508AAD55" w14:textId="77777777" w:rsidTr="00393FE7">
        <w:trPr>
          <w:trHeight w:val="2157"/>
        </w:trPr>
        <w:tc>
          <w:tcPr>
            <w:tcW w:w="2802" w:type="dxa"/>
            <w:vAlign w:val="center"/>
          </w:tcPr>
          <w:p w14:paraId="453E468B" w14:textId="77777777" w:rsidR="00EF11E8" w:rsidRPr="00393FE7" w:rsidRDefault="00EF11E8" w:rsidP="00393F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14:paraId="01252B53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14:paraId="09FBC70D" w14:textId="77777777" w:rsidR="00EF11E8" w:rsidRPr="003333F1" w:rsidRDefault="00EF11E8" w:rsidP="001B49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14:paraId="1B100489" w14:textId="77777777" w:rsidR="00EF11E8" w:rsidRPr="003333F1" w:rsidRDefault="00EF11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3333F1" w:rsidRPr="003333F1" w14:paraId="6DBDD42F" w14:textId="77777777" w:rsidTr="001B4917">
        <w:trPr>
          <w:trHeight w:val="56"/>
        </w:trPr>
        <w:tc>
          <w:tcPr>
            <w:tcW w:w="2802" w:type="dxa"/>
          </w:tcPr>
          <w:p w14:paraId="732888DB" w14:textId="77777777" w:rsidR="003333F1" w:rsidRPr="00EF11E8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39" w:type="dxa"/>
            <w:gridSpan w:val="2"/>
          </w:tcPr>
          <w:p w14:paraId="75171C29" w14:textId="77777777" w:rsidR="003333F1" w:rsidRPr="00F14088" w:rsidRDefault="00F14088" w:rsidP="00C32A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C32AC5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59" w:type="dxa"/>
            <w:vAlign w:val="center"/>
          </w:tcPr>
          <w:p w14:paraId="12A05299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B8D7B3E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43381E5A" w14:textId="77777777" w:rsidTr="003333F1">
        <w:tc>
          <w:tcPr>
            <w:tcW w:w="2802" w:type="dxa"/>
          </w:tcPr>
          <w:p w14:paraId="26820709" w14:textId="77777777" w:rsidR="003333F1" w:rsidRPr="003333F1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39" w:type="dxa"/>
            <w:gridSpan w:val="2"/>
          </w:tcPr>
          <w:p w14:paraId="6554B6C3" w14:textId="77777777" w:rsidR="003333F1" w:rsidRPr="00F14088" w:rsidRDefault="00F1408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59" w:type="dxa"/>
            <w:vAlign w:val="center"/>
          </w:tcPr>
          <w:p w14:paraId="7DF45684" w14:textId="77777777" w:rsidR="003333F1" w:rsidRPr="003333F1" w:rsidRDefault="00F14088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vAlign w:val="center"/>
          </w:tcPr>
          <w:p w14:paraId="21A7F39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C0B" w:rsidRPr="003333F1" w14:paraId="29626D8E" w14:textId="77777777" w:rsidTr="00C72926">
        <w:tc>
          <w:tcPr>
            <w:tcW w:w="15321" w:type="dxa"/>
            <w:gridSpan w:val="5"/>
          </w:tcPr>
          <w:p w14:paraId="3D48B55C" w14:textId="0E39CB9C" w:rsidR="007F1C0B" w:rsidRPr="007F1C0B" w:rsidRDefault="007F1C0B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3333F1" w:rsidRPr="003333F1" w14:paraId="19503EC1" w14:textId="77777777" w:rsidTr="003333F1">
        <w:tc>
          <w:tcPr>
            <w:tcW w:w="2802" w:type="dxa"/>
            <w:vMerge w:val="restart"/>
          </w:tcPr>
          <w:p w14:paraId="5AF13544" w14:textId="5A44E128" w:rsidR="003333F1" w:rsidRPr="003333F1" w:rsidRDefault="003333F1" w:rsidP="00A873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="007F1C0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F14088"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39" w:type="dxa"/>
            <w:gridSpan w:val="2"/>
          </w:tcPr>
          <w:p w14:paraId="729551FC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5771A0B" w14:textId="77777777" w:rsidR="003333F1" w:rsidRPr="003333F1" w:rsidRDefault="00393FE7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52F0E9C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14:paraId="2BEE706F" w14:textId="77777777" w:rsidTr="00E31B47">
        <w:trPr>
          <w:trHeight w:val="283"/>
        </w:trPr>
        <w:tc>
          <w:tcPr>
            <w:tcW w:w="2802" w:type="dxa"/>
            <w:vMerge/>
          </w:tcPr>
          <w:p w14:paraId="368441E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AE172A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5F7E61B" w14:textId="77777777" w:rsidR="003333F1" w:rsidRPr="003333F1" w:rsidRDefault="00393FE7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12435C33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D34C175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333F1" w:rsidRPr="003333F1" w14:paraId="5FC43982" w14:textId="77777777" w:rsidTr="00E31B47">
        <w:trPr>
          <w:trHeight w:val="283"/>
        </w:trPr>
        <w:tc>
          <w:tcPr>
            <w:tcW w:w="2802" w:type="dxa"/>
            <w:vMerge/>
          </w:tcPr>
          <w:p w14:paraId="755C1E60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A0630B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88201F" w14:textId="77777777" w:rsidR="003333F1" w:rsidRPr="005922D6" w:rsidRDefault="003333F1" w:rsidP="00C32AC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C32AC5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5922D6"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="005922D6"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234502DB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8B4AE0" w14:textId="77777777"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BE4CAA3" w14:textId="77777777" w:rsidTr="00D807FC">
        <w:trPr>
          <w:trHeight w:val="283"/>
        </w:trPr>
        <w:tc>
          <w:tcPr>
            <w:tcW w:w="2802" w:type="dxa"/>
            <w:vMerge w:val="restart"/>
          </w:tcPr>
          <w:p w14:paraId="5A37D22A" w14:textId="51C1C07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39" w:type="dxa"/>
            <w:gridSpan w:val="2"/>
          </w:tcPr>
          <w:p w14:paraId="02556446" w14:textId="7E743D5A" w:rsidR="00E56729" w:rsidRPr="003333F1" w:rsidRDefault="00E56729" w:rsidP="000741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0F494F1" w14:textId="4C62A8BF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vAlign w:val="center"/>
          </w:tcPr>
          <w:p w14:paraId="6202AE47" w14:textId="77777777" w:rsidR="00E56729" w:rsidRPr="003333F1" w:rsidRDefault="00E56729" w:rsidP="0007412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F9B1AC8" w14:textId="77777777" w:rsidTr="00E31B47">
        <w:trPr>
          <w:trHeight w:val="283"/>
        </w:trPr>
        <w:tc>
          <w:tcPr>
            <w:tcW w:w="2802" w:type="dxa"/>
            <w:vMerge/>
          </w:tcPr>
          <w:p w14:paraId="333E97D2" w14:textId="409FE93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3532D82" w14:textId="796EB80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29057C04" w14:textId="42BB819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59" w:type="dxa"/>
            <w:vAlign w:val="center"/>
          </w:tcPr>
          <w:p w14:paraId="52736A3D" w14:textId="2E669914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BF8D43" w14:textId="310B625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7FC3CCB" w14:textId="77777777" w:rsidTr="00E31B47">
        <w:trPr>
          <w:trHeight w:val="283"/>
        </w:trPr>
        <w:tc>
          <w:tcPr>
            <w:tcW w:w="2802" w:type="dxa"/>
            <w:vMerge/>
          </w:tcPr>
          <w:p w14:paraId="3C5F43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DAE2F7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60B703" w14:textId="1CC887C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59" w:type="dxa"/>
            <w:vAlign w:val="center"/>
          </w:tcPr>
          <w:p w14:paraId="2F59B772" w14:textId="540DFE3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DF63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D14C3AA" w14:textId="77777777" w:rsidTr="00E31B47">
        <w:trPr>
          <w:trHeight w:val="283"/>
        </w:trPr>
        <w:tc>
          <w:tcPr>
            <w:tcW w:w="2802" w:type="dxa"/>
            <w:vMerge/>
          </w:tcPr>
          <w:p w14:paraId="15C8B93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076C4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75F574C" w14:textId="093A589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</w:p>
        </w:tc>
        <w:tc>
          <w:tcPr>
            <w:tcW w:w="1559" w:type="dxa"/>
            <w:vAlign w:val="center"/>
          </w:tcPr>
          <w:p w14:paraId="1FA4E50A" w14:textId="1E65E9A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3F36FCD" w14:textId="46C29AF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BC68855" w14:textId="77777777" w:rsidTr="00E31B47">
        <w:trPr>
          <w:trHeight w:val="283"/>
        </w:trPr>
        <w:tc>
          <w:tcPr>
            <w:tcW w:w="2802" w:type="dxa"/>
            <w:vMerge/>
          </w:tcPr>
          <w:p w14:paraId="2BC20F2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CB8B7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B2B862" w14:textId="32BFDF0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0588B79" w14:textId="05DB0B1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FEB952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9A789AD" w14:textId="77777777" w:rsidTr="00E31B47">
        <w:trPr>
          <w:trHeight w:val="283"/>
        </w:trPr>
        <w:tc>
          <w:tcPr>
            <w:tcW w:w="2802" w:type="dxa"/>
            <w:vMerge/>
          </w:tcPr>
          <w:p w14:paraId="0E77C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48E41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E62093D" w14:textId="3F4485FC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дефектации</w:t>
            </w:r>
          </w:p>
        </w:tc>
        <w:tc>
          <w:tcPr>
            <w:tcW w:w="1559" w:type="dxa"/>
            <w:vAlign w:val="center"/>
          </w:tcPr>
          <w:p w14:paraId="52093151" w14:textId="42D4E33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B5C731" w14:textId="7C1DD0E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235CFB4A" w14:textId="77777777" w:rsidTr="00E31B47">
        <w:trPr>
          <w:trHeight w:val="283"/>
        </w:trPr>
        <w:tc>
          <w:tcPr>
            <w:tcW w:w="2802" w:type="dxa"/>
            <w:vMerge/>
          </w:tcPr>
          <w:p w14:paraId="2DBEBF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9B2B2A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77B8A7B" w14:textId="1EE42DE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97C48CE" w14:textId="32C18D5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001E2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6952586" w14:textId="77777777" w:rsidTr="00E31B47">
        <w:trPr>
          <w:trHeight w:val="283"/>
        </w:trPr>
        <w:tc>
          <w:tcPr>
            <w:tcW w:w="2802" w:type="dxa"/>
            <w:vMerge/>
          </w:tcPr>
          <w:p w14:paraId="49F6D6B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D9726C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AB6ADE1" w14:textId="4657688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эскизов</w:t>
            </w:r>
          </w:p>
        </w:tc>
        <w:tc>
          <w:tcPr>
            <w:tcW w:w="1559" w:type="dxa"/>
            <w:vAlign w:val="center"/>
          </w:tcPr>
          <w:p w14:paraId="5D395C90" w14:textId="2252699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A0F99E" w14:textId="4EA9E8E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351EF2C" w14:textId="77777777" w:rsidTr="00E31B47">
        <w:trPr>
          <w:trHeight w:val="283"/>
        </w:trPr>
        <w:tc>
          <w:tcPr>
            <w:tcW w:w="2802" w:type="dxa"/>
            <w:vMerge/>
          </w:tcPr>
          <w:p w14:paraId="32F01E6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0CB75D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8748ED3" w14:textId="20E2C4A8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A9806B4" w14:textId="369F1E40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545D6E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4E2DBB8" w14:textId="77777777" w:rsidTr="00E31B47">
        <w:trPr>
          <w:trHeight w:val="283"/>
        </w:trPr>
        <w:tc>
          <w:tcPr>
            <w:tcW w:w="2802" w:type="dxa"/>
            <w:vMerge/>
          </w:tcPr>
          <w:p w14:paraId="6E4CDC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5B8A4F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79E6708" w14:textId="1158401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ремонта электроподвижного состава</w:t>
            </w:r>
          </w:p>
        </w:tc>
        <w:tc>
          <w:tcPr>
            <w:tcW w:w="1559" w:type="dxa"/>
            <w:vAlign w:val="center"/>
          </w:tcPr>
          <w:p w14:paraId="42E3980A" w14:textId="019F66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04C9452" w14:textId="5B34EC7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3A01A642" w14:textId="77777777" w:rsidTr="00E31B47">
        <w:trPr>
          <w:trHeight w:val="283"/>
        </w:trPr>
        <w:tc>
          <w:tcPr>
            <w:tcW w:w="2802" w:type="dxa"/>
            <w:vMerge/>
          </w:tcPr>
          <w:p w14:paraId="068BDD3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B2991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4A7E8D6" w14:textId="1861B8CE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189C3FA6" w14:textId="77FB6EA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D4277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38054D0" w14:textId="77777777" w:rsidTr="00E31B47">
        <w:trPr>
          <w:trHeight w:val="283"/>
        </w:trPr>
        <w:tc>
          <w:tcPr>
            <w:tcW w:w="2802" w:type="dxa"/>
            <w:vMerge/>
          </w:tcPr>
          <w:p w14:paraId="486214F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CA3BE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A695C18" w14:textId="03D1093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A87331">
              <w:rPr>
                <w:rFonts w:ascii="Times New Roman" w:hAnsi="Times New Roman" w:cs="Times New Roman"/>
                <w:sz w:val="24"/>
              </w:rPr>
              <w:t>Составление технолого-нормировочной карты</w:t>
            </w:r>
          </w:p>
        </w:tc>
        <w:tc>
          <w:tcPr>
            <w:tcW w:w="1559" w:type="dxa"/>
            <w:vAlign w:val="center"/>
          </w:tcPr>
          <w:p w14:paraId="66FEE7B2" w14:textId="055C135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C0B95D8" w14:textId="385EFAE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0018F1FC" w14:textId="77777777" w:rsidTr="00E31B47">
        <w:trPr>
          <w:trHeight w:val="283"/>
        </w:trPr>
        <w:tc>
          <w:tcPr>
            <w:tcW w:w="2802" w:type="dxa"/>
            <w:vMerge/>
          </w:tcPr>
          <w:p w14:paraId="632F19E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102733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60BB257" w14:textId="2ECD156A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конспект: Порядок и правила заполнения конструкторско-технических и   технологических документов</w:t>
            </w:r>
          </w:p>
        </w:tc>
        <w:tc>
          <w:tcPr>
            <w:tcW w:w="1559" w:type="dxa"/>
            <w:vAlign w:val="center"/>
          </w:tcPr>
          <w:p w14:paraId="39C5A2E0" w14:textId="0CBB49A5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063B2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6181E5C" w14:textId="77777777" w:rsidTr="001A2CA3">
        <w:trPr>
          <w:trHeight w:val="283"/>
        </w:trPr>
        <w:tc>
          <w:tcPr>
            <w:tcW w:w="2802" w:type="dxa"/>
            <w:vMerge w:val="restart"/>
          </w:tcPr>
          <w:p w14:paraId="6E2F4A98" w14:textId="243A9B5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6486FE29" w14:textId="5B9167CF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29D1603C" w14:textId="6406AF7D" w:rsidR="00E56729" w:rsidRPr="003333F1" w:rsidRDefault="00E31B47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14:paraId="6065A28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665CC4" w14:textId="77777777" w:rsidTr="00E31B47">
        <w:trPr>
          <w:trHeight w:val="283"/>
        </w:trPr>
        <w:tc>
          <w:tcPr>
            <w:tcW w:w="2802" w:type="dxa"/>
            <w:vMerge/>
          </w:tcPr>
          <w:p w14:paraId="36CE8057" w14:textId="5AA26CF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1E6372" w14:textId="65C914DC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47D9DE16" w14:textId="42B88A23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зубчатой передачи, деталей подвешивания тягового электродвигателя, кузова и песочницы</w:t>
            </w:r>
          </w:p>
        </w:tc>
        <w:tc>
          <w:tcPr>
            <w:tcW w:w="1559" w:type="dxa"/>
            <w:vAlign w:val="center"/>
          </w:tcPr>
          <w:p w14:paraId="0C29CB63" w14:textId="3C982952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A6C3CD4" w14:textId="34760901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D31124D" w14:textId="77777777" w:rsidTr="00E31B47">
        <w:trPr>
          <w:trHeight w:val="283"/>
        </w:trPr>
        <w:tc>
          <w:tcPr>
            <w:tcW w:w="2802" w:type="dxa"/>
            <w:vMerge/>
          </w:tcPr>
          <w:p w14:paraId="441BFF0D" w14:textId="3A4A985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147F6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73DB3" w14:textId="0AAD89F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экипажной части</w:t>
            </w:r>
          </w:p>
        </w:tc>
        <w:tc>
          <w:tcPr>
            <w:tcW w:w="1559" w:type="dxa"/>
            <w:vAlign w:val="center"/>
          </w:tcPr>
          <w:p w14:paraId="35B6BBDE" w14:textId="675F41B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E520F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955B5E3" w14:textId="77777777" w:rsidTr="00E31B47">
        <w:trPr>
          <w:trHeight w:val="283"/>
        </w:trPr>
        <w:tc>
          <w:tcPr>
            <w:tcW w:w="2802" w:type="dxa"/>
            <w:vMerge/>
          </w:tcPr>
          <w:p w14:paraId="3083BCAD" w14:textId="07B0D274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8EA15D5" w14:textId="6E3235C1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754762D" w14:textId="4C69BFC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59" w:type="dxa"/>
            <w:vAlign w:val="center"/>
          </w:tcPr>
          <w:p w14:paraId="5E468878" w14:textId="0FEE55F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2EE418E" w14:textId="45657C96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7FA0333" w14:textId="77777777" w:rsidTr="00E31B47">
        <w:trPr>
          <w:trHeight w:val="283"/>
        </w:trPr>
        <w:tc>
          <w:tcPr>
            <w:tcW w:w="2802" w:type="dxa"/>
            <w:vMerge/>
          </w:tcPr>
          <w:p w14:paraId="337E1C9B" w14:textId="3DF7280F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81C327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CC7BB25" w14:textId="3E93137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556346B8" w14:textId="2516F23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C9CD7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AAC7331" w14:textId="77777777" w:rsidTr="00E31B47">
        <w:trPr>
          <w:trHeight w:val="283"/>
        </w:trPr>
        <w:tc>
          <w:tcPr>
            <w:tcW w:w="2802" w:type="dxa"/>
            <w:vMerge/>
          </w:tcPr>
          <w:p w14:paraId="1B5FCC41" w14:textId="5852FD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52B9EB2" w14:textId="1745144B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3573FEA3" w14:textId="6E5CA8EB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 xml:space="preserve">Технология ремонта автотормозного оборудования: краны </w:t>
            </w:r>
            <w:r w:rsidR="00E31B47" w:rsidRPr="00B20743">
              <w:rPr>
                <w:rFonts w:ascii="Times New Roman" w:hAnsi="Times New Roman" w:cs="Times New Roman"/>
                <w:sz w:val="24"/>
              </w:rPr>
              <w:t>машиниста, электропневматические</w:t>
            </w:r>
            <w:r w:rsidRPr="00B20743">
              <w:rPr>
                <w:rFonts w:ascii="Times New Roman" w:hAnsi="Times New Roman" w:cs="Times New Roman"/>
                <w:sz w:val="24"/>
              </w:rPr>
              <w:t xml:space="preserve"> клапаны автостопа</w:t>
            </w:r>
          </w:p>
        </w:tc>
        <w:tc>
          <w:tcPr>
            <w:tcW w:w="1559" w:type="dxa"/>
            <w:vAlign w:val="center"/>
          </w:tcPr>
          <w:p w14:paraId="3DFC833D" w14:textId="44D621AB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B4394B4" w14:textId="65D664F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ABEBE8E" w14:textId="77777777" w:rsidTr="00E31B47">
        <w:trPr>
          <w:trHeight w:val="283"/>
        </w:trPr>
        <w:tc>
          <w:tcPr>
            <w:tcW w:w="2802" w:type="dxa"/>
            <w:vMerge/>
          </w:tcPr>
          <w:p w14:paraId="4717C4E3" w14:textId="0849BB1E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5E90D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8A6D510" w14:textId="2B5F69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главу Правила технического обслуживания тормозного оборудования</w:t>
            </w:r>
          </w:p>
        </w:tc>
        <w:tc>
          <w:tcPr>
            <w:tcW w:w="1559" w:type="dxa"/>
            <w:vAlign w:val="center"/>
          </w:tcPr>
          <w:p w14:paraId="03488DC6" w14:textId="4E924C43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17398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AC4DEC2" w14:textId="77777777" w:rsidTr="00E31B47">
        <w:trPr>
          <w:trHeight w:val="283"/>
        </w:trPr>
        <w:tc>
          <w:tcPr>
            <w:tcW w:w="2802" w:type="dxa"/>
            <w:vMerge/>
          </w:tcPr>
          <w:p w14:paraId="660D11C6" w14:textId="134DDB1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E6FC2A8" w14:textId="5028395E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408B65D2" w14:textId="5D848DD0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разъединителей и выключателей</w:t>
            </w:r>
          </w:p>
        </w:tc>
        <w:tc>
          <w:tcPr>
            <w:tcW w:w="1559" w:type="dxa"/>
            <w:vAlign w:val="center"/>
          </w:tcPr>
          <w:p w14:paraId="3ECE0B5F" w14:textId="41415ED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1970C70" w14:textId="03E06F1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258098C" w14:textId="77777777" w:rsidTr="00E31B47">
        <w:trPr>
          <w:trHeight w:val="283"/>
        </w:trPr>
        <w:tc>
          <w:tcPr>
            <w:tcW w:w="2802" w:type="dxa"/>
            <w:vMerge/>
          </w:tcPr>
          <w:p w14:paraId="72F9B742" w14:textId="2B6459C1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0F8454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F85A633" w14:textId="066B54B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процесса ремонта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4545FFC4" w14:textId="6C2C9368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971EB2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1FBB65C" w14:textId="77777777" w:rsidTr="00E31B47">
        <w:trPr>
          <w:trHeight w:val="283"/>
        </w:trPr>
        <w:tc>
          <w:tcPr>
            <w:tcW w:w="2802" w:type="dxa"/>
            <w:vMerge/>
          </w:tcPr>
          <w:p w14:paraId="1BB35C01" w14:textId="2A618813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ADD405F" w14:textId="322DA6DD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24FB4FB9" w14:textId="051FF891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реверсора</w:t>
            </w:r>
          </w:p>
        </w:tc>
        <w:tc>
          <w:tcPr>
            <w:tcW w:w="1559" w:type="dxa"/>
            <w:vAlign w:val="center"/>
          </w:tcPr>
          <w:p w14:paraId="582E27D9" w14:textId="368F88DA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DBBA025" w14:textId="3B81D32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B3F915D" w14:textId="77777777" w:rsidTr="00E31B47">
        <w:trPr>
          <w:trHeight w:val="283"/>
        </w:trPr>
        <w:tc>
          <w:tcPr>
            <w:tcW w:w="2802" w:type="dxa"/>
            <w:vMerge/>
          </w:tcPr>
          <w:p w14:paraId="15558D4D" w14:textId="56BEBA4C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E1A829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09680" w14:textId="5E9E9A05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дефектации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596A7674" w14:textId="64A999A9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44F24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5E7ACDD" w14:textId="77777777" w:rsidTr="00E31B47">
        <w:trPr>
          <w:trHeight w:val="283"/>
        </w:trPr>
        <w:tc>
          <w:tcPr>
            <w:tcW w:w="2802" w:type="dxa"/>
            <w:vMerge/>
          </w:tcPr>
          <w:p w14:paraId="34C84787" w14:textId="6CF307F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26CD83E" w14:textId="1C672C5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24B07FF7" w14:textId="5978CED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59" w:type="dxa"/>
            <w:vAlign w:val="center"/>
          </w:tcPr>
          <w:p w14:paraId="2229FE7A" w14:textId="0AA333BF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0144D56" w14:textId="3204D79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51FBEC0B" w14:textId="77777777" w:rsidTr="00E31B47">
        <w:trPr>
          <w:trHeight w:val="283"/>
        </w:trPr>
        <w:tc>
          <w:tcPr>
            <w:tcW w:w="2802" w:type="dxa"/>
            <w:vMerge/>
          </w:tcPr>
          <w:p w14:paraId="12E0470E" w14:textId="253E4342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112AB6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446FEB8" w14:textId="058796F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электрических аппаратов</w:t>
            </w:r>
          </w:p>
        </w:tc>
        <w:tc>
          <w:tcPr>
            <w:tcW w:w="1559" w:type="dxa"/>
            <w:vAlign w:val="center"/>
          </w:tcPr>
          <w:p w14:paraId="32A679F7" w14:textId="211E5BAD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7A1B7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2BFF8879" w14:textId="77777777" w:rsidTr="00E31B47">
        <w:trPr>
          <w:trHeight w:val="283"/>
        </w:trPr>
        <w:tc>
          <w:tcPr>
            <w:tcW w:w="2802" w:type="dxa"/>
            <w:vMerge/>
          </w:tcPr>
          <w:p w14:paraId="2C1B3981" w14:textId="725EB866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B79E786" w14:textId="3D1D37C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EB3DB77" w14:textId="24AFBEE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</w:p>
        </w:tc>
        <w:tc>
          <w:tcPr>
            <w:tcW w:w="1559" w:type="dxa"/>
            <w:vAlign w:val="center"/>
          </w:tcPr>
          <w:p w14:paraId="54F751A0" w14:textId="053BB9EE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F034875" w14:textId="5F58854C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D6E9BF7" w14:textId="77777777" w:rsidTr="00E31B47">
        <w:trPr>
          <w:trHeight w:val="63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60430616" w14:textId="3F0BD16A" w:rsidR="00E56729" w:rsidRPr="003333F1" w:rsidRDefault="00E56729" w:rsidP="00E567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064D61E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  <w:tcBorders>
              <w:bottom w:val="single" w:sz="4" w:space="0" w:color="auto"/>
            </w:tcBorders>
          </w:tcPr>
          <w:p w14:paraId="61B24BBC" w14:textId="3DB78A2D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электрических аппаратов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0638F" w14:textId="01DBD33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5FC82CE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65F56DB" w14:textId="77777777" w:rsidTr="00E31B47">
        <w:trPr>
          <w:trHeight w:val="283"/>
        </w:trPr>
        <w:tc>
          <w:tcPr>
            <w:tcW w:w="2802" w:type="dxa"/>
            <w:vMerge/>
          </w:tcPr>
          <w:p w14:paraId="03FCDA0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1643D525" w14:textId="70CED479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44" w:type="dxa"/>
          </w:tcPr>
          <w:p w14:paraId="4354A72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рамы и кузова электровоза</w:t>
            </w:r>
          </w:p>
        </w:tc>
        <w:tc>
          <w:tcPr>
            <w:tcW w:w="1559" w:type="dxa"/>
            <w:vAlign w:val="center"/>
          </w:tcPr>
          <w:p w14:paraId="219E9F8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D59BA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6084C69" w14:textId="77777777" w:rsidTr="00E31B47">
        <w:trPr>
          <w:trHeight w:val="283"/>
        </w:trPr>
        <w:tc>
          <w:tcPr>
            <w:tcW w:w="2802" w:type="dxa"/>
            <w:vMerge/>
          </w:tcPr>
          <w:p w14:paraId="2294055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39DEF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CF9652C" w14:textId="44698480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32AC5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экипажной части электровоза»</w:t>
            </w:r>
          </w:p>
        </w:tc>
        <w:tc>
          <w:tcPr>
            <w:tcW w:w="1559" w:type="dxa"/>
            <w:vAlign w:val="center"/>
          </w:tcPr>
          <w:p w14:paraId="06AB563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617B1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168295B" w14:textId="77777777" w:rsidTr="00E31B47">
        <w:trPr>
          <w:trHeight w:val="283"/>
        </w:trPr>
        <w:tc>
          <w:tcPr>
            <w:tcW w:w="2802" w:type="dxa"/>
            <w:vMerge/>
          </w:tcPr>
          <w:p w14:paraId="076816B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F3C114B" w14:textId="00CD78E5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44" w:type="dxa"/>
          </w:tcPr>
          <w:p w14:paraId="7E70478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32AC5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тележек электровоза</w:t>
            </w:r>
          </w:p>
        </w:tc>
        <w:tc>
          <w:tcPr>
            <w:tcW w:w="1559" w:type="dxa"/>
            <w:vAlign w:val="center"/>
          </w:tcPr>
          <w:p w14:paraId="34750BB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94F471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684D615C" w14:textId="77777777" w:rsidTr="00E31B47">
        <w:trPr>
          <w:trHeight w:val="283"/>
        </w:trPr>
        <w:tc>
          <w:tcPr>
            <w:tcW w:w="2802" w:type="dxa"/>
            <w:vMerge/>
          </w:tcPr>
          <w:p w14:paraId="540771A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C9F2B1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1441580" w14:textId="4EE91668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конспект. Методы ремонта тележек электровоза, основы разработки технологических процессов</w:t>
            </w:r>
          </w:p>
        </w:tc>
        <w:tc>
          <w:tcPr>
            <w:tcW w:w="1559" w:type="dxa"/>
            <w:vAlign w:val="center"/>
          </w:tcPr>
          <w:p w14:paraId="6BF99F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26F70F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CBFF094" w14:textId="77777777" w:rsidTr="00E31B47">
        <w:tc>
          <w:tcPr>
            <w:tcW w:w="2802" w:type="dxa"/>
            <w:vMerge/>
          </w:tcPr>
          <w:p w14:paraId="7B9CF8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E3730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044" w:type="dxa"/>
          </w:tcPr>
          <w:p w14:paraId="63C037E5" w14:textId="07A1DE4B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59" w:type="dxa"/>
            <w:vAlign w:val="center"/>
          </w:tcPr>
          <w:p w14:paraId="602D250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EF3744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4DD2DF9" w14:textId="77777777" w:rsidTr="00E31B47">
        <w:trPr>
          <w:trHeight w:val="283"/>
        </w:trPr>
        <w:tc>
          <w:tcPr>
            <w:tcW w:w="2802" w:type="dxa"/>
            <w:vMerge/>
          </w:tcPr>
          <w:p w14:paraId="0A7D27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E52A36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354A4A1" w14:textId="0A52E48E" w:rsidR="00E56729" w:rsidRPr="005922D6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конспект: Нетиповые технологические процессы ремонта ударно-тяговых устройств</w:t>
            </w:r>
          </w:p>
        </w:tc>
        <w:tc>
          <w:tcPr>
            <w:tcW w:w="1559" w:type="dxa"/>
            <w:vAlign w:val="center"/>
          </w:tcPr>
          <w:p w14:paraId="213C7D1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97DBE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2FFDA37" w14:textId="77777777" w:rsidTr="00E31B47">
        <w:trPr>
          <w:trHeight w:val="283"/>
        </w:trPr>
        <w:tc>
          <w:tcPr>
            <w:tcW w:w="2802" w:type="dxa"/>
            <w:vMerge/>
          </w:tcPr>
          <w:p w14:paraId="1439949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0006CE69" w14:textId="75C06FC3" w:rsidR="00E56729" w:rsidRPr="00E31B47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44" w:type="dxa"/>
          </w:tcPr>
          <w:p w14:paraId="20294C4B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колёсных пар</w:t>
            </w:r>
          </w:p>
        </w:tc>
        <w:tc>
          <w:tcPr>
            <w:tcW w:w="1559" w:type="dxa"/>
            <w:vAlign w:val="center"/>
          </w:tcPr>
          <w:p w14:paraId="6B608AE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BE779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1CA6048A" w14:textId="77777777" w:rsidTr="00E31B47">
        <w:trPr>
          <w:trHeight w:val="283"/>
        </w:trPr>
        <w:tc>
          <w:tcPr>
            <w:tcW w:w="2802" w:type="dxa"/>
            <w:vMerge/>
          </w:tcPr>
          <w:p w14:paraId="1C63468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79554A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6DD5992" w14:textId="3435B18A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14C1F3C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FB20C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CB3EA72" w14:textId="77777777" w:rsidTr="00E31B47">
        <w:trPr>
          <w:trHeight w:val="283"/>
        </w:trPr>
        <w:tc>
          <w:tcPr>
            <w:tcW w:w="2802" w:type="dxa"/>
            <w:vMerge/>
          </w:tcPr>
          <w:p w14:paraId="2808D71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63110C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35CB62C" w14:textId="2485E5B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59" w:type="dxa"/>
            <w:vAlign w:val="center"/>
          </w:tcPr>
          <w:p w14:paraId="26C58BC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03902A5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B66C70A" w14:textId="77777777" w:rsidTr="00E31B47">
        <w:trPr>
          <w:trHeight w:val="283"/>
        </w:trPr>
        <w:tc>
          <w:tcPr>
            <w:tcW w:w="2802" w:type="dxa"/>
            <w:vMerge/>
          </w:tcPr>
          <w:p w14:paraId="2D35F7C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A6F31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6B8F265" w14:textId="74F41BB0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Составить сравнительную таблицу колесных пар электровоза</w:t>
            </w:r>
          </w:p>
        </w:tc>
        <w:tc>
          <w:tcPr>
            <w:tcW w:w="1559" w:type="dxa"/>
            <w:vAlign w:val="center"/>
          </w:tcPr>
          <w:p w14:paraId="6037FB8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B89CD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E98D759" w14:textId="77777777" w:rsidTr="00E31B47">
        <w:trPr>
          <w:trHeight w:val="283"/>
        </w:trPr>
        <w:tc>
          <w:tcPr>
            <w:tcW w:w="2802" w:type="dxa"/>
            <w:vMerge/>
          </w:tcPr>
          <w:p w14:paraId="60EEB50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0A3CB0C" w14:textId="7C6FC016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44" w:type="dxa"/>
          </w:tcPr>
          <w:p w14:paraId="66B16EB6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59" w:type="dxa"/>
            <w:vAlign w:val="center"/>
          </w:tcPr>
          <w:p w14:paraId="3FF136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3CF310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0B4E76F5" w14:textId="77777777" w:rsidTr="00E31B47">
        <w:trPr>
          <w:trHeight w:val="283"/>
        </w:trPr>
        <w:tc>
          <w:tcPr>
            <w:tcW w:w="2802" w:type="dxa"/>
            <w:vMerge/>
          </w:tcPr>
          <w:p w14:paraId="288A4A3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C4D4A5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C29ADD8" w14:textId="225392A9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bCs/>
                <w:sz w:val="24"/>
              </w:rPr>
              <w:t>Подготовить сообщение «Нетиповые технологические процессы ремонта рессорного подвешивания»</w:t>
            </w:r>
          </w:p>
        </w:tc>
        <w:tc>
          <w:tcPr>
            <w:tcW w:w="1559" w:type="dxa"/>
            <w:vAlign w:val="center"/>
          </w:tcPr>
          <w:p w14:paraId="05FF00D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2CF71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B0D397" w14:textId="77777777" w:rsidTr="00E31B47">
        <w:trPr>
          <w:trHeight w:val="283"/>
        </w:trPr>
        <w:tc>
          <w:tcPr>
            <w:tcW w:w="2802" w:type="dxa"/>
            <w:vMerge/>
          </w:tcPr>
          <w:p w14:paraId="5C365D88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CAF2404" w14:textId="1D1A1A3A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44" w:type="dxa"/>
          </w:tcPr>
          <w:p w14:paraId="56057FB9" w14:textId="77777777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>
              <w:rPr>
                <w:rFonts w:ascii="Times New Roman" w:hAnsi="Times New Roman" w:cs="Times New Roman"/>
                <w:sz w:val="24"/>
              </w:rPr>
              <w:t xml:space="preserve">КМБ, </w:t>
            </w:r>
            <w:r w:rsidRPr="00456D77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59" w:type="dxa"/>
            <w:vAlign w:val="center"/>
          </w:tcPr>
          <w:p w14:paraId="2C01C6F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3B5E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6729" w:rsidRPr="003333F1" w14:paraId="4CE74048" w14:textId="77777777" w:rsidTr="00E31B47">
        <w:trPr>
          <w:trHeight w:val="283"/>
        </w:trPr>
        <w:tc>
          <w:tcPr>
            <w:tcW w:w="2802" w:type="dxa"/>
            <w:vMerge/>
          </w:tcPr>
          <w:p w14:paraId="0DB1F7A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76E3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115EF9" w14:textId="660CF2E1" w:rsidR="00E56729" w:rsidRPr="000904FE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2875325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18790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8D75516" w14:textId="77777777" w:rsidTr="00E31B47">
        <w:trPr>
          <w:trHeight w:val="283"/>
        </w:trPr>
        <w:tc>
          <w:tcPr>
            <w:tcW w:w="2802" w:type="dxa"/>
            <w:vMerge/>
          </w:tcPr>
          <w:p w14:paraId="5E99DBF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F98ED2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CE90CA" w14:textId="42BDEC5E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тягового электродвигателя</w:t>
            </w:r>
          </w:p>
        </w:tc>
        <w:tc>
          <w:tcPr>
            <w:tcW w:w="1559" w:type="dxa"/>
            <w:vAlign w:val="center"/>
          </w:tcPr>
          <w:p w14:paraId="679561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8D9066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4A170742" w14:textId="77777777" w:rsidTr="00E31B47">
        <w:trPr>
          <w:trHeight w:val="283"/>
        </w:trPr>
        <w:tc>
          <w:tcPr>
            <w:tcW w:w="2802" w:type="dxa"/>
            <w:vMerge/>
          </w:tcPr>
          <w:p w14:paraId="27E82B9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0DE4B8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05436E" w14:textId="6BF2A152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53F8995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31EA7C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0A2EC9A" w14:textId="77777777" w:rsidTr="00E31B47">
        <w:trPr>
          <w:trHeight w:val="283"/>
        </w:trPr>
        <w:tc>
          <w:tcPr>
            <w:tcW w:w="2802" w:type="dxa"/>
            <w:vMerge/>
          </w:tcPr>
          <w:p w14:paraId="707E4EE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A5382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566FF90" w14:textId="23E170D4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состояния щеточного узла</w:t>
            </w:r>
          </w:p>
        </w:tc>
        <w:tc>
          <w:tcPr>
            <w:tcW w:w="1559" w:type="dxa"/>
            <w:vAlign w:val="center"/>
          </w:tcPr>
          <w:p w14:paraId="4B670C4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B4EFF3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56E6BD7F" w14:textId="77777777" w:rsidTr="00E31B47">
        <w:trPr>
          <w:trHeight w:val="283"/>
        </w:trPr>
        <w:tc>
          <w:tcPr>
            <w:tcW w:w="2802" w:type="dxa"/>
            <w:vMerge/>
          </w:tcPr>
          <w:p w14:paraId="755BAC2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8E951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9EA7D58" w14:textId="57EEA949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8A5D87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 w:rsidR="00E31B47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03D75A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7C18A6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1681DBA8" w14:textId="77777777" w:rsidTr="00E31B47">
        <w:trPr>
          <w:trHeight w:val="283"/>
        </w:trPr>
        <w:tc>
          <w:tcPr>
            <w:tcW w:w="2802" w:type="dxa"/>
            <w:vMerge/>
          </w:tcPr>
          <w:p w14:paraId="6D00A08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C1C453F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3995DD2" w14:textId="0513CFC9" w:rsidR="00E56729" w:rsidRPr="00393FE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 w:rsidR="00E31B47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56D77">
              <w:rPr>
                <w:rFonts w:ascii="Times New Roman" w:hAnsi="Times New Roman" w:cs="Times New Roman"/>
                <w:sz w:val="24"/>
              </w:rPr>
              <w:t>Проверка технического состояния зубьев и шестерен</w:t>
            </w:r>
          </w:p>
        </w:tc>
        <w:tc>
          <w:tcPr>
            <w:tcW w:w="1559" w:type="dxa"/>
            <w:vAlign w:val="center"/>
          </w:tcPr>
          <w:p w14:paraId="5DB13C9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36F790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6729" w:rsidRPr="003333F1" w14:paraId="67EACB77" w14:textId="77777777" w:rsidTr="00E31B47">
        <w:trPr>
          <w:trHeight w:val="283"/>
        </w:trPr>
        <w:tc>
          <w:tcPr>
            <w:tcW w:w="2802" w:type="dxa"/>
            <w:vMerge/>
          </w:tcPr>
          <w:p w14:paraId="0ED469D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5EC29B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009A441" w14:textId="4E69F386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КМБ и буксы»</w:t>
            </w:r>
          </w:p>
        </w:tc>
        <w:tc>
          <w:tcPr>
            <w:tcW w:w="1559" w:type="dxa"/>
            <w:vAlign w:val="center"/>
          </w:tcPr>
          <w:p w14:paraId="1CEF29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E20B5C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41A5307" w14:textId="77777777" w:rsidTr="00E31B47">
        <w:trPr>
          <w:trHeight w:val="283"/>
        </w:trPr>
        <w:tc>
          <w:tcPr>
            <w:tcW w:w="2802" w:type="dxa"/>
            <w:vMerge/>
          </w:tcPr>
          <w:p w14:paraId="358C803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A1F1AE9" w14:textId="7749A994" w:rsidR="00E56729" w:rsidRPr="003333F1" w:rsidRDefault="00E31B47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44" w:type="dxa"/>
          </w:tcPr>
          <w:p w14:paraId="46585C8C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59" w:type="dxa"/>
            <w:vAlign w:val="center"/>
          </w:tcPr>
          <w:p w14:paraId="46E3430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78F00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E4EBA9F" w14:textId="77777777" w:rsidTr="00E31B47">
        <w:trPr>
          <w:trHeight w:val="283"/>
        </w:trPr>
        <w:tc>
          <w:tcPr>
            <w:tcW w:w="2802" w:type="dxa"/>
            <w:vMerge/>
          </w:tcPr>
          <w:p w14:paraId="60F00D6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43E3A4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24E68D2" w14:textId="72E1DFE1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180E9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6F4899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4D5CE76" w14:textId="77777777" w:rsidTr="00E31B47">
        <w:trPr>
          <w:trHeight w:val="283"/>
        </w:trPr>
        <w:tc>
          <w:tcPr>
            <w:tcW w:w="2802" w:type="dxa"/>
            <w:vMerge/>
          </w:tcPr>
          <w:p w14:paraId="3D5A470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B635B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C621F7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 xml:space="preserve">Курсовое проектирование. Основные неисправности, их </w:t>
            </w:r>
            <w:r>
              <w:rPr>
                <w:rFonts w:ascii="Times New Roman" w:hAnsi="Times New Roman" w:cs="Times New Roman"/>
                <w:sz w:val="24"/>
              </w:rPr>
              <w:t>причины, способы предупреждения</w:t>
            </w:r>
          </w:p>
        </w:tc>
        <w:tc>
          <w:tcPr>
            <w:tcW w:w="1559" w:type="dxa"/>
            <w:vAlign w:val="center"/>
          </w:tcPr>
          <w:p w14:paraId="7511CDAE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70C7AF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1318553" w14:textId="77777777" w:rsidTr="00E31B47">
        <w:trPr>
          <w:trHeight w:val="283"/>
        </w:trPr>
        <w:tc>
          <w:tcPr>
            <w:tcW w:w="2802" w:type="dxa"/>
            <w:vMerge/>
          </w:tcPr>
          <w:p w14:paraId="595E6D5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6949E3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8632AA" w14:textId="5EBA7F1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D5294A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41E806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39DA5361" w14:textId="77777777" w:rsidTr="00E31B47">
        <w:trPr>
          <w:trHeight w:val="283"/>
        </w:trPr>
        <w:tc>
          <w:tcPr>
            <w:tcW w:w="2802" w:type="dxa"/>
            <w:vMerge/>
          </w:tcPr>
          <w:p w14:paraId="43D4B60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258854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8FD16D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</w:t>
            </w:r>
            <w:r>
              <w:rPr>
                <w:rFonts w:ascii="Times New Roman" w:hAnsi="Times New Roman" w:cs="Times New Roman"/>
                <w:sz w:val="24"/>
              </w:rPr>
              <w:t>овых ТО и ТР</w:t>
            </w:r>
          </w:p>
        </w:tc>
        <w:tc>
          <w:tcPr>
            <w:tcW w:w="1559" w:type="dxa"/>
            <w:vAlign w:val="center"/>
          </w:tcPr>
          <w:p w14:paraId="1061CBC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2D2BE47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3816FF78" w14:textId="77777777" w:rsidTr="00E31B47">
        <w:trPr>
          <w:trHeight w:val="283"/>
        </w:trPr>
        <w:tc>
          <w:tcPr>
            <w:tcW w:w="2802" w:type="dxa"/>
            <w:vMerge/>
          </w:tcPr>
          <w:p w14:paraId="07BD82D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501F7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D49B2E" w14:textId="1547A87B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0F522A5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E2E7A4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6B876121" w14:textId="77777777" w:rsidTr="00E31B47">
        <w:trPr>
          <w:trHeight w:val="283"/>
        </w:trPr>
        <w:tc>
          <w:tcPr>
            <w:tcW w:w="2802" w:type="dxa"/>
            <w:vMerge/>
          </w:tcPr>
          <w:p w14:paraId="65535F1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A7477B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1213FFB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59" w:type="dxa"/>
            <w:vAlign w:val="center"/>
          </w:tcPr>
          <w:p w14:paraId="23A0693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BF1EFB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658DC60" w14:textId="77777777" w:rsidTr="00E31B47">
        <w:trPr>
          <w:trHeight w:val="283"/>
        </w:trPr>
        <w:tc>
          <w:tcPr>
            <w:tcW w:w="2802" w:type="dxa"/>
            <w:vMerge/>
          </w:tcPr>
          <w:p w14:paraId="43A61AA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599FFB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75B512D" w14:textId="443A2AEF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54601E5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9C359C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512D0882" w14:textId="77777777" w:rsidTr="00E31B47">
        <w:trPr>
          <w:trHeight w:val="283"/>
        </w:trPr>
        <w:tc>
          <w:tcPr>
            <w:tcW w:w="2802" w:type="dxa"/>
            <w:vMerge/>
          </w:tcPr>
          <w:p w14:paraId="6A0B0C9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4EFD6A6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0A828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59" w:type="dxa"/>
            <w:vAlign w:val="center"/>
          </w:tcPr>
          <w:p w14:paraId="6E3F832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596B1BB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253FFCD4" w14:textId="77777777" w:rsidTr="00E31B47">
        <w:trPr>
          <w:trHeight w:val="283"/>
        </w:trPr>
        <w:tc>
          <w:tcPr>
            <w:tcW w:w="2802" w:type="dxa"/>
            <w:vMerge/>
          </w:tcPr>
          <w:p w14:paraId="47AC383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4F4AF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9F42954" w14:textId="1B2815E9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6E257C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4D519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7A9D40F" w14:textId="77777777" w:rsidTr="00E31B47">
        <w:trPr>
          <w:trHeight w:val="283"/>
        </w:trPr>
        <w:tc>
          <w:tcPr>
            <w:tcW w:w="2802" w:type="dxa"/>
            <w:vMerge/>
          </w:tcPr>
          <w:p w14:paraId="22D304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46E86C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F362B41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59" w:type="dxa"/>
            <w:vAlign w:val="center"/>
          </w:tcPr>
          <w:p w14:paraId="0C26531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54DE0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70077712" w14:textId="77777777" w:rsidTr="00E31B47">
        <w:trPr>
          <w:trHeight w:val="283"/>
        </w:trPr>
        <w:tc>
          <w:tcPr>
            <w:tcW w:w="2802" w:type="dxa"/>
            <w:vMerge/>
          </w:tcPr>
          <w:p w14:paraId="1939033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B3D1E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2CA3C07" w14:textId="679E00CA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36D977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E5939B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7B8C09" w14:textId="77777777" w:rsidTr="00E31B47">
        <w:trPr>
          <w:trHeight w:val="283"/>
        </w:trPr>
        <w:tc>
          <w:tcPr>
            <w:tcW w:w="2802" w:type="dxa"/>
            <w:vMerge/>
          </w:tcPr>
          <w:p w14:paraId="696FCED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160190E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EADF1F8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59" w:type="dxa"/>
            <w:vAlign w:val="center"/>
          </w:tcPr>
          <w:p w14:paraId="5228A6AA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C8E9874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126847A3" w14:textId="77777777" w:rsidTr="00E31B47">
        <w:trPr>
          <w:trHeight w:val="283"/>
        </w:trPr>
        <w:tc>
          <w:tcPr>
            <w:tcW w:w="2802" w:type="dxa"/>
            <w:vMerge/>
          </w:tcPr>
          <w:p w14:paraId="6FB7EC5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F2B2D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2C428BD" w14:textId="64D98366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A5BC8E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3640FF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53771F0" w14:textId="77777777" w:rsidTr="00E31B47">
        <w:trPr>
          <w:trHeight w:val="283"/>
        </w:trPr>
        <w:tc>
          <w:tcPr>
            <w:tcW w:w="2802" w:type="dxa"/>
            <w:vMerge/>
          </w:tcPr>
          <w:p w14:paraId="4590F941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5B6FF90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877260F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59" w:type="dxa"/>
            <w:vAlign w:val="center"/>
          </w:tcPr>
          <w:p w14:paraId="4DFBD2C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0D136FD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FE9B55C" w14:textId="77777777" w:rsidTr="00E31B47">
        <w:trPr>
          <w:trHeight w:val="283"/>
        </w:trPr>
        <w:tc>
          <w:tcPr>
            <w:tcW w:w="2802" w:type="dxa"/>
            <w:vMerge/>
          </w:tcPr>
          <w:p w14:paraId="3B1AB87D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B24650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43D027" w14:textId="35C1368C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5A951426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432E78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48379B69" w14:textId="77777777" w:rsidTr="00E31B47">
        <w:trPr>
          <w:trHeight w:val="283"/>
        </w:trPr>
        <w:tc>
          <w:tcPr>
            <w:tcW w:w="2802" w:type="dxa"/>
            <w:vMerge/>
          </w:tcPr>
          <w:p w14:paraId="53DF598C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A7B2282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0E7961E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59" w:type="dxa"/>
            <w:vAlign w:val="center"/>
          </w:tcPr>
          <w:p w14:paraId="6F76BBE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913D0A2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45C2EDAA" w14:textId="77777777" w:rsidTr="00E31B47">
        <w:trPr>
          <w:trHeight w:val="283"/>
        </w:trPr>
        <w:tc>
          <w:tcPr>
            <w:tcW w:w="2802" w:type="dxa"/>
            <w:vMerge/>
          </w:tcPr>
          <w:p w14:paraId="1851ECB4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F27BE7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687FD7A" w14:textId="6AC7E96D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2A13D969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6884B70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755D5773" w14:textId="77777777" w:rsidTr="00E31B47">
        <w:trPr>
          <w:trHeight w:val="283"/>
        </w:trPr>
        <w:tc>
          <w:tcPr>
            <w:tcW w:w="2802" w:type="dxa"/>
            <w:vMerge/>
          </w:tcPr>
          <w:p w14:paraId="622474C3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2BA04D29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FBCDC16" w14:textId="77777777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56D7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4B5408B1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1DE39D3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6729" w:rsidRPr="003333F1" w14:paraId="6DC72A31" w14:textId="77777777" w:rsidTr="00E31B47">
        <w:trPr>
          <w:trHeight w:val="283"/>
        </w:trPr>
        <w:tc>
          <w:tcPr>
            <w:tcW w:w="2802" w:type="dxa"/>
            <w:vMerge/>
          </w:tcPr>
          <w:p w14:paraId="18F0C41A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9FCD85" w14:textId="77777777" w:rsidR="00E56729" w:rsidRPr="003333F1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89C4A5E" w14:textId="1238F592" w:rsidR="00E56729" w:rsidRPr="00360717" w:rsidRDefault="00E56729" w:rsidP="00E5672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E31B47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1EDDFD4C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54B1DE8" w14:textId="77777777" w:rsidR="00E56729" w:rsidRPr="003333F1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6729" w:rsidRPr="003333F1" w14:paraId="0F0827B3" w14:textId="77777777" w:rsidTr="0079429A">
        <w:tc>
          <w:tcPr>
            <w:tcW w:w="15321" w:type="dxa"/>
            <w:gridSpan w:val="5"/>
          </w:tcPr>
          <w:p w14:paraId="66CAD988" w14:textId="10D6DEDC" w:rsidR="00E56729" w:rsidRPr="007F1C0B" w:rsidRDefault="00E56729" w:rsidP="00E567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4"/>
              </w:rPr>
              <w:t>семестр</w:t>
            </w:r>
          </w:p>
        </w:tc>
      </w:tr>
      <w:tr w:rsidR="00E31B47" w:rsidRPr="003333F1" w14:paraId="5134F812" w14:textId="77777777" w:rsidTr="006F461A">
        <w:tc>
          <w:tcPr>
            <w:tcW w:w="2802" w:type="dxa"/>
            <w:vMerge w:val="restart"/>
          </w:tcPr>
          <w:p w14:paraId="0CAA7CA2" w14:textId="017FE80C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39" w:type="dxa"/>
            <w:gridSpan w:val="2"/>
          </w:tcPr>
          <w:p w14:paraId="037C1CCF" w14:textId="209734C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4B69EF64" w14:textId="353238A3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321" w:type="dxa"/>
            <w:vAlign w:val="center"/>
          </w:tcPr>
          <w:p w14:paraId="3A11A00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2D8A4F" w14:textId="77777777" w:rsidTr="00E31B47">
        <w:trPr>
          <w:trHeight w:val="667"/>
        </w:trPr>
        <w:tc>
          <w:tcPr>
            <w:tcW w:w="2802" w:type="dxa"/>
            <w:vMerge/>
          </w:tcPr>
          <w:p w14:paraId="126A1BFA" w14:textId="44E7890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4F25A510" w14:textId="403C844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44" w:type="dxa"/>
          </w:tcPr>
          <w:p w14:paraId="0BBFFF4B" w14:textId="5F59F146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быстродействующего выключателя</w:t>
            </w:r>
          </w:p>
        </w:tc>
        <w:tc>
          <w:tcPr>
            <w:tcW w:w="1559" w:type="dxa"/>
            <w:vAlign w:val="center"/>
          </w:tcPr>
          <w:p w14:paraId="5FB19FEF" w14:textId="4E5CBFAF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C517CCD" w14:textId="05408880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67366144" w14:textId="77777777" w:rsidTr="00E31B47">
        <w:trPr>
          <w:trHeight w:val="340"/>
        </w:trPr>
        <w:tc>
          <w:tcPr>
            <w:tcW w:w="2802" w:type="dxa"/>
            <w:vMerge/>
          </w:tcPr>
          <w:p w14:paraId="0A55D55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9E504B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1F322EC" w14:textId="3C8390C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эскизов одного из узлов электрических аппаратов</w:t>
            </w:r>
          </w:p>
        </w:tc>
        <w:tc>
          <w:tcPr>
            <w:tcW w:w="1559" w:type="dxa"/>
            <w:vAlign w:val="center"/>
          </w:tcPr>
          <w:p w14:paraId="678F78E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61ED0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5C375F4" w14:textId="77777777" w:rsidTr="00E31B47">
        <w:trPr>
          <w:trHeight w:val="340"/>
        </w:trPr>
        <w:tc>
          <w:tcPr>
            <w:tcW w:w="2802" w:type="dxa"/>
            <w:vMerge/>
          </w:tcPr>
          <w:p w14:paraId="2C3E510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6DB880BE" w14:textId="6F530F78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44" w:type="dxa"/>
          </w:tcPr>
          <w:p w14:paraId="5A2FE020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контроллеров машиниста</w:t>
            </w:r>
          </w:p>
        </w:tc>
        <w:tc>
          <w:tcPr>
            <w:tcW w:w="1559" w:type="dxa"/>
            <w:vAlign w:val="center"/>
          </w:tcPr>
          <w:p w14:paraId="79B6031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6A07C0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480C630B" w14:textId="77777777" w:rsidTr="00E31B47">
        <w:trPr>
          <w:trHeight w:val="340"/>
        </w:trPr>
        <w:tc>
          <w:tcPr>
            <w:tcW w:w="2802" w:type="dxa"/>
            <w:vMerge/>
          </w:tcPr>
          <w:p w14:paraId="1691082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4F38D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E94AB93" w14:textId="1E56E5B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Изучить нетиповые технологические процессы ремонта вспомогательного оборудования электровоза</w:t>
            </w:r>
          </w:p>
        </w:tc>
        <w:tc>
          <w:tcPr>
            <w:tcW w:w="1559" w:type="dxa"/>
            <w:vAlign w:val="center"/>
          </w:tcPr>
          <w:p w14:paraId="4886EAA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AE5417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6A97F88C" w14:textId="77777777" w:rsidTr="00E31B47">
        <w:trPr>
          <w:trHeight w:val="340"/>
        </w:trPr>
        <w:tc>
          <w:tcPr>
            <w:tcW w:w="2802" w:type="dxa"/>
            <w:vMerge/>
          </w:tcPr>
          <w:p w14:paraId="1E40727E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297508EB" w14:textId="67BDDF6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44" w:type="dxa"/>
          </w:tcPr>
          <w:p w14:paraId="09E3DB3E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вспомогательных электрических машин: мотора компрессора и мотора вентилятора</w:t>
            </w:r>
          </w:p>
        </w:tc>
        <w:tc>
          <w:tcPr>
            <w:tcW w:w="1559" w:type="dxa"/>
            <w:vAlign w:val="center"/>
          </w:tcPr>
          <w:p w14:paraId="055E9206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814A20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AC995F3" w14:textId="77777777" w:rsidTr="00E31B47">
        <w:trPr>
          <w:trHeight w:val="340"/>
        </w:trPr>
        <w:tc>
          <w:tcPr>
            <w:tcW w:w="2802" w:type="dxa"/>
            <w:vMerge/>
          </w:tcPr>
          <w:p w14:paraId="6326FA2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958C96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3400BD" w14:textId="06B642E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6</w:t>
            </w:r>
          </w:p>
        </w:tc>
        <w:tc>
          <w:tcPr>
            <w:tcW w:w="1559" w:type="dxa"/>
            <w:vAlign w:val="center"/>
          </w:tcPr>
          <w:p w14:paraId="7C0D179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D4F00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377BE3A" w14:textId="77777777" w:rsidTr="00E31B47">
        <w:trPr>
          <w:trHeight w:val="340"/>
        </w:trPr>
        <w:tc>
          <w:tcPr>
            <w:tcW w:w="2802" w:type="dxa"/>
            <w:vMerge/>
          </w:tcPr>
          <w:p w14:paraId="228A916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F8D54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D1B4C8D" w14:textId="621EE4A1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геометрических параметров подшипников</w:t>
            </w:r>
          </w:p>
        </w:tc>
        <w:tc>
          <w:tcPr>
            <w:tcW w:w="1559" w:type="dxa"/>
            <w:vAlign w:val="center"/>
          </w:tcPr>
          <w:p w14:paraId="5B54A0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58A9C1A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329335B" w14:textId="77777777" w:rsidTr="00E31B47">
        <w:trPr>
          <w:trHeight w:val="340"/>
        </w:trPr>
        <w:tc>
          <w:tcPr>
            <w:tcW w:w="2802" w:type="dxa"/>
            <w:vMerge/>
          </w:tcPr>
          <w:p w14:paraId="23C9694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0D870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A6988A8" w14:textId="76971D9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AC5CE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8745D3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53B3204" w14:textId="77777777" w:rsidTr="00E31B47">
        <w:trPr>
          <w:trHeight w:val="340"/>
        </w:trPr>
        <w:tc>
          <w:tcPr>
            <w:tcW w:w="2802" w:type="dxa"/>
            <w:vMerge/>
          </w:tcPr>
          <w:p w14:paraId="2EA3EB8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18EBA5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3B8EC70D" w14:textId="6D412FC2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B20743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</w:p>
        </w:tc>
        <w:tc>
          <w:tcPr>
            <w:tcW w:w="1559" w:type="dxa"/>
            <w:vAlign w:val="center"/>
          </w:tcPr>
          <w:p w14:paraId="6F77050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409C0E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1E551E14" w14:textId="77777777" w:rsidTr="00E31B47">
        <w:trPr>
          <w:trHeight w:val="387"/>
        </w:trPr>
        <w:tc>
          <w:tcPr>
            <w:tcW w:w="2802" w:type="dxa"/>
            <w:vMerge/>
          </w:tcPr>
          <w:p w14:paraId="0AFAAF3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4E20190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06C47A1" w14:textId="50ABB361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маршрутную карту ремонта одного из узлов вспомогательного оборудования</w:t>
            </w:r>
          </w:p>
        </w:tc>
        <w:tc>
          <w:tcPr>
            <w:tcW w:w="1559" w:type="dxa"/>
            <w:vAlign w:val="center"/>
          </w:tcPr>
          <w:p w14:paraId="1504C687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340F71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0F25DED" w14:textId="77777777" w:rsidTr="00E31B47">
        <w:trPr>
          <w:trHeight w:val="387"/>
        </w:trPr>
        <w:tc>
          <w:tcPr>
            <w:tcW w:w="2802" w:type="dxa"/>
            <w:vMerge/>
          </w:tcPr>
          <w:p w14:paraId="426FB98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32E8A0D" w14:textId="79218134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44" w:type="dxa"/>
          </w:tcPr>
          <w:p w14:paraId="3B72EC2A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 аппаратов: электропневматического и электромагнитного контакторов, вентилей</w:t>
            </w:r>
          </w:p>
        </w:tc>
        <w:tc>
          <w:tcPr>
            <w:tcW w:w="1559" w:type="dxa"/>
            <w:vAlign w:val="center"/>
          </w:tcPr>
          <w:p w14:paraId="42DAE01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61D4EF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21DF2BAB" w14:textId="77777777" w:rsidTr="00E31B47">
        <w:trPr>
          <w:trHeight w:val="387"/>
        </w:trPr>
        <w:tc>
          <w:tcPr>
            <w:tcW w:w="2802" w:type="dxa"/>
            <w:vMerge/>
          </w:tcPr>
          <w:p w14:paraId="2D0A167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70C33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A194F5E" w14:textId="413F8A4B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280691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1F12735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3B480A" w14:textId="77777777" w:rsidTr="00E31B47">
        <w:trPr>
          <w:trHeight w:val="387"/>
        </w:trPr>
        <w:tc>
          <w:tcPr>
            <w:tcW w:w="2802" w:type="dxa"/>
            <w:vMerge/>
          </w:tcPr>
          <w:p w14:paraId="099B03E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AF1AB6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44888BF" w14:textId="2DAC5C09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и испытание электрических аппаратов</w:t>
            </w:r>
          </w:p>
        </w:tc>
        <w:tc>
          <w:tcPr>
            <w:tcW w:w="1559" w:type="dxa"/>
            <w:vAlign w:val="center"/>
          </w:tcPr>
          <w:p w14:paraId="2DB2DF6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23242D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0094A28A" w14:textId="77777777" w:rsidTr="00E31B47">
        <w:trPr>
          <w:trHeight w:val="387"/>
        </w:trPr>
        <w:tc>
          <w:tcPr>
            <w:tcW w:w="2802" w:type="dxa"/>
            <w:vMerge/>
          </w:tcPr>
          <w:p w14:paraId="06476CD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D28543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F32C9F3" w14:textId="41B0F6B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>Составить карту технологического п</w:t>
            </w:r>
            <w:r>
              <w:rPr>
                <w:rFonts w:ascii="Times New Roman" w:hAnsi="Times New Roman" w:cs="Times New Roman"/>
                <w:bCs/>
                <w:sz w:val="24"/>
              </w:rPr>
              <w:t>роцесса ремонта токоприемника</w:t>
            </w:r>
          </w:p>
        </w:tc>
        <w:tc>
          <w:tcPr>
            <w:tcW w:w="1559" w:type="dxa"/>
            <w:vAlign w:val="center"/>
          </w:tcPr>
          <w:p w14:paraId="2A7A235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2AAB16C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00FFF19" w14:textId="77777777" w:rsidTr="00E31B47">
        <w:trPr>
          <w:trHeight w:val="387"/>
        </w:trPr>
        <w:tc>
          <w:tcPr>
            <w:tcW w:w="2802" w:type="dxa"/>
            <w:vMerge/>
          </w:tcPr>
          <w:p w14:paraId="612C32F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77AD1037" w14:textId="0F185F39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44" w:type="dxa"/>
          </w:tcPr>
          <w:p w14:paraId="45540065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20743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групповых цепей управления</w:t>
            </w:r>
          </w:p>
        </w:tc>
        <w:tc>
          <w:tcPr>
            <w:tcW w:w="1559" w:type="dxa"/>
            <w:vAlign w:val="center"/>
          </w:tcPr>
          <w:p w14:paraId="42A00A9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C426C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793C17F2" w14:textId="77777777" w:rsidTr="00E31B47">
        <w:trPr>
          <w:trHeight w:val="387"/>
        </w:trPr>
        <w:tc>
          <w:tcPr>
            <w:tcW w:w="2802" w:type="dxa"/>
            <w:vMerge/>
          </w:tcPr>
          <w:p w14:paraId="10BA506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6AA5B1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075C152" w14:textId="7E98D5DF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6F461A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0864E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5B80DA1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D4A9A77" w14:textId="77777777" w:rsidTr="00E31B47">
        <w:trPr>
          <w:trHeight w:val="387"/>
        </w:trPr>
        <w:tc>
          <w:tcPr>
            <w:tcW w:w="2802" w:type="dxa"/>
            <w:vMerge/>
          </w:tcPr>
          <w:p w14:paraId="116F8C7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6C53E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9DC6264" w14:textId="49345C0E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B20743">
              <w:rPr>
                <w:rFonts w:ascii="Times New Roman" w:hAnsi="Times New Roman" w:cs="Times New Roman"/>
                <w:sz w:val="24"/>
              </w:rPr>
              <w:t>Регулировка 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16B798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C672D8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1041638" w14:textId="77777777" w:rsidTr="00E31B47">
        <w:trPr>
          <w:trHeight w:val="387"/>
        </w:trPr>
        <w:tc>
          <w:tcPr>
            <w:tcW w:w="2802" w:type="dxa"/>
            <w:vMerge/>
          </w:tcPr>
          <w:p w14:paraId="72149B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BAACA4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21E59AA" w14:textId="4C241774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20743">
              <w:rPr>
                <w:rFonts w:ascii="Times New Roman" w:hAnsi="Times New Roman" w:cs="Times New Roman"/>
                <w:bCs/>
                <w:sz w:val="24"/>
              </w:rPr>
              <w:t xml:space="preserve">Изучить главу Правила 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контрольно- измерительных приборов</w:t>
            </w:r>
          </w:p>
        </w:tc>
        <w:tc>
          <w:tcPr>
            <w:tcW w:w="1559" w:type="dxa"/>
            <w:vAlign w:val="center"/>
          </w:tcPr>
          <w:p w14:paraId="616282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1B3F289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D76545F" w14:textId="77777777" w:rsidTr="00E31B47">
        <w:trPr>
          <w:trHeight w:val="387"/>
        </w:trPr>
        <w:tc>
          <w:tcPr>
            <w:tcW w:w="2802" w:type="dxa"/>
            <w:vMerge/>
          </w:tcPr>
          <w:p w14:paraId="74D5507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367DA5B3" w14:textId="68238E50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44" w:type="dxa"/>
          </w:tcPr>
          <w:p w14:paraId="0D4A9939" w14:textId="77777777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аккумуляторной батареи</w:t>
            </w:r>
          </w:p>
        </w:tc>
        <w:tc>
          <w:tcPr>
            <w:tcW w:w="1559" w:type="dxa"/>
            <w:vAlign w:val="center"/>
          </w:tcPr>
          <w:p w14:paraId="01E4E75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58BC0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31B47" w:rsidRPr="003333F1" w14:paraId="39BCD0BF" w14:textId="77777777" w:rsidTr="00E31B47">
        <w:trPr>
          <w:trHeight w:val="387"/>
        </w:trPr>
        <w:tc>
          <w:tcPr>
            <w:tcW w:w="2802" w:type="dxa"/>
            <w:vMerge/>
          </w:tcPr>
          <w:p w14:paraId="5F8F711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F167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42145C8" w14:textId="065C827D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3B7EEFA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321" w:type="dxa"/>
            <w:vAlign w:val="center"/>
          </w:tcPr>
          <w:p w14:paraId="0FBBFBF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6CB1778" w14:textId="77777777" w:rsidTr="00E31B47">
        <w:trPr>
          <w:trHeight w:val="387"/>
        </w:trPr>
        <w:tc>
          <w:tcPr>
            <w:tcW w:w="2802" w:type="dxa"/>
            <w:vMerge/>
          </w:tcPr>
          <w:p w14:paraId="1BA10FD2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CE8BC5D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8F03CA" w14:textId="2413800B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r w:rsidRPr="002C7629">
              <w:rPr>
                <w:rFonts w:ascii="Times New Roman" w:hAnsi="Times New Roman" w:cs="Times New Roman"/>
                <w:sz w:val="24"/>
              </w:rPr>
              <w:t>Проверка заряда аккумуляторной батареи, уровня и плотности электролита</w:t>
            </w:r>
          </w:p>
        </w:tc>
        <w:tc>
          <w:tcPr>
            <w:tcW w:w="1559" w:type="dxa"/>
            <w:vAlign w:val="center"/>
          </w:tcPr>
          <w:p w14:paraId="24914B94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750D358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31B47" w:rsidRPr="003333F1" w14:paraId="64275077" w14:textId="77777777" w:rsidTr="00E31B47">
        <w:trPr>
          <w:trHeight w:val="387"/>
        </w:trPr>
        <w:tc>
          <w:tcPr>
            <w:tcW w:w="2802" w:type="dxa"/>
            <w:vMerge/>
          </w:tcPr>
          <w:p w14:paraId="08501CA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0468062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25C053E5" w14:textId="63FB3C62" w:rsidR="00E31B47" w:rsidRPr="009C2D29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Составить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маршрутную карту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ремонта </w:t>
            </w:r>
            <w:r w:rsidRPr="002C7629">
              <w:rPr>
                <w:rFonts w:ascii="Times New Roman" w:hAnsi="Times New Roman" w:cs="Times New Roman"/>
                <w:bCs/>
                <w:sz w:val="24"/>
              </w:rPr>
              <w:t>аккумуляторной батареи</w:t>
            </w:r>
          </w:p>
        </w:tc>
        <w:tc>
          <w:tcPr>
            <w:tcW w:w="1559" w:type="dxa"/>
            <w:vAlign w:val="center"/>
          </w:tcPr>
          <w:p w14:paraId="5E5F303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04CA68E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46590473" w14:textId="77777777" w:rsidTr="00E31B47">
        <w:trPr>
          <w:trHeight w:val="387"/>
        </w:trPr>
        <w:tc>
          <w:tcPr>
            <w:tcW w:w="2802" w:type="dxa"/>
            <w:vMerge/>
          </w:tcPr>
          <w:p w14:paraId="5346CA4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 w:val="restart"/>
          </w:tcPr>
          <w:p w14:paraId="5DCC13CF" w14:textId="354ED6DD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44" w:type="dxa"/>
          </w:tcPr>
          <w:p w14:paraId="7920E79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59" w:type="dxa"/>
            <w:vAlign w:val="center"/>
          </w:tcPr>
          <w:p w14:paraId="7E62055D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174BBE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5E7FC67D" w14:textId="77777777" w:rsidTr="00E31B47">
        <w:trPr>
          <w:trHeight w:val="387"/>
        </w:trPr>
        <w:tc>
          <w:tcPr>
            <w:tcW w:w="2802" w:type="dxa"/>
            <w:vMerge/>
          </w:tcPr>
          <w:p w14:paraId="600C9BD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EC2C4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70FEC35B" w14:textId="2D055C6F" w:rsidR="00E31B47" w:rsidRPr="00360717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8997CF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35BA96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738EE5D" w14:textId="77777777" w:rsidTr="00E31B47">
        <w:trPr>
          <w:trHeight w:val="387"/>
        </w:trPr>
        <w:tc>
          <w:tcPr>
            <w:tcW w:w="2802" w:type="dxa"/>
            <w:vMerge/>
          </w:tcPr>
          <w:p w14:paraId="66EE87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67E317C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E13E93D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CE788A0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497136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4BD09ECA" w14:textId="77777777" w:rsidTr="00E31B47">
        <w:trPr>
          <w:trHeight w:val="387"/>
        </w:trPr>
        <w:tc>
          <w:tcPr>
            <w:tcW w:w="2802" w:type="dxa"/>
            <w:vMerge/>
          </w:tcPr>
          <w:p w14:paraId="7E1D2339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EDD3FD0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48E5DD03" w14:textId="47E4FE55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355C9CC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3CF6315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36898EB5" w14:textId="77777777" w:rsidTr="00E31B47">
        <w:trPr>
          <w:trHeight w:val="387"/>
        </w:trPr>
        <w:tc>
          <w:tcPr>
            <w:tcW w:w="2802" w:type="dxa"/>
            <w:vMerge/>
          </w:tcPr>
          <w:p w14:paraId="1D689BB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2A0695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44B52D3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68B55A8B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105F63EF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246E0AD9" w14:textId="77777777" w:rsidTr="00E31B47">
        <w:trPr>
          <w:trHeight w:val="387"/>
        </w:trPr>
        <w:tc>
          <w:tcPr>
            <w:tcW w:w="2802" w:type="dxa"/>
            <w:vMerge/>
          </w:tcPr>
          <w:p w14:paraId="56348926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387E570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61DCF09E" w14:textId="46F78EC3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7407D82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6BFB580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9C4F7FC" w14:textId="77777777" w:rsidTr="00E31B47">
        <w:trPr>
          <w:trHeight w:val="387"/>
        </w:trPr>
        <w:tc>
          <w:tcPr>
            <w:tcW w:w="2802" w:type="dxa"/>
            <w:vMerge/>
          </w:tcPr>
          <w:p w14:paraId="2CA2E0C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7F950F3F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1476DA80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59" w:type="dxa"/>
            <w:vAlign w:val="center"/>
          </w:tcPr>
          <w:p w14:paraId="2EA928A8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2A898BCD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6B4D04D9" w14:textId="77777777" w:rsidTr="00E31B47">
        <w:trPr>
          <w:trHeight w:val="387"/>
        </w:trPr>
        <w:tc>
          <w:tcPr>
            <w:tcW w:w="2802" w:type="dxa"/>
            <w:vMerge/>
          </w:tcPr>
          <w:p w14:paraId="146A677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10F65A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6BB2DA0" w14:textId="2608101E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59" w:type="dxa"/>
            <w:vAlign w:val="center"/>
          </w:tcPr>
          <w:p w14:paraId="65D2464A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4EDF65B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FF18A2C" w14:textId="77777777" w:rsidTr="00E31B47">
        <w:trPr>
          <w:trHeight w:val="387"/>
        </w:trPr>
        <w:tc>
          <w:tcPr>
            <w:tcW w:w="2802" w:type="dxa"/>
            <w:vMerge/>
          </w:tcPr>
          <w:p w14:paraId="04BFF8F7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53BEC03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57E10FCA" w14:textId="77777777" w:rsidR="00E31B47" w:rsidRPr="004626A8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C7629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59" w:type="dxa"/>
            <w:vAlign w:val="center"/>
          </w:tcPr>
          <w:p w14:paraId="7027A45A" w14:textId="77777777" w:rsidR="00E31B47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14:paraId="3BD9071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31B47" w:rsidRPr="003333F1" w14:paraId="1EF00D59" w14:textId="77777777" w:rsidTr="00E31B47">
        <w:trPr>
          <w:trHeight w:val="387"/>
        </w:trPr>
        <w:tc>
          <w:tcPr>
            <w:tcW w:w="2802" w:type="dxa"/>
            <w:vMerge/>
          </w:tcPr>
          <w:p w14:paraId="404E6FC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95" w:type="dxa"/>
            <w:vMerge/>
          </w:tcPr>
          <w:p w14:paraId="1C23358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44" w:type="dxa"/>
          </w:tcPr>
          <w:p w14:paraId="0DC96F23" w14:textId="0EDB5D6F" w:rsidR="00E31B47" w:rsidRPr="006F461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B7200B">
              <w:rPr>
                <w:rFonts w:ascii="Times New Roman" w:hAnsi="Times New Roman" w:cs="Times New Roman"/>
                <w:b/>
                <w:bCs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4626A8">
              <w:rPr>
                <w:rFonts w:ascii="Times New Roman" w:hAnsi="Times New Roman" w:cs="Times New Roman"/>
                <w:bCs/>
                <w:sz w:val="24"/>
              </w:rPr>
              <w:t>одготовка к дифференцированному зачету</w:t>
            </w:r>
          </w:p>
        </w:tc>
        <w:tc>
          <w:tcPr>
            <w:tcW w:w="1559" w:type="dxa"/>
            <w:vAlign w:val="center"/>
          </w:tcPr>
          <w:p w14:paraId="03B9453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14:paraId="75A03A7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12E3EA3D" w14:textId="77777777" w:rsidTr="003333F1">
        <w:trPr>
          <w:trHeight w:val="360"/>
        </w:trPr>
        <w:tc>
          <w:tcPr>
            <w:tcW w:w="12441" w:type="dxa"/>
            <w:gridSpan w:val="3"/>
          </w:tcPr>
          <w:p w14:paraId="7A3CDDA1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Консультация.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Дифференцированный зачет МДК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C0F6293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45694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775DBDC" w14:textId="77777777" w:rsidTr="003333F1">
        <w:trPr>
          <w:trHeight w:val="360"/>
        </w:trPr>
        <w:tc>
          <w:tcPr>
            <w:tcW w:w="12441" w:type="dxa"/>
            <w:gridSpan w:val="3"/>
          </w:tcPr>
          <w:p w14:paraId="4C9DD0CB" w14:textId="220DC9B2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59" w:type="dxa"/>
            <w:vAlign w:val="center"/>
          </w:tcPr>
          <w:p w14:paraId="5D5FE325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299F5C2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0420F9A" w14:textId="77777777" w:rsidTr="003333F1">
        <w:trPr>
          <w:trHeight w:val="355"/>
        </w:trPr>
        <w:tc>
          <w:tcPr>
            <w:tcW w:w="12441" w:type="dxa"/>
            <w:gridSpan w:val="3"/>
          </w:tcPr>
          <w:p w14:paraId="6F804C3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27F94DF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ремонта тепловозов и дизель поездов);</w:t>
            </w:r>
          </w:p>
          <w:p w14:paraId="223026F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2C529F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78CB3FC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285B212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4B1440F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630D357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0CC9327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1DA181A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57F6D02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087AAA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087AAA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329B8F9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кузова; 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4E0EC54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13D6FCC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39AC22DA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1BC1E6C1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lastRenderedPageBreak/>
              <w:t xml:space="preserve">- электропневматического контактора; </w:t>
            </w:r>
          </w:p>
          <w:p w14:paraId="78BE409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35C1EAA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6B54E3A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32AEAB0E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71E4F7D9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8052FC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главного выключателя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7A06A72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быстродействующего контактора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6C47767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токоприемника</w:t>
            </w:r>
            <w:r w:rsidRPr="00087AA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14:paraId="0C993B82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выпрямительно-инверторного преобразователя.</w:t>
            </w:r>
          </w:p>
          <w:p w14:paraId="6D8C9036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44856B57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D73CF08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6EDA4B5B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4789E003" w14:textId="77777777" w:rsidR="00E31B47" w:rsidRPr="00087AAA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0F63B9F8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FE221A0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14:paraId="213102B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5C5002D9" w14:textId="77777777" w:rsidTr="003333F1">
        <w:trPr>
          <w:trHeight w:val="355"/>
        </w:trPr>
        <w:tc>
          <w:tcPr>
            <w:tcW w:w="12441" w:type="dxa"/>
            <w:gridSpan w:val="3"/>
          </w:tcPr>
          <w:p w14:paraId="315D811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59" w:type="dxa"/>
            <w:vAlign w:val="center"/>
          </w:tcPr>
          <w:p w14:paraId="6B2DB919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5422F64E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2FC675CD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8A29F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5248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674AB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7409309F" w14:textId="77777777" w:rsidTr="003333F1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A1FD5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BA1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094CC" w14:textId="77777777" w:rsidR="00E31B47" w:rsidRPr="003333F1" w:rsidRDefault="00E31B47" w:rsidP="00E31B4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B47" w:rsidRPr="003333F1" w14:paraId="04F0708F" w14:textId="77777777" w:rsidTr="003333F1">
        <w:tc>
          <w:tcPr>
            <w:tcW w:w="124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B2DCA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F3852C3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4ECBB50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77ED354B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227754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8BFBC" w14:textId="77777777" w:rsidR="00E31B47" w:rsidRPr="003333F1" w:rsidRDefault="00E31B47" w:rsidP="00E31B47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1AC896" w14:textId="77777777" w:rsid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8DE387" w14:textId="77777777" w:rsidR="00451B25" w:rsidRDefault="00451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35EA55B" w14:textId="77777777" w:rsidR="00451B25" w:rsidRDefault="00451B25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569"/>
        <w:gridCol w:w="9108"/>
        <w:gridCol w:w="1565"/>
        <w:gridCol w:w="1326"/>
      </w:tblGrid>
      <w:tr w:rsidR="00451B25" w:rsidRPr="003333F1" w14:paraId="7B37F491" w14:textId="77777777" w:rsidTr="003179FD">
        <w:trPr>
          <w:trHeight w:val="1289"/>
        </w:trPr>
        <w:tc>
          <w:tcPr>
            <w:tcW w:w="2813" w:type="dxa"/>
            <w:vAlign w:val="center"/>
          </w:tcPr>
          <w:p w14:paraId="70FA82E0" w14:textId="77777777" w:rsidR="00451B25" w:rsidRPr="00393FE7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77" w:type="dxa"/>
            <w:gridSpan w:val="2"/>
            <w:vAlign w:val="center"/>
          </w:tcPr>
          <w:p w14:paraId="557BBE0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5" w:type="dxa"/>
            <w:vAlign w:val="center"/>
          </w:tcPr>
          <w:p w14:paraId="0735760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14:paraId="28FC899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451B25" w:rsidRPr="003333F1" w14:paraId="338F8CF1" w14:textId="77777777" w:rsidTr="003179FD">
        <w:trPr>
          <w:trHeight w:val="44"/>
        </w:trPr>
        <w:tc>
          <w:tcPr>
            <w:tcW w:w="2813" w:type="dxa"/>
          </w:tcPr>
          <w:p w14:paraId="2CAE6925" w14:textId="77777777" w:rsidR="00451B25" w:rsidRPr="00EF11E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Раздел 1</w:t>
            </w:r>
          </w:p>
        </w:tc>
        <w:tc>
          <w:tcPr>
            <w:tcW w:w="9677" w:type="dxa"/>
            <w:gridSpan w:val="2"/>
          </w:tcPr>
          <w:p w14:paraId="3A047DB1" w14:textId="77777777" w:rsidR="00451B25" w:rsidRPr="00F1408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 xml:space="preserve">Применение конструкторско-технической и технологической документации при ремонте, обслуживании и эксплуатации </w:t>
            </w:r>
            <w:r w:rsidR="007B52AB">
              <w:rPr>
                <w:rFonts w:ascii="Times New Roman" w:hAnsi="Times New Roman" w:cs="Times New Roman"/>
                <w:b/>
                <w:sz w:val="24"/>
              </w:rPr>
              <w:t>электроподвижного состава</w:t>
            </w:r>
          </w:p>
        </w:tc>
        <w:tc>
          <w:tcPr>
            <w:tcW w:w="1565" w:type="dxa"/>
            <w:vAlign w:val="center"/>
          </w:tcPr>
          <w:p w14:paraId="5956D38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72FEC9C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DA3ADAC" w14:textId="77777777" w:rsidTr="003179FD">
        <w:trPr>
          <w:trHeight w:val="112"/>
        </w:trPr>
        <w:tc>
          <w:tcPr>
            <w:tcW w:w="2813" w:type="dxa"/>
          </w:tcPr>
          <w:p w14:paraId="251ED57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МДК.03.01.</w:t>
            </w:r>
          </w:p>
        </w:tc>
        <w:tc>
          <w:tcPr>
            <w:tcW w:w="9677" w:type="dxa"/>
            <w:gridSpan w:val="2"/>
          </w:tcPr>
          <w:p w14:paraId="2AF0F161" w14:textId="77777777" w:rsidR="00451B25" w:rsidRPr="00F1408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14088">
              <w:rPr>
                <w:rFonts w:ascii="Times New Roman" w:hAnsi="Times New Roman" w:cs="Times New Roman"/>
                <w:b/>
                <w:sz w:val="24"/>
              </w:rPr>
              <w:t>Разработка технологических процессов, конструкторско-технической и технологической документации</w:t>
            </w:r>
          </w:p>
        </w:tc>
        <w:tc>
          <w:tcPr>
            <w:tcW w:w="1565" w:type="dxa"/>
            <w:vAlign w:val="center"/>
          </w:tcPr>
          <w:p w14:paraId="7868EF5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vAlign w:val="center"/>
          </w:tcPr>
          <w:p w14:paraId="6CB2423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2A6212F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B4A6A09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14088">
              <w:rPr>
                <w:rFonts w:ascii="Times New Roman" w:hAnsi="Times New Roman" w:cs="Times New Roman"/>
                <w:b/>
                <w:bCs/>
                <w:sz w:val="24"/>
              </w:rPr>
              <w:t>Технологические процессы ремонта деталей и узлов</w:t>
            </w:r>
          </w:p>
        </w:tc>
        <w:tc>
          <w:tcPr>
            <w:tcW w:w="9677" w:type="dxa"/>
            <w:gridSpan w:val="2"/>
          </w:tcPr>
          <w:p w14:paraId="50D2D1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42B0B45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00388D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DFA783D" w14:textId="77777777" w:rsidTr="003179FD">
        <w:trPr>
          <w:trHeight w:val="221"/>
        </w:trPr>
        <w:tc>
          <w:tcPr>
            <w:tcW w:w="2813" w:type="dxa"/>
            <w:vMerge/>
          </w:tcPr>
          <w:p w14:paraId="6A53E9E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304231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7684B1A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93FE7">
              <w:rPr>
                <w:rFonts w:ascii="Times New Roman" w:hAnsi="Times New Roman" w:cs="Times New Roman"/>
                <w:sz w:val="24"/>
              </w:rPr>
              <w:t>Производственный процесс. Принципы организации, структура, виды, производственный цикл, техническая и технологическая подготовка производства Технологический процесс. Виды, составные части, термины и определения, методы ремонта, основы разработки технологических процессов</w:t>
            </w:r>
          </w:p>
        </w:tc>
        <w:tc>
          <w:tcPr>
            <w:tcW w:w="1565" w:type="dxa"/>
            <w:vAlign w:val="center"/>
          </w:tcPr>
          <w:p w14:paraId="5B9FCEA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C789B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A9EF476" w14:textId="77777777" w:rsidTr="003179FD">
        <w:trPr>
          <w:trHeight w:val="221"/>
        </w:trPr>
        <w:tc>
          <w:tcPr>
            <w:tcW w:w="2813" w:type="dxa"/>
            <w:vMerge/>
          </w:tcPr>
          <w:p w14:paraId="7CE3785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D8C02E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F578652" w14:textId="77777777" w:rsidR="00451B25" w:rsidRPr="005922D6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№1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составить конспект: </w:t>
            </w:r>
            <w:r w:rsidRPr="00393FE7">
              <w:rPr>
                <w:rFonts w:ascii="Times New Roman" w:hAnsi="Times New Roman" w:cs="Times New Roman"/>
                <w:sz w:val="24"/>
              </w:rPr>
              <w:t>Методы ремонта, основы разработки технологических процессов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17E31">
              <w:rPr>
                <w:rFonts w:ascii="Times New Roman" w:hAnsi="Times New Roman" w:cs="Times New Roman"/>
                <w:sz w:val="24"/>
              </w:rPr>
              <w:t>изучение дополнительной литературы на тему «Агрегатно-узловой ремонт локомотива»</w:t>
            </w:r>
          </w:p>
        </w:tc>
        <w:tc>
          <w:tcPr>
            <w:tcW w:w="1565" w:type="dxa"/>
            <w:vAlign w:val="center"/>
          </w:tcPr>
          <w:p w14:paraId="1BC8D90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033B725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F2E1C53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5F151FD2" w14:textId="77777777" w:rsidR="00451B25" w:rsidRPr="003333F1" w:rsidRDefault="00451B25" w:rsidP="003179F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b/>
                <w:bCs/>
                <w:sz w:val="24"/>
              </w:rPr>
              <w:t>Конструкторско-техническая и технологическая документация</w:t>
            </w:r>
          </w:p>
        </w:tc>
        <w:tc>
          <w:tcPr>
            <w:tcW w:w="9677" w:type="dxa"/>
            <w:gridSpan w:val="2"/>
          </w:tcPr>
          <w:p w14:paraId="48729AA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6FA49B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18DE9C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659921" w14:textId="77777777" w:rsidTr="003179FD">
        <w:trPr>
          <w:trHeight w:val="221"/>
        </w:trPr>
        <w:tc>
          <w:tcPr>
            <w:tcW w:w="2813" w:type="dxa"/>
            <w:vMerge/>
          </w:tcPr>
          <w:p w14:paraId="170176D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2E3801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359F441A" w14:textId="77777777" w:rsidR="00451B25" w:rsidRPr="003333F1" w:rsidRDefault="00451B25" w:rsidP="00317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87331">
              <w:rPr>
                <w:rFonts w:ascii="Times New Roman" w:hAnsi="Times New Roman" w:cs="Times New Roman"/>
                <w:sz w:val="24"/>
              </w:rPr>
              <w:t>Конструкторско-техническая и технологическая документация на      производстве. Графические и текстовые документы, ведомость технологических до</w:t>
            </w:r>
            <w:r>
              <w:rPr>
                <w:rFonts w:ascii="Times New Roman" w:hAnsi="Times New Roman" w:cs="Times New Roman"/>
                <w:sz w:val="24"/>
              </w:rPr>
              <w:t>кументов (далее — ВТД), маршрут</w:t>
            </w:r>
            <w:r w:rsidRPr="00A87331">
              <w:rPr>
                <w:rFonts w:ascii="Times New Roman" w:hAnsi="Times New Roman" w:cs="Times New Roman"/>
                <w:sz w:val="24"/>
              </w:rPr>
              <w:t>ные карты (далее — МК), карты технологических процессов (далее — КТП), карты дефе</w:t>
            </w:r>
            <w:r>
              <w:rPr>
                <w:rFonts w:ascii="Times New Roman" w:hAnsi="Times New Roman" w:cs="Times New Roman"/>
                <w:sz w:val="24"/>
              </w:rPr>
              <w:t>кта</w:t>
            </w:r>
            <w:r w:rsidRPr="00A87331">
              <w:rPr>
                <w:rFonts w:ascii="Times New Roman" w:hAnsi="Times New Roman" w:cs="Times New Roman"/>
                <w:sz w:val="24"/>
              </w:rPr>
              <w:t>ции, сводные операционные карты (далее СОК), карты эс</w:t>
            </w:r>
            <w:r>
              <w:rPr>
                <w:rFonts w:ascii="Times New Roman" w:hAnsi="Times New Roman" w:cs="Times New Roman"/>
                <w:sz w:val="24"/>
              </w:rPr>
              <w:t>кизов (далее — КЭ), технологиче</w:t>
            </w:r>
            <w:r w:rsidRPr="00A87331">
              <w:rPr>
                <w:rFonts w:ascii="Times New Roman" w:hAnsi="Times New Roman" w:cs="Times New Roman"/>
                <w:sz w:val="24"/>
              </w:rPr>
              <w:t>ские инструкции (далее — ТИ), технолого-нормировочные карты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A87331">
              <w:rPr>
                <w:rFonts w:ascii="Times New Roman" w:hAnsi="Times New Roman" w:cs="Times New Roman"/>
                <w:sz w:val="24"/>
              </w:rPr>
              <w:t>Правила, коды и обозначения, графические изображения на карте эскизов</w:t>
            </w:r>
          </w:p>
        </w:tc>
        <w:tc>
          <w:tcPr>
            <w:tcW w:w="1565" w:type="dxa"/>
            <w:vAlign w:val="center"/>
          </w:tcPr>
          <w:p w14:paraId="3A046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6A816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1336F980" w14:textId="77777777" w:rsidTr="003179FD">
        <w:trPr>
          <w:trHeight w:val="221"/>
        </w:trPr>
        <w:tc>
          <w:tcPr>
            <w:tcW w:w="2813" w:type="dxa"/>
            <w:vMerge/>
          </w:tcPr>
          <w:p w14:paraId="19B02FC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724AB6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D028F1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>одготовка к практическому занятию № 1</w:t>
            </w:r>
          </w:p>
        </w:tc>
        <w:tc>
          <w:tcPr>
            <w:tcW w:w="1565" w:type="dxa"/>
            <w:vAlign w:val="center"/>
          </w:tcPr>
          <w:p w14:paraId="70BF8AE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F419D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6272F2C" w14:textId="77777777" w:rsidTr="003179FD">
        <w:trPr>
          <w:trHeight w:val="221"/>
        </w:trPr>
        <w:tc>
          <w:tcPr>
            <w:tcW w:w="2813" w:type="dxa"/>
            <w:vMerge/>
          </w:tcPr>
          <w:p w14:paraId="3F0E61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C3B42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FE225A3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маршрутной карты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01CABB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97F5D3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2F20AC2" w14:textId="77777777" w:rsidTr="003179FD">
        <w:trPr>
          <w:trHeight w:val="221"/>
        </w:trPr>
        <w:tc>
          <w:tcPr>
            <w:tcW w:w="2813" w:type="dxa"/>
            <w:vMerge/>
          </w:tcPr>
          <w:p w14:paraId="2849539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18D94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454DB60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A87331">
              <w:rPr>
                <w:rFonts w:ascii="Times New Roman" w:hAnsi="Times New Roman" w:cs="Times New Roman"/>
                <w:bCs/>
                <w:sz w:val="24"/>
              </w:rPr>
              <w:t xml:space="preserve">одготовка к практическому занятию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7670D6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1E1EA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E1FA7C" w14:textId="77777777" w:rsidTr="003179FD">
        <w:trPr>
          <w:trHeight w:val="221"/>
        </w:trPr>
        <w:tc>
          <w:tcPr>
            <w:tcW w:w="2813" w:type="dxa"/>
            <w:vMerge/>
          </w:tcPr>
          <w:p w14:paraId="0A93952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CD1F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37BB87" w14:textId="77777777" w:rsidR="00451B25" w:rsidRPr="00A8733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Заполнение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</w:p>
        </w:tc>
        <w:tc>
          <w:tcPr>
            <w:tcW w:w="1565" w:type="dxa"/>
            <w:vAlign w:val="center"/>
          </w:tcPr>
          <w:p w14:paraId="1721CDA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DAA46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7E8DFFED" w14:textId="77777777" w:rsidTr="003179FD">
        <w:trPr>
          <w:trHeight w:val="221"/>
        </w:trPr>
        <w:tc>
          <w:tcPr>
            <w:tcW w:w="2813" w:type="dxa"/>
            <w:vMerge/>
          </w:tcPr>
          <w:p w14:paraId="54530C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108510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71A4CF9" w14:textId="77777777" w:rsidR="00451B25" w:rsidRPr="00A8733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A87331">
              <w:rPr>
                <w:rFonts w:ascii="Times New Roman" w:hAnsi="Times New Roman" w:cs="Times New Roman"/>
                <w:sz w:val="24"/>
              </w:rPr>
              <w:t>Порядок и правила заполнения конструкторско-технических и   технологических документов.</w:t>
            </w:r>
          </w:p>
        </w:tc>
        <w:tc>
          <w:tcPr>
            <w:tcW w:w="1565" w:type="dxa"/>
            <w:vAlign w:val="center"/>
          </w:tcPr>
          <w:p w14:paraId="17079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199830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5BF9608" w14:textId="77777777" w:rsidTr="003179FD">
        <w:trPr>
          <w:trHeight w:val="112"/>
        </w:trPr>
        <w:tc>
          <w:tcPr>
            <w:tcW w:w="2813" w:type="dxa"/>
            <w:vMerge w:val="restart"/>
          </w:tcPr>
          <w:p w14:paraId="28A021D5" w14:textId="77777777" w:rsidR="00451B25" w:rsidRPr="003333F1" w:rsidRDefault="00451B25" w:rsidP="007B52A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Разработка техноло</w:t>
            </w:r>
            <w:r w:rsidRPr="00393FE7">
              <w:rPr>
                <w:rFonts w:ascii="Times New Roman" w:hAnsi="Times New Roman" w:cs="Times New Roman"/>
                <w:b/>
                <w:bCs/>
                <w:sz w:val="24"/>
              </w:rPr>
              <w:t xml:space="preserve">гического процесса ремонта узлов и деталей </w:t>
            </w:r>
            <w:r w:rsidR="007B52AB">
              <w:rPr>
                <w:rFonts w:ascii="Times New Roman" w:hAnsi="Times New Roman" w:cs="Times New Roman"/>
                <w:b/>
                <w:bCs/>
                <w:sz w:val="24"/>
              </w:rPr>
              <w:t>электроподвижного состава</w:t>
            </w:r>
          </w:p>
        </w:tc>
        <w:tc>
          <w:tcPr>
            <w:tcW w:w="9677" w:type="dxa"/>
            <w:gridSpan w:val="2"/>
          </w:tcPr>
          <w:p w14:paraId="223EB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65" w:type="dxa"/>
            <w:vAlign w:val="center"/>
          </w:tcPr>
          <w:p w14:paraId="59FBCF0D" w14:textId="77777777" w:rsidR="00451B25" w:rsidRPr="00D625D2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6" w:type="dxa"/>
            <w:vAlign w:val="center"/>
          </w:tcPr>
          <w:p w14:paraId="2C431D1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9DF3039" w14:textId="77777777" w:rsidTr="003179FD">
        <w:trPr>
          <w:trHeight w:val="221"/>
        </w:trPr>
        <w:tc>
          <w:tcPr>
            <w:tcW w:w="2813" w:type="dxa"/>
            <w:vMerge/>
          </w:tcPr>
          <w:p w14:paraId="41EB7DD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248294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8" w:type="dxa"/>
          </w:tcPr>
          <w:p w14:paraId="25655AA6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Технологические процессы ре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монта экипажной части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1</w:t>
            </w:r>
          </w:p>
        </w:tc>
        <w:tc>
          <w:tcPr>
            <w:tcW w:w="1565" w:type="dxa"/>
            <w:vAlign w:val="center"/>
          </w:tcPr>
          <w:p w14:paraId="3C53467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26" w:type="dxa"/>
            <w:vAlign w:val="center"/>
          </w:tcPr>
          <w:p w14:paraId="61C2D1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76FAEB5" w14:textId="77777777" w:rsidTr="003179FD">
        <w:trPr>
          <w:trHeight w:val="112"/>
        </w:trPr>
        <w:tc>
          <w:tcPr>
            <w:tcW w:w="2813" w:type="dxa"/>
            <w:vMerge/>
          </w:tcPr>
          <w:p w14:paraId="5249A6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E8F7F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08" w:type="dxa"/>
          </w:tcPr>
          <w:p w14:paraId="121D0F9B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1 </w:t>
            </w:r>
            <w:r w:rsidRPr="00393FE7">
              <w:rPr>
                <w:rFonts w:ascii="Times New Roman" w:hAnsi="Times New Roman" w:cs="Times New Roman"/>
                <w:sz w:val="24"/>
              </w:rPr>
              <w:t>Проверка состояния и действия механизма автосцепки с помощью шаблона № 940р</w:t>
            </w:r>
          </w:p>
        </w:tc>
        <w:tc>
          <w:tcPr>
            <w:tcW w:w="1565" w:type="dxa"/>
            <w:vAlign w:val="center"/>
          </w:tcPr>
          <w:p w14:paraId="7FEC5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C2E24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5859F6D7" w14:textId="77777777" w:rsidTr="003179FD">
        <w:trPr>
          <w:trHeight w:val="221"/>
        </w:trPr>
        <w:tc>
          <w:tcPr>
            <w:tcW w:w="2813" w:type="dxa"/>
            <w:vMerge/>
          </w:tcPr>
          <w:p w14:paraId="728E4B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7FA9B6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428404B" w14:textId="77777777" w:rsidR="00451B25" w:rsidRPr="005922D6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ударно-тяговых устройств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2</w:t>
            </w:r>
          </w:p>
        </w:tc>
        <w:tc>
          <w:tcPr>
            <w:tcW w:w="1565" w:type="dxa"/>
            <w:vAlign w:val="center"/>
          </w:tcPr>
          <w:p w14:paraId="573745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E71370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F3958BF" w14:textId="77777777" w:rsidTr="003179FD">
        <w:trPr>
          <w:trHeight w:val="221"/>
        </w:trPr>
        <w:tc>
          <w:tcPr>
            <w:tcW w:w="2813" w:type="dxa"/>
            <w:vMerge/>
          </w:tcPr>
          <w:p w14:paraId="0E5F7F8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0AC4D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D2D2523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Проверка колесной пары шаблонами и измерительным инструментом</w:t>
            </w:r>
          </w:p>
        </w:tc>
        <w:tc>
          <w:tcPr>
            <w:tcW w:w="1565" w:type="dxa"/>
            <w:vAlign w:val="center"/>
          </w:tcPr>
          <w:p w14:paraId="77F6A58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C3819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0DAF16D7" w14:textId="77777777" w:rsidTr="003179FD">
        <w:trPr>
          <w:trHeight w:val="221"/>
        </w:trPr>
        <w:tc>
          <w:tcPr>
            <w:tcW w:w="2813" w:type="dxa"/>
            <w:vMerge/>
          </w:tcPr>
          <w:p w14:paraId="760E4A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D3B336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32EF0AD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оставить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сравнительную таблицу колесных пар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электровоза</w:t>
            </w:r>
          </w:p>
        </w:tc>
        <w:tc>
          <w:tcPr>
            <w:tcW w:w="1565" w:type="dxa"/>
            <w:vAlign w:val="center"/>
          </w:tcPr>
          <w:p w14:paraId="3AD3C7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9B80F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4F39B3" w14:textId="77777777" w:rsidTr="003179FD">
        <w:trPr>
          <w:trHeight w:val="221"/>
        </w:trPr>
        <w:tc>
          <w:tcPr>
            <w:tcW w:w="2813" w:type="dxa"/>
            <w:vMerge/>
          </w:tcPr>
          <w:p w14:paraId="110BF5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2E155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08" w:type="dxa"/>
          </w:tcPr>
          <w:p w14:paraId="69A2600A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экипажной части: рессорного подвешивания</w:t>
            </w:r>
          </w:p>
        </w:tc>
        <w:tc>
          <w:tcPr>
            <w:tcW w:w="1565" w:type="dxa"/>
            <w:vAlign w:val="center"/>
          </w:tcPr>
          <w:p w14:paraId="154B449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39215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5EFEB8C" w14:textId="77777777" w:rsidTr="003179FD">
        <w:trPr>
          <w:trHeight w:val="221"/>
        </w:trPr>
        <w:tc>
          <w:tcPr>
            <w:tcW w:w="2813" w:type="dxa"/>
            <w:vMerge/>
          </w:tcPr>
          <w:p w14:paraId="786540F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F7A6C1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691B440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оставить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конспект: 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 w:rsidRPr="00393F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04FE">
              <w:rPr>
                <w:rFonts w:ascii="Times New Roman" w:hAnsi="Times New Roman" w:cs="Times New Roman"/>
                <w:sz w:val="24"/>
              </w:rPr>
              <w:t>рессорного подвешивания</w:t>
            </w:r>
          </w:p>
        </w:tc>
        <w:tc>
          <w:tcPr>
            <w:tcW w:w="1565" w:type="dxa"/>
            <w:vAlign w:val="center"/>
          </w:tcPr>
          <w:p w14:paraId="4EBCEBC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40AE9DF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0AA867B" w14:textId="77777777" w:rsidTr="003179FD">
        <w:trPr>
          <w:trHeight w:val="221"/>
        </w:trPr>
        <w:tc>
          <w:tcPr>
            <w:tcW w:w="2813" w:type="dxa"/>
            <w:vMerge/>
          </w:tcPr>
          <w:p w14:paraId="602C1E4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9210B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08" w:type="dxa"/>
          </w:tcPr>
          <w:p w14:paraId="5996FEB0" w14:textId="77777777" w:rsidR="00451B25" w:rsidRPr="000904FE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904FE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экипажной части: 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КМБ и </w:t>
            </w:r>
            <w:r w:rsidRPr="000904FE">
              <w:rPr>
                <w:rFonts w:ascii="Times New Roman" w:hAnsi="Times New Roman" w:cs="Times New Roman"/>
                <w:sz w:val="24"/>
              </w:rPr>
              <w:t>буксы</w:t>
            </w:r>
          </w:p>
        </w:tc>
        <w:tc>
          <w:tcPr>
            <w:tcW w:w="1565" w:type="dxa"/>
            <w:vAlign w:val="center"/>
          </w:tcPr>
          <w:p w14:paraId="10B57C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D66ED4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75FFACE3" w14:textId="77777777" w:rsidTr="003179FD">
        <w:trPr>
          <w:trHeight w:val="221"/>
        </w:trPr>
        <w:tc>
          <w:tcPr>
            <w:tcW w:w="2813" w:type="dxa"/>
            <w:vMerge/>
          </w:tcPr>
          <w:p w14:paraId="78F5D88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81781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895F9" w14:textId="77777777" w:rsidR="00451B25" w:rsidRPr="000904FE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>Нетиповы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922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 xml:space="preserve">КМБ и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буксы», </w:t>
            </w:r>
            <w:r w:rsidRPr="000904FE">
              <w:rPr>
                <w:rFonts w:ascii="Times New Roman" w:hAnsi="Times New Roman" w:cs="Times New Roman"/>
                <w:bCs/>
                <w:sz w:val="24"/>
              </w:rPr>
              <w:t>подготовка к практическому занятию № 3</w:t>
            </w:r>
          </w:p>
        </w:tc>
        <w:tc>
          <w:tcPr>
            <w:tcW w:w="1565" w:type="dxa"/>
            <w:vAlign w:val="center"/>
          </w:tcPr>
          <w:p w14:paraId="2CCE2AD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6" w:type="dxa"/>
            <w:vAlign w:val="center"/>
          </w:tcPr>
          <w:p w14:paraId="7C4ECC4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188B855" w14:textId="77777777" w:rsidTr="003179FD">
        <w:trPr>
          <w:trHeight w:val="221"/>
        </w:trPr>
        <w:tc>
          <w:tcPr>
            <w:tcW w:w="2813" w:type="dxa"/>
            <w:vMerge/>
          </w:tcPr>
          <w:p w14:paraId="6C986C4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E7F150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C572FD2" w14:textId="77777777" w:rsidR="00451B25" w:rsidRPr="00393FE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52AB" w:rsidRPr="007B52AB">
              <w:rPr>
                <w:rFonts w:ascii="Times New Roman" w:hAnsi="Times New Roman" w:cs="Times New Roman"/>
                <w:sz w:val="24"/>
              </w:rPr>
              <w:t>Проверка обмотки якоря на отсутствие обрыва и межвитковых замыканий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Консультация. Дифференцированный зачет</w:t>
            </w:r>
          </w:p>
        </w:tc>
        <w:tc>
          <w:tcPr>
            <w:tcW w:w="1565" w:type="dxa"/>
            <w:vAlign w:val="center"/>
          </w:tcPr>
          <w:p w14:paraId="17D2698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E280D0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51B25" w:rsidRPr="003333F1" w14:paraId="33922C40" w14:textId="77777777" w:rsidTr="003179FD">
        <w:trPr>
          <w:trHeight w:val="221"/>
        </w:trPr>
        <w:tc>
          <w:tcPr>
            <w:tcW w:w="2813" w:type="dxa"/>
            <w:vMerge/>
          </w:tcPr>
          <w:p w14:paraId="5514793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D7AC8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A673C09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Pr="00CD25BE">
              <w:rPr>
                <w:rFonts w:ascii="Times New Roman" w:hAnsi="Times New Roman" w:cs="Times New Roman"/>
                <w:bCs/>
                <w:sz w:val="24"/>
              </w:rPr>
              <w:t>оставить конспект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электрического оборудования электровоза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70111A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выполнить к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>онтрольн</w:t>
            </w:r>
            <w:r>
              <w:rPr>
                <w:rFonts w:ascii="Times New Roman" w:hAnsi="Times New Roman" w:cs="Times New Roman"/>
                <w:bCs/>
                <w:sz w:val="24"/>
              </w:rPr>
              <w:t>ую работу</w:t>
            </w:r>
            <w:r w:rsidRPr="00784168">
              <w:rPr>
                <w:rFonts w:ascii="Times New Roman" w:hAnsi="Times New Roman" w:cs="Times New Roman"/>
                <w:bCs/>
                <w:sz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2577019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26" w:type="dxa"/>
            <w:vAlign w:val="center"/>
          </w:tcPr>
          <w:p w14:paraId="6184829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DD6745D" w14:textId="77777777" w:rsidTr="003179FD">
        <w:trPr>
          <w:trHeight w:val="221"/>
        </w:trPr>
        <w:tc>
          <w:tcPr>
            <w:tcW w:w="2813" w:type="dxa"/>
            <w:vMerge/>
          </w:tcPr>
          <w:p w14:paraId="09B86DD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035A9BB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8" w:type="dxa"/>
          </w:tcPr>
          <w:p w14:paraId="461551D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Выдача заданий на курсовое проектирование. Введение. Назначение и условия работы сборочной единицы, узла, детали</w:t>
            </w:r>
          </w:p>
        </w:tc>
        <w:tc>
          <w:tcPr>
            <w:tcW w:w="1565" w:type="dxa"/>
            <w:vAlign w:val="center"/>
          </w:tcPr>
          <w:p w14:paraId="3AF1771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5C7209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0F89EC" w14:textId="77777777" w:rsidTr="003179FD">
        <w:trPr>
          <w:trHeight w:val="221"/>
        </w:trPr>
        <w:tc>
          <w:tcPr>
            <w:tcW w:w="2813" w:type="dxa"/>
            <w:vMerge/>
          </w:tcPr>
          <w:p w14:paraId="473AE10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8D7FA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B2C1D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4C43DA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77E585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EB84E45" w14:textId="77777777" w:rsidTr="003179FD">
        <w:trPr>
          <w:trHeight w:val="221"/>
        </w:trPr>
        <w:tc>
          <w:tcPr>
            <w:tcW w:w="2813" w:type="dxa"/>
            <w:vMerge/>
          </w:tcPr>
          <w:p w14:paraId="302B02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D16FA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58EB83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Основные неисправности, их причины, способы предупреждения.</w:t>
            </w:r>
          </w:p>
        </w:tc>
        <w:tc>
          <w:tcPr>
            <w:tcW w:w="1565" w:type="dxa"/>
            <w:vAlign w:val="center"/>
          </w:tcPr>
          <w:p w14:paraId="7F3E034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9117B6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96596F3" w14:textId="77777777" w:rsidTr="003179FD">
        <w:trPr>
          <w:trHeight w:val="221"/>
        </w:trPr>
        <w:tc>
          <w:tcPr>
            <w:tcW w:w="2813" w:type="dxa"/>
            <w:vMerge/>
          </w:tcPr>
          <w:p w14:paraId="7F9FB92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D900D5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A5C0D7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87E0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64C54F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8706D41" w14:textId="77777777" w:rsidTr="003179FD">
        <w:trPr>
          <w:trHeight w:val="221"/>
        </w:trPr>
        <w:tc>
          <w:tcPr>
            <w:tcW w:w="2813" w:type="dxa"/>
            <w:vMerge/>
          </w:tcPr>
          <w:p w14:paraId="695CB9B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4DD90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68CC8A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Периодичность и сроки плановых ТО и ТР.</w:t>
            </w:r>
          </w:p>
        </w:tc>
        <w:tc>
          <w:tcPr>
            <w:tcW w:w="1565" w:type="dxa"/>
            <w:vAlign w:val="center"/>
          </w:tcPr>
          <w:p w14:paraId="51FB5F7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338AA1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1B67E5" w14:textId="77777777" w:rsidTr="003179FD">
        <w:trPr>
          <w:trHeight w:val="221"/>
        </w:trPr>
        <w:tc>
          <w:tcPr>
            <w:tcW w:w="2813" w:type="dxa"/>
            <w:vMerge/>
          </w:tcPr>
          <w:p w14:paraId="3C1C4B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497B4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AF39FEF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F4B781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D4A729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47AC4C15" w14:textId="77777777" w:rsidTr="003179FD">
        <w:trPr>
          <w:trHeight w:val="221"/>
        </w:trPr>
        <w:tc>
          <w:tcPr>
            <w:tcW w:w="2813" w:type="dxa"/>
            <w:vMerge/>
          </w:tcPr>
          <w:p w14:paraId="626D8FE2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035CD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B0D561F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Способы очистки, осмотра и контроля узла, детали, комплекта</w:t>
            </w:r>
          </w:p>
        </w:tc>
        <w:tc>
          <w:tcPr>
            <w:tcW w:w="1565" w:type="dxa"/>
            <w:vAlign w:val="center"/>
          </w:tcPr>
          <w:p w14:paraId="59ADB92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A406F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F17862" w14:textId="77777777" w:rsidTr="003179FD">
        <w:trPr>
          <w:trHeight w:val="221"/>
        </w:trPr>
        <w:tc>
          <w:tcPr>
            <w:tcW w:w="2813" w:type="dxa"/>
            <w:vMerge/>
          </w:tcPr>
          <w:p w14:paraId="37EFA2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F3490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E93440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12A5D7A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F4FC97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5AB5FF" w14:textId="77777777" w:rsidTr="003179FD">
        <w:trPr>
          <w:trHeight w:val="221"/>
        </w:trPr>
        <w:tc>
          <w:tcPr>
            <w:tcW w:w="2813" w:type="dxa"/>
            <w:vMerge/>
          </w:tcPr>
          <w:p w14:paraId="74A4157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5D7D26A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3B00D3D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Технология ремонта: замена, способ восстановления</w:t>
            </w:r>
          </w:p>
        </w:tc>
        <w:tc>
          <w:tcPr>
            <w:tcW w:w="1565" w:type="dxa"/>
            <w:vAlign w:val="center"/>
          </w:tcPr>
          <w:p w14:paraId="23F8CA1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A6E4BB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1FF625A" w14:textId="77777777" w:rsidTr="003179FD">
        <w:trPr>
          <w:trHeight w:val="221"/>
        </w:trPr>
        <w:tc>
          <w:tcPr>
            <w:tcW w:w="2813" w:type="dxa"/>
            <w:vMerge/>
          </w:tcPr>
          <w:p w14:paraId="7704B24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A393C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DE054C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07E0E5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2EFA439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F35BD1B" w14:textId="77777777" w:rsidTr="003179FD">
        <w:trPr>
          <w:trHeight w:val="221"/>
        </w:trPr>
        <w:tc>
          <w:tcPr>
            <w:tcW w:w="2813" w:type="dxa"/>
            <w:vMerge/>
          </w:tcPr>
          <w:p w14:paraId="4D6CEB8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93F2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4BBD6C4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Предельно-допустимые размеры деталей при ремонте и эксплуатации</w:t>
            </w:r>
          </w:p>
        </w:tc>
        <w:tc>
          <w:tcPr>
            <w:tcW w:w="1565" w:type="dxa"/>
            <w:vAlign w:val="center"/>
          </w:tcPr>
          <w:p w14:paraId="452AF8B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C936FD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7E5029E4" w14:textId="77777777" w:rsidTr="003179FD">
        <w:trPr>
          <w:trHeight w:val="221"/>
        </w:trPr>
        <w:tc>
          <w:tcPr>
            <w:tcW w:w="2813" w:type="dxa"/>
            <w:vMerge/>
          </w:tcPr>
          <w:p w14:paraId="2BA48B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27FEDC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0D27E21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16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063D9BB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048BB29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8F5AC00" w14:textId="77777777" w:rsidTr="003179FD">
        <w:trPr>
          <w:trHeight w:val="221"/>
        </w:trPr>
        <w:tc>
          <w:tcPr>
            <w:tcW w:w="2813" w:type="dxa"/>
            <w:vMerge/>
          </w:tcPr>
          <w:p w14:paraId="64640F8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DB3B57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24625EC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Приспособления, технологическая оснастка, средства механизации, оборудование, применяемое при ремонте</w:t>
            </w:r>
          </w:p>
        </w:tc>
        <w:tc>
          <w:tcPr>
            <w:tcW w:w="1565" w:type="dxa"/>
            <w:vAlign w:val="center"/>
          </w:tcPr>
          <w:p w14:paraId="78299A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F187963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68EBD218" w14:textId="77777777" w:rsidTr="003179FD">
        <w:trPr>
          <w:trHeight w:val="221"/>
        </w:trPr>
        <w:tc>
          <w:tcPr>
            <w:tcW w:w="2813" w:type="dxa"/>
            <w:vMerge/>
          </w:tcPr>
          <w:p w14:paraId="23D4382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F7B9DF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468E0FA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268BD08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CCABE1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CEDF6C9" w14:textId="77777777" w:rsidTr="003179FD">
        <w:trPr>
          <w:trHeight w:val="221"/>
        </w:trPr>
        <w:tc>
          <w:tcPr>
            <w:tcW w:w="2813" w:type="dxa"/>
            <w:vMerge/>
          </w:tcPr>
          <w:p w14:paraId="39E7DD1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F1913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00DB0B3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Особенности сборки, проверки и испытание детали, сборочной единицы, комплекта</w:t>
            </w:r>
          </w:p>
        </w:tc>
        <w:tc>
          <w:tcPr>
            <w:tcW w:w="1565" w:type="dxa"/>
            <w:vAlign w:val="center"/>
          </w:tcPr>
          <w:p w14:paraId="38409A6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16FE69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3D1CB7" w14:textId="77777777" w:rsidTr="003179FD">
        <w:trPr>
          <w:trHeight w:val="221"/>
        </w:trPr>
        <w:tc>
          <w:tcPr>
            <w:tcW w:w="2813" w:type="dxa"/>
            <w:vMerge/>
          </w:tcPr>
          <w:p w14:paraId="3021653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5EEC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C15969E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3FF4D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7A0432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B7BB1CF" w14:textId="77777777" w:rsidTr="003179FD">
        <w:trPr>
          <w:trHeight w:val="221"/>
        </w:trPr>
        <w:tc>
          <w:tcPr>
            <w:tcW w:w="2813" w:type="dxa"/>
            <w:vMerge/>
          </w:tcPr>
          <w:p w14:paraId="3583616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0C3BE2B1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0745DF7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Организация рабочего места (разработка размещения оборудования цеха)</w:t>
            </w:r>
          </w:p>
        </w:tc>
        <w:tc>
          <w:tcPr>
            <w:tcW w:w="1565" w:type="dxa"/>
            <w:vAlign w:val="center"/>
          </w:tcPr>
          <w:p w14:paraId="3B45B96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CE5806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A26E529" w14:textId="77777777" w:rsidTr="003179FD">
        <w:trPr>
          <w:trHeight w:val="221"/>
        </w:trPr>
        <w:tc>
          <w:tcPr>
            <w:tcW w:w="2813" w:type="dxa"/>
            <w:vMerge/>
          </w:tcPr>
          <w:p w14:paraId="2361034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C793A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2787E35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19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338E797E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7BD7A02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F60805" w14:textId="77777777" w:rsidTr="003179FD">
        <w:trPr>
          <w:trHeight w:val="221"/>
        </w:trPr>
        <w:tc>
          <w:tcPr>
            <w:tcW w:w="2813" w:type="dxa"/>
            <w:vMerge/>
          </w:tcPr>
          <w:p w14:paraId="6132215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B3629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EE687A" w14:textId="77777777" w:rsidR="00451B25" w:rsidRPr="00360717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60717">
              <w:rPr>
                <w:rFonts w:ascii="Times New Roman" w:hAnsi="Times New Roman" w:cs="Times New Roman"/>
                <w:sz w:val="24"/>
              </w:rPr>
              <w:t>Курсовое проектирование. Техника безопасности при ремонте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02AE35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28606456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031F3A5F" w14:textId="77777777" w:rsidTr="003179FD">
        <w:trPr>
          <w:trHeight w:val="221"/>
        </w:trPr>
        <w:tc>
          <w:tcPr>
            <w:tcW w:w="2813" w:type="dxa"/>
            <w:vMerge/>
          </w:tcPr>
          <w:p w14:paraId="3D9E53F3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E076A9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7D911079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20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4131E845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32A871B7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69B50611" w14:textId="77777777" w:rsidTr="003179FD">
        <w:trPr>
          <w:trHeight w:val="302"/>
        </w:trPr>
        <w:tc>
          <w:tcPr>
            <w:tcW w:w="2813" w:type="dxa"/>
            <w:vMerge/>
          </w:tcPr>
          <w:p w14:paraId="600F0D8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3C86C4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933AFB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Мероприятий по охране природы и окружающей среды</w:t>
            </w:r>
          </w:p>
        </w:tc>
        <w:tc>
          <w:tcPr>
            <w:tcW w:w="1565" w:type="dxa"/>
            <w:vAlign w:val="center"/>
          </w:tcPr>
          <w:p w14:paraId="6EE7A510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7B4448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1C75B4E1" w14:textId="77777777" w:rsidTr="003179FD">
        <w:trPr>
          <w:trHeight w:val="302"/>
        </w:trPr>
        <w:tc>
          <w:tcPr>
            <w:tcW w:w="2813" w:type="dxa"/>
            <w:vMerge/>
          </w:tcPr>
          <w:p w14:paraId="60B6A80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5A58AC98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6E228D3" w14:textId="77777777" w:rsidR="00451B25" w:rsidRPr="00360717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21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7D44E5D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5731617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71A253F2" w14:textId="77777777" w:rsidTr="003179FD">
        <w:trPr>
          <w:trHeight w:val="302"/>
        </w:trPr>
        <w:tc>
          <w:tcPr>
            <w:tcW w:w="2813" w:type="dxa"/>
            <w:vMerge/>
          </w:tcPr>
          <w:p w14:paraId="6AA8E59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C7DBBF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EA1875E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Неисправности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05D2EC4E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7C026E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CA17570" w14:textId="77777777" w:rsidTr="003179FD">
        <w:trPr>
          <w:trHeight w:val="302"/>
        </w:trPr>
        <w:tc>
          <w:tcPr>
            <w:tcW w:w="2813" w:type="dxa"/>
            <w:vMerge/>
          </w:tcPr>
          <w:p w14:paraId="7B7B62CC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78A1D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18AAE3A4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22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EEBDC8C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6978DC1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44D331A" w14:textId="77777777" w:rsidTr="003179FD">
        <w:trPr>
          <w:trHeight w:val="302"/>
        </w:trPr>
        <w:tc>
          <w:tcPr>
            <w:tcW w:w="2813" w:type="dxa"/>
            <w:vMerge/>
          </w:tcPr>
          <w:p w14:paraId="39234445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18FEEB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0691DF18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Карта технологическая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5284DD9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63F452B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25CEAB6" w14:textId="77777777" w:rsidTr="003179FD">
        <w:trPr>
          <w:trHeight w:val="302"/>
        </w:trPr>
        <w:tc>
          <w:tcPr>
            <w:tcW w:w="2813" w:type="dxa"/>
            <w:vMerge/>
          </w:tcPr>
          <w:p w14:paraId="70AE33E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60AEFE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CA14A0D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23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</w:p>
        </w:tc>
        <w:tc>
          <w:tcPr>
            <w:tcW w:w="1565" w:type="dxa"/>
            <w:vAlign w:val="center"/>
          </w:tcPr>
          <w:p w14:paraId="62A2C13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6" w:type="dxa"/>
            <w:vAlign w:val="center"/>
          </w:tcPr>
          <w:p w14:paraId="18DB5BC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0C0F90A6" w14:textId="77777777" w:rsidTr="003179FD">
        <w:trPr>
          <w:trHeight w:val="302"/>
        </w:trPr>
        <w:tc>
          <w:tcPr>
            <w:tcW w:w="2813" w:type="dxa"/>
            <w:vMerge/>
          </w:tcPr>
          <w:p w14:paraId="31A526E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7D23D2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47806405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План участка по ремонту детали (сборочной единицы, комплекта)</w:t>
            </w:r>
          </w:p>
        </w:tc>
        <w:tc>
          <w:tcPr>
            <w:tcW w:w="1565" w:type="dxa"/>
            <w:vAlign w:val="center"/>
          </w:tcPr>
          <w:p w14:paraId="2389FAC5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F662111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357E7B98" w14:textId="77777777" w:rsidTr="003179FD">
        <w:trPr>
          <w:trHeight w:val="302"/>
        </w:trPr>
        <w:tc>
          <w:tcPr>
            <w:tcW w:w="2813" w:type="dxa"/>
            <w:vMerge/>
          </w:tcPr>
          <w:p w14:paraId="4C2CF35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381266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CAC162A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24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360717">
              <w:rPr>
                <w:rFonts w:ascii="Times New Roman" w:hAnsi="Times New Roman" w:cs="Times New Roman"/>
                <w:bCs/>
                <w:sz w:val="24"/>
              </w:rPr>
              <w:t>формление раздела курсового проекта</w:t>
            </w:r>
            <w:r w:rsidRPr="0070111A">
              <w:rPr>
                <w:rFonts w:ascii="Times New Roman" w:hAnsi="Times New Roman" w:cs="Times New Roman"/>
                <w:bCs/>
                <w:sz w:val="24"/>
              </w:rPr>
              <w:t>, подготовка к защите курсового проекта</w:t>
            </w:r>
          </w:p>
        </w:tc>
        <w:tc>
          <w:tcPr>
            <w:tcW w:w="1565" w:type="dxa"/>
            <w:vAlign w:val="center"/>
          </w:tcPr>
          <w:p w14:paraId="30DB18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0519999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26160F0C" w14:textId="77777777" w:rsidTr="003179FD">
        <w:trPr>
          <w:trHeight w:val="302"/>
        </w:trPr>
        <w:tc>
          <w:tcPr>
            <w:tcW w:w="2813" w:type="dxa"/>
            <w:vMerge/>
          </w:tcPr>
          <w:p w14:paraId="5058371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346EC2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2DFBE10" w14:textId="77777777" w:rsidR="00451B25" w:rsidRPr="004626A8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626A8">
              <w:rPr>
                <w:rFonts w:ascii="Times New Roman" w:hAnsi="Times New Roman" w:cs="Times New Roman"/>
                <w:sz w:val="24"/>
              </w:rPr>
              <w:t>Курсовое проектирование. Защита курсового проекта</w:t>
            </w:r>
          </w:p>
        </w:tc>
        <w:tc>
          <w:tcPr>
            <w:tcW w:w="1565" w:type="dxa"/>
            <w:vAlign w:val="center"/>
          </w:tcPr>
          <w:p w14:paraId="4C8B305F" w14:textId="77777777" w:rsidR="00451B25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12CB8E1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51B25" w:rsidRPr="003333F1" w14:paraId="59F63F85" w14:textId="77777777" w:rsidTr="003179FD">
        <w:trPr>
          <w:trHeight w:val="302"/>
        </w:trPr>
        <w:tc>
          <w:tcPr>
            <w:tcW w:w="2813" w:type="dxa"/>
            <w:vMerge/>
          </w:tcPr>
          <w:p w14:paraId="374C164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7CFF703D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8" w:type="dxa"/>
          </w:tcPr>
          <w:p w14:paraId="6E81DB2E" w14:textId="77777777" w:rsidR="00451B25" w:rsidRPr="00703830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03830">
              <w:rPr>
                <w:rFonts w:ascii="Times New Roman" w:hAnsi="Times New Roman" w:cs="Times New Roman"/>
                <w:sz w:val="24"/>
              </w:rPr>
              <w:t>Технология ремонта автотормозного оборудования: компрессоры</w:t>
            </w:r>
          </w:p>
        </w:tc>
        <w:tc>
          <w:tcPr>
            <w:tcW w:w="1565" w:type="dxa"/>
            <w:vAlign w:val="center"/>
          </w:tcPr>
          <w:p w14:paraId="06C259D8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8FD56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0F4465F2" w14:textId="77777777" w:rsidTr="003179FD">
        <w:trPr>
          <w:trHeight w:val="302"/>
        </w:trPr>
        <w:tc>
          <w:tcPr>
            <w:tcW w:w="2813" w:type="dxa"/>
            <w:vMerge/>
          </w:tcPr>
          <w:p w14:paraId="56EFB27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49FA287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3B2B0091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25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 xml:space="preserve">зучить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главу </w:t>
            </w:r>
            <w:r w:rsidRPr="009C2D29">
              <w:rPr>
                <w:rFonts w:ascii="Times New Roman" w:hAnsi="Times New Roman" w:cs="Times New Roman"/>
                <w:bCs/>
                <w:sz w:val="24"/>
              </w:rPr>
              <w:t>Правила технического обслуживания тормозного оборудования</w:t>
            </w:r>
          </w:p>
        </w:tc>
        <w:tc>
          <w:tcPr>
            <w:tcW w:w="1565" w:type="dxa"/>
            <w:vAlign w:val="center"/>
          </w:tcPr>
          <w:p w14:paraId="7BC18740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4A6E948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58D68061" w14:textId="77777777" w:rsidTr="003179FD">
        <w:trPr>
          <w:trHeight w:val="302"/>
        </w:trPr>
        <w:tc>
          <w:tcPr>
            <w:tcW w:w="2813" w:type="dxa"/>
            <w:vMerge/>
          </w:tcPr>
          <w:p w14:paraId="4E07AE29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17B12C0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8" w:type="dxa"/>
          </w:tcPr>
          <w:p w14:paraId="02F370F9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главного воздушного выключателя</w:t>
            </w:r>
            <w:r>
              <w:rPr>
                <w:rFonts w:ascii="Times New Roman" w:hAnsi="Times New Roman" w:cs="Times New Roman"/>
                <w:sz w:val="24"/>
              </w:rPr>
              <w:t>, быстродействующего выключателя, токоприемника</w:t>
            </w:r>
          </w:p>
        </w:tc>
        <w:tc>
          <w:tcPr>
            <w:tcW w:w="1565" w:type="dxa"/>
            <w:vAlign w:val="center"/>
          </w:tcPr>
          <w:p w14:paraId="5041C52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0635CBC2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539E7AA7" w14:textId="77777777" w:rsidTr="003179FD">
        <w:trPr>
          <w:trHeight w:val="302"/>
        </w:trPr>
        <w:tc>
          <w:tcPr>
            <w:tcW w:w="2813" w:type="dxa"/>
            <w:vMerge/>
          </w:tcPr>
          <w:p w14:paraId="3807FE34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25AFD920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62957FF" w14:textId="77777777" w:rsidR="00451B25" w:rsidRPr="003333F1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Типовы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е 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>процесс</w:t>
            </w:r>
            <w:r>
              <w:rPr>
                <w:rFonts w:ascii="Times New Roman" w:hAnsi="Times New Roman" w:cs="Times New Roman"/>
                <w:bCs/>
                <w:sz w:val="24"/>
              </w:rPr>
              <w:t>ы</w:t>
            </w:r>
            <w:r w:rsidRPr="005D73D6">
              <w:rPr>
                <w:rFonts w:ascii="Times New Roman" w:hAnsi="Times New Roman" w:cs="Times New Roman"/>
                <w:bCs/>
                <w:sz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вспомогательного оборудования</w:t>
            </w:r>
          </w:p>
        </w:tc>
        <w:tc>
          <w:tcPr>
            <w:tcW w:w="1565" w:type="dxa"/>
            <w:vAlign w:val="center"/>
          </w:tcPr>
          <w:p w14:paraId="5B21B46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3712499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BF05AAE" w14:textId="77777777" w:rsidTr="003179FD">
        <w:trPr>
          <w:trHeight w:val="302"/>
        </w:trPr>
        <w:tc>
          <w:tcPr>
            <w:tcW w:w="2813" w:type="dxa"/>
            <w:vMerge/>
          </w:tcPr>
          <w:p w14:paraId="01D42D1E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3D3803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23EA66D2" w14:textId="77777777" w:rsidR="00451B25" w:rsidRPr="006F461A" w:rsidRDefault="007B52A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электрических аппаратов: выпрямительно-инверторного преобразователя</w:t>
            </w:r>
          </w:p>
        </w:tc>
        <w:tc>
          <w:tcPr>
            <w:tcW w:w="1565" w:type="dxa"/>
            <w:vAlign w:val="center"/>
          </w:tcPr>
          <w:p w14:paraId="727750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6659BE8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51B25" w:rsidRPr="003333F1" w14:paraId="3CAE2BBE" w14:textId="77777777" w:rsidTr="003179FD">
        <w:trPr>
          <w:trHeight w:val="302"/>
        </w:trPr>
        <w:tc>
          <w:tcPr>
            <w:tcW w:w="2813" w:type="dxa"/>
            <w:vMerge/>
          </w:tcPr>
          <w:p w14:paraId="6ED379CF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41F4E7AB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B68737E" w14:textId="77777777" w:rsidR="00451B25" w:rsidRPr="00931158" w:rsidRDefault="00451B25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27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>зучение дополнительной литературы на тему «Нетиповые технологические процессы ремонта вспомог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ательного оборудования электровоза</w:t>
            </w:r>
          </w:p>
        </w:tc>
        <w:tc>
          <w:tcPr>
            <w:tcW w:w="1565" w:type="dxa"/>
            <w:vAlign w:val="center"/>
          </w:tcPr>
          <w:p w14:paraId="2123A9F4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6" w:type="dxa"/>
            <w:vAlign w:val="center"/>
          </w:tcPr>
          <w:p w14:paraId="703BAECF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B25" w:rsidRPr="003333F1" w14:paraId="168E741C" w14:textId="77777777" w:rsidTr="003179FD">
        <w:trPr>
          <w:trHeight w:val="302"/>
        </w:trPr>
        <w:tc>
          <w:tcPr>
            <w:tcW w:w="2813" w:type="dxa"/>
            <w:vMerge/>
          </w:tcPr>
          <w:p w14:paraId="00D0EB4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 w:val="restart"/>
          </w:tcPr>
          <w:p w14:paraId="69DE8856" w14:textId="77777777" w:rsidR="00451B25" w:rsidRPr="003333F1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108" w:type="dxa"/>
          </w:tcPr>
          <w:p w14:paraId="19213605" w14:textId="77777777" w:rsidR="00451B25" w:rsidRPr="006F461A" w:rsidRDefault="00451B25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>Разработка технологического процесса ремонта электрооборудования:</w:t>
            </w:r>
            <w:r w:rsidR="007B52AB">
              <w:rPr>
                <w:rFonts w:ascii="Times New Roman" w:hAnsi="Times New Roman" w:cs="Times New Roman"/>
                <w:sz w:val="24"/>
              </w:rPr>
              <w:t xml:space="preserve"> вспомогательных</w:t>
            </w:r>
            <w:r w:rsidRPr="006F461A">
              <w:rPr>
                <w:rFonts w:ascii="Times New Roman" w:hAnsi="Times New Roman" w:cs="Times New Roman"/>
                <w:sz w:val="24"/>
              </w:rPr>
              <w:t xml:space="preserve"> электрических машин</w:t>
            </w:r>
          </w:p>
        </w:tc>
        <w:tc>
          <w:tcPr>
            <w:tcW w:w="1565" w:type="dxa"/>
            <w:vAlign w:val="center"/>
          </w:tcPr>
          <w:p w14:paraId="2A22168A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78C772DD" w14:textId="77777777" w:rsidR="00451B25" w:rsidRPr="003333F1" w:rsidRDefault="00451B25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179FD" w:rsidRPr="003333F1" w14:paraId="3C87A5C1" w14:textId="77777777" w:rsidTr="003179FD">
        <w:trPr>
          <w:trHeight w:val="302"/>
        </w:trPr>
        <w:tc>
          <w:tcPr>
            <w:tcW w:w="2813" w:type="dxa"/>
            <w:vMerge/>
          </w:tcPr>
          <w:p w14:paraId="7209185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61F75DA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69CFC0ED" w14:textId="77777777" w:rsidR="003179FD" w:rsidRPr="00931158" w:rsidRDefault="003179FD" w:rsidP="007B52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Самостоятельная работа </w:t>
            </w: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обучающихся №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28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оставить конспект: </w:t>
            </w:r>
            <w:r w:rsidRPr="00931158">
              <w:rPr>
                <w:rFonts w:ascii="Times New Roman" w:hAnsi="Times New Roman" w:cs="Times New Roman"/>
                <w:bCs/>
                <w:sz w:val="24"/>
              </w:rPr>
              <w:t xml:space="preserve">Технологические процессы ремонта </w:t>
            </w:r>
            <w:r w:rsidR="007B52AB">
              <w:rPr>
                <w:rFonts w:ascii="Times New Roman" w:hAnsi="Times New Roman" w:cs="Times New Roman"/>
                <w:bCs/>
                <w:sz w:val="24"/>
              </w:rPr>
              <w:t>электрических аппаратов на электровозе</w:t>
            </w:r>
          </w:p>
        </w:tc>
        <w:tc>
          <w:tcPr>
            <w:tcW w:w="1565" w:type="dxa"/>
            <w:vAlign w:val="center"/>
          </w:tcPr>
          <w:p w14:paraId="622943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6" w:type="dxa"/>
            <w:vAlign w:val="center"/>
          </w:tcPr>
          <w:p w14:paraId="6408B153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EF36F5F" w14:textId="77777777" w:rsidTr="003179FD">
        <w:trPr>
          <w:trHeight w:val="302"/>
        </w:trPr>
        <w:tc>
          <w:tcPr>
            <w:tcW w:w="2813" w:type="dxa"/>
            <w:vMerge/>
          </w:tcPr>
          <w:p w14:paraId="3AEEA67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9" w:type="dxa"/>
            <w:vMerge/>
          </w:tcPr>
          <w:p w14:paraId="70751CC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08" w:type="dxa"/>
          </w:tcPr>
          <w:p w14:paraId="57DD5681" w14:textId="77777777" w:rsidR="003179FD" w:rsidRPr="006F461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6F461A">
              <w:rPr>
                <w:rFonts w:ascii="Times New Roman" w:hAnsi="Times New Roman" w:cs="Times New Roman"/>
                <w:sz w:val="24"/>
              </w:rPr>
              <w:t xml:space="preserve">Разработка технологического процесса ремонта электрооборудования: </w:t>
            </w:r>
            <w:r w:rsidRPr="00931158">
              <w:rPr>
                <w:rFonts w:ascii="Times New Roman" w:hAnsi="Times New Roman" w:cs="Times New Roman"/>
                <w:sz w:val="24"/>
              </w:rPr>
              <w:t>электрических аппаратов, аккумуляторной батареи</w:t>
            </w:r>
            <w:r w:rsidR="00360ED3">
              <w:rPr>
                <w:rFonts w:ascii="Times New Roman" w:hAnsi="Times New Roman" w:cs="Times New Roman"/>
                <w:sz w:val="24"/>
              </w:rPr>
              <w:t>. Консультация</w:t>
            </w:r>
          </w:p>
        </w:tc>
        <w:tc>
          <w:tcPr>
            <w:tcW w:w="1565" w:type="dxa"/>
            <w:vAlign w:val="center"/>
          </w:tcPr>
          <w:p w14:paraId="614C81D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6" w:type="dxa"/>
            <w:vAlign w:val="center"/>
          </w:tcPr>
          <w:p w14:paraId="4F1DA298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42FB9161" w14:textId="77777777" w:rsidTr="003179FD">
        <w:trPr>
          <w:trHeight w:val="281"/>
        </w:trPr>
        <w:tc>
          <w:tcPr>
            <w:tcW w:w="12490" w:type="dxa"/>
            <w:gridSpan w:val="3"/>
          </w:tcPr>
          <w:p w14:paraId="1C04544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626A8">
              <w:rPr>
                <w:rFonts w:ascii="Times New Roman" w:hAnsi="Times New Roman" w:cs="Times New Roman"/>
                <w:b/>
                <w:sz w:val="24"/>
              </w:rPr>
              <w:t>ПП.03.01 Конструкторско-технологическая</w:t>
            </w:r>
          </w:p>
        </w:tc>
        <w:tc>
          <w:tcPr>
            <w:tcW w:w="1565" w:type="dxa"/>
            <w:vAlign w:val="center"/>
          </w:tcPr>
          <w:p w14:paraId="6D22B7B5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7EE7B4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DD59D7" w14:textId="77777777" w:rsidTr="003179FD">
        <w:trPr>
          <w:trHeight w:val="277"/>
        </w:trPr>
        <w:tc>
          <w:tcPr>
            <w:tcW w:w="12490" w:type="dxa"/>
            <w:gridSpan w:val="3"/>
          </w:tcPr>
          <w:p w14:paraId="4805207D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1 Оформление технической и технологической документации в соответствии с ЕСКД, ЕСТД и СНиП:</w:t>
            </w:r>
          </w:p>
          <w:p w14:paraId="07BC249E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заполнение и оформление различной технологической документации (заполнение маршрутной карты, карты дефектации, карты эскизов, карты технологического процесса рем</w:t>
            </w:r>
            <w:r w:rsidR="007B52AB">
              <w:rPr>
                <w:rFonts w:ascii="Times New Roman" w:hAnsi="Times New Roman" w:cs="Times New Roman"/>
                <w:sz w:val="24"/>
              </w:rPr>
              <w:t>онта 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);</w:t>
            </w:r>
          </w:p>
          <w:p w14:paraId="57D586A2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- анализ технической и технологической документации по заданию.</w:t>
            </w:r>
          </w:p>
          <w:p w14:paraId="359AC86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2 Разработка технологического процесса ремонта деталей и узлов:</w:t>
            </w:r>
          </w:p>
          <w:p w14:paraId="0E06B8D7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колесной пары; </w:t>
            </w:r>
          </w:p>
          <w:p w14:paraId="32EDC40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роликовой буксы; </w:t>
            </w:r>
          </w:p>
          <w:p w14:paraId="66863C06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рессорного подвешивания; </w:t>
            </w:r>
          </w:p>
          <w:p w14:paraId="46B99935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тормозной рычажной передачи; </w:t>
            </w:r>
          </w:p>
          <w:p w14:paraId="593756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колесно-моторного блока и подвешивания тягового двигателя; </w:t>
            </w:r>
          </w:p>
          <w:p w14:paraId="3B06FA8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рамы тележки; </w:t>
            </w:r>
          </w:p>
          <w:p w14:paraId="15C70363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B52AB">
              <w:rPr>
                <w:rFonts w:ascii="Times New Roman" w:hAnsi="Times New Roman" w:cs="Times New Roman"/>
                <w:sz w:val="24"/>
              </w:rPr>
              <w:t>автосцепного</w:t>
            </w:r>
            <w:proofErr w:type="spellEnd"/>
            <w:r w:rsidRPr="007B52AB">
              <w:rPr>
                <w:rFonts w:ascii="Times New Roman" w:hAnsi="Times New Roman" w:cs="Times New Roman"/>
                <w:sz w:val="24"/>
              </w:rPr>
              <w:t xml:space="preserve"> устройства; </w:t>
            </w:r>
          </w:p>
          <w:p w14:paraId="0ED9B2B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кузова;  </w:t>
            </w:r>
          </w:p>
          <w:p w14:paraId="50AA412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щеткодержателей; </w:t>
            </w:r>
          </w:p>
          <w:p w14:paraId="2E92DFE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якоря тягового двигателя; </w:t>
            </w:r>
          </w:p>
          <w:p w14:paraId="53A5174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аккумуляторной батареи; </w:t>
            </w:r>
          </w:p>
          <w:p w14:paraId="7F7B07FC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электропневматического контактора; </w:t>
            </w:r>
          </w:p>
          <w:p w14:paraId="2DEE3ECA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электромагнитного контактора; </w:t>
            </w:r>
          </w:p>
          <w:p w14:paraId="27EBA91F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-реверсора; </w:t>
            </w:r>
          </w:p>
          <w:p w14:paraId="16C3C6A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тормозного переключателя;</w:t>
            </w:r>
          </w:p>
          <w:p w14:paraId="6FA8DDF1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контроллера машиниста; </w:t>
            </w:r>
          </w:p>
          <w:p w14:paraId="3C574842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компрессора; </w:t>
            </w:r>
          </w:p>
          <w:p w14:paraId="7B7BE06B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главного выключателя; </w:t>
            </w:r>
          </w:p>
          <w:p w14:paraId="5A5D5DE8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lastRenderedPageBreak/>
              <w:t xml:space="preserve">- быстродействующего контактора; </w:t>
            </w:r>
          </w:p>
          <w:p w14:paraId="4AE882FE" w14:textId="77777777" w:rsidR="007B52AB" w:rsidRPr="007B52AB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 xml:space="preserve">- токоприемника; </w:t>
            </w:r>
          </w:p>
          <w:p w14:paraId="54F631D3" w14:textId="77777777" w:rsidR="003179FD" w:rsidRPr="00087AAA" w:rsidRDefault="007B52AB" w:rsidP="007B52A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B52AB">
              <w:rPr>
                <w:rFonts w:ascii="Times New Roman" w:hAnsi="Times New Roman" w:cs="Times New Roman"/>
                <w:sz w:val="24"/>
              </w:rPr>
              <w:t>- выпрямительно-инверторного преобразователя.</w:t>
            </w:r>
          </w:p>
          <w:p w14:paraId="03E2468B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3 Наблюдение и оценка организации различных циклов производственного процесса работы локомотивного депо (предприятия железнодорожного транспорта).</w:t>
            </w:r>
          </w:p>
          <w:p w14:paraId="1AB902A3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4 Участие в разработке технологических процессов ремонта отдельных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  <w:p w14:paraId="46A6ED46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5 Ознакомление с организацией работы технического отдела локомотивного депо.</w:t>
            </w:r>
          </w:p>
          <w:p w14:paraId="0CE969E7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6 Заполнение и оформление различной технологической документации.</w:t>
            </w:r>
          </w:p>
          <w:p w14:paraId="719083BA" w14:textId="77777777" w:rsidR="003179FD" w:rsidRPr="00087AAA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>7 Контроль за правильностью выполнения технологических инструкций.</w:t>
            </w:r>
          </w:p>
          <w:p w14:paraId="501A7B58" w14:textId="77777777" w:rsidR="003179FD" w:rsidRPr="003333F1" w:rsidRDefault="003179FD" w:rsidP="004137A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87AAA">
              <w:rPr>
                <w:rFonts w:ascii="Times New Roman" w:hAnsi="Times New Roman" w:cs="Times New Roman"/>
                <w:sz w:val="24"/>
              </w:rPr>
              <w:t xml:space="preserve">8 Соблюдение норм и правил охраны труда в процессе ремонта деталей и узлов </w:t>
            </w:r>
            <w:r w:rsidR="004137AA">
              <w:rPr>
                <w:rFonts w:ascii="Times New Roman" w:hAnsi="Times New Roman" w:cs="Times New Roman"/>
                <w:sz w:val="24"/>
              </w:rPr>
              <w:t>электроподвижного состава</w:t>
            </w:r>
            <w:r w:rsidRPr="00087A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5" w:type="dxa"/>
            <w:vAlign w:val="center"/>
          </w:tcPr>
          <w:p w14:paraId="22FAB3B7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6" w:type="dxa"/>
            <w:vAlign w:val="center"/>
          </w:tcPr>
          <w:p w14:paraId="06CD37A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27F39F6" w14:textId="77777777" w:rsidTr="003179FD">
        <w:trPr>
          <w:trHeight w:val="277"/>
        </w:trPr>
        <w:tc>
          <w:tcPr>
            <w:tcW w:w="12490" w:type="dxa"/>
            <w:gridSpan w:val="3"/>
          </w:tcPr>
          <w:p w14:paraId="0BCC41DC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(3 курс), экзамен (4 курс)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565" w:type="dxa"/>
            <w:vAlign w:val="center"/>
          </w:tcPr>
          <w:p w14:paraId="3607439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4FB94B01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7D29F051" w14:textId="77777777" w:rsidTr="003179FD">
        <w:trPr>
          <w:trHeight w:val="234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DF489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C5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8296C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09128E6F" w14:textId="77777777" w:rsidTr="003179FD">
        <w:trPr>
          <w:trHeight w:val="246"/>
        </w:trPr>
        <w:tc>
          <w:tcPr>
            <w:tcW w:w="124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F55CB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Экзамен квалификационный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982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200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15E74E24" w14:textId="77777777" w:rsidTr="003179FD">
        <w:trPr>
          <w:trHeight w:val="995"/>
        </w:trPr>
        <w:tc>
          <w:tcPr>
            <w:tcW w:w="12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EE78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Для характеристики уровня освоения учебного материала используются следующие обозначения:</w:t>
            </w:r>
          </w:p>
          <w:p w14:paraId="1335108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1. – ознакомительный (узнавание ранее изученных объектов, свойств);</w:t>
            </w:r>
          </w:p>
          <w:p w14:paraId="75C7760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2. – репродуктивный (выполнение деятельности по образцу, инструкции или под руководством);</w:t>
            </w:r>
          </w:p>
          <w:p w14:paraId="0009230D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3. – продуктивный (планирование и самостоятельное выполнение деятельности, решение проблемных задач)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2581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AC7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AD8016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17B0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3333F1" w:rsidSect="00E91AE8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14:paraId="43EDFAC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14:paraId="1BBAA3D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14:paraId="622B8EF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14:paraId="3C18BE93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14:paraId="1C53D842" w14:textId="77777777" w:rsidR="003333F1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3407</w:t>
      </w:r>
      <w:r w:rsidRPr="007C632B">
        <w:rPr>
          <w:rFonts w:ascii="Times New Roman" w:hAnsi="Times New Roman" w:cs="Times New Roman"/>
          <w:sz w:val="24"/>
        </w:rPr>
        <w:tab/>
        <w:t>Конструкция подвижного состава</w:t>
      </w:r>
    </w:p>
    <w:p w14:paraId="579C210F" w14:textId="77777777"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BAD286C" w14:textId="77777777"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p w14:paraId="5CF48742" w14:textId="77777777" w:rsidR="0081652F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3403</w:t>
      </w:r>
      <w:r w:rsidRPr="007C632B">
        <w:rPr>
          <w:rFonts w:ascii="Times New Roman" w:hAnsi="Times New Roman" w:cs="Times New Roman"/>
          <w:sz w:val="24"/>
        </w:rPr>
        <w:tab/>
        <w:t>Техническое обслуживание и ремонт подвижного состава</w:t>
      </w:r>
    </w:p>
    <w:p w14:paraId="2BF5C884" w14:textId="77777777" w:rsidR="004B4090" w:rsidRPr="007C632B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C632B">
        <w:rPr>
          <w:rFonts w:ascii="Times New Roman" w:hAnsi="Times New Roman" w:cs="Times New Roman"/>
          <w:sz w:val="24"/>
        </w:rPr>
        <w:t>3414</w:t>
      </w:r>
      <w:r w:rsidRPr="007C632B">
        <w:rPr>
          <w:rFonts w:ascii="Times New Roman" w:hAnsi="Times New Roman" w:cs="Times New Roman"/>
          <w:sz w:val="24"/>
        </w:rPr>
        <w:tab/>
        <w:t>Автоматических тормозов подвижного состава</w:t>
      </w:r>
    </w:p>
    <w:p w14:paraId="0F1A4C1E" w14:textId="77777777" w:rsidR="004B4090" w:rsidRDefault="004B4090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7EE6DE68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Оборудование учебных кабинетов:</w:t>
      </w:r>
    </w:p>
    <w:p w14:paraId="79EF2EDE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14:paraId="67E5FAD9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рабочее место преподавателя;</w:t>
      </w:r>
    </w:p>
    <w:p w14:paraId="7CD54EF0" w14:textId="77777777" w:rsidR="003333F1" w:rsidRPr="003333F1" w:rsidRDefault="003333F1" w:rsidP="003333F1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метод</w:t>
      </w:r>
      <w:r w:rsidR="00EF11E8">
        <w:rPr>
          <w:rFonts w:ascii="Times New Roman" w:hAnsi="Times New Roman" w:cs="Times New Roman"/>
          <w:sz w:val="24"/>
        </w:rPr>
        <w:t>ические материалы по дисциплине.</w:t>
      </w:r>
    </w:p>
    <w:p w14:paraId="1E4253E9" w14:textId="77777777"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14:paraId="7199DBE5" w14:textId="77777777" w:rsidR="00EF11E8" w:rsidRPr="005A037D" w:rsidRDefault="00EF11E8" w:rsidP="00EF11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A037D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5A037D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5A037D">
        <w:rPr>
          <w:rFonts w:ascii="Times New Roman" w:hAnsi="Times New Roman" w:cs="Times New Roman"/>
          <w:color w:val="000000"/>
          <w:sz w:val="24"/>
        </w:rPr>
        <w:t xml:space="preserve">, а также читальный зал, помещение для самостоятельной работы, </w:t>
      </w:r>
      <w:r w:rsidRPr="005A037D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5A037D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</w:t>
      </w:r>
      <w:r w:rsidR="004137AA" w:rsidRPr="005A037D">
        <w:rPr>
          <w:rFonts w:ascii="Times New Roman" w:hAnsi="Times New Roman" w:cs="Times New Roman"/>
          <w:color w:val="000000"/>
          <w:sz w:val="24"/>
        </w:rPr>
        <w:t>).</w:t>
      </w:r>
      <w:r w:rsidR="004137AA" w:rsidRPr="005A037D">
        <w:rPr>
          <w:rFonts w:ascii="Times New Roman" w:hAnsi="Times New Roman" w:cs="Times New Roman"/>
          <w:sz w:val="24"/>
        </w:rPr>
        <w:t xml:space="preserve"> (</w:t>
      </w:r>
      <w:r w:rsidRPr="005A037D">
        <w:rPr>
          <w:rFonts w:ascii="Times New Roman" w:hAnsi="Times New Roman" w:cs="Times New Roman"/>
          <w:sz w:val="24"/>
        </w:rPr>
        <w:t>указать содержание по ФГОС СПО)</w:t>
      </w:r>
    </w:p>
    <w:p w14:paraId="3695E09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B4090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обеспечения:</w:t>
      </w:r>
    </w:p>
    <w:p w14:paraId="2ED6F420" w14:textId="77777777" w:rsidR="004B4090" w:rsidRPr="006F25DF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14:paraId="07604A97" w14:textId="77777777" w:rsidR="004B4090" w:rsidRDefault="004B4090" w:rsidP="004B40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14:paraId="141A49F7" w14:textId="77777777"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4F944AAB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При изучении дисциплины в формате электронного обучения с использованием ДОТ:</w:t>
      </w:r>
    </w:p>
    <w:p w14:paraId="070155F8" w14:textId="77777777" w:rsidR="004B4090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14:paraId="594BC862" w14:textId="77777777" w:rsidR="004B4090" w:rsidRPr="006F25DF" w:rsidRDefault="004B4090" w:rsidP="004B4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4B5347C5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54F5272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14:paraId="5BED0F03" w14:textId="77777777" w:rsidR="0081652F" w:rsidRPr="00610412" w:rsidRDefault="0081652F" w:rsidP="00816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</w:t>
      </w:r>
      <w:r w:rsidR="004137AA">
        <w:rPr>
          <w:rFonts w:ascii="Times New Roman" w:hAnsi="Times New Roman" w:cs="Times New Roman"/>
          <w:sz w:val="24"/>
        </w:rPr>
        <w:t xml:space="preserve">ресурсы, </w:t>
      </w:r>
      <w:r w:rsidR="004137AA" w:rsidRPr="00610412">
        <w:rPr>
          <w:rFonts w:ascii="Times New Roman" w:hAnsi="Times New Roman" w:cs="Times New Roman"/>
          <w:sz w:val="24"/>
        </w:rPr>
        <w:t>используемые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14:paraId="3065D73C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4DFED6E9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Основные источники</w:t>
      </w:r>
    </w:p>
    <w:p w14:paraId="448798BD" w14:textId="77777777" w:rsidR="003333F1" w:rsidRDefault="00D67864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>, Т.Ш. Разработка технологических процессов, конструкторско-технической и технологической документации (Электроподвижной состав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)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учебник / Т. Ш. </w:t>
      </w:r>
      <w:proofErr w:type="spellStart"/>
      <w:r w:rsidR="004137AA" w:rsidRPr="004137AA">
        <w:rPr>
          <w:rFonts w:ascii="Times New Roman" w:hAnsi="Times New Roman" w:cs="Times New Roman"/>
          <w:sz w:val="24"/>
        </w:rPr>
        <w:t>Мукушев</w:t>
      </w:r>
      <w:proofErr w:type="spellEnd"/>
      <w:r w:rsidR="004137AA" w:rsidRPr="004137AA">
        <w:rPr>
          <w:rFonts w:ascii="Times New Roman" w:hAnsi="Times New Roman" w:cs="Times New Roman"/>
          <w:sz w:val="24"/>
        </w:rPr>
        <w:t xml:space="preserve">, С. А. Писаренко, Е. А. Попова.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ФГБУ ДПО «Учебно-методический центр по </w:t>
      </w:r>
      <w:r w:rsidR="004137AA" w:rsidRPr="004137AA">
        <w:rPr>
          <w:rFonts w:ascii="Times New Roman" w:hAnsi="Times New Roman" w:cs="Times New Roman"/>
          <w:sz w:val="24"/>
        </w:rPr>
        <w:lastRenderedPageBreak/>
        <w:t xml:space="preserve">образованию на железнодорожном транспорте», 2018. — 344 с. — 978-5-906938-52-7. — </w:t>
      </w:r>
      <w:proofErr w:type="gramStart"/>
      <w:r w:rsidR="004137AA"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="004137AA"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https://umczdt.ru/books/1200/18774/ (дата обращения 18.0</w:t>
      </w:r>
      <w:r w:rsidR="004137AA">
        <w:rPr>
          <w:rFonts w:ascii="Times New Roman" w:hAnsi="Times New Roman" w:cs="Times New Roman"/>
          <w:sz w:val="24"/>
        </w:rPr>
        <w:t>4</w:t>
      </w:r>
      <w:r w:rsidR="004137AA"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  <w:r w:rsidRPr="00D67864">
        <w:rPr>
          <w:rFonts w:ascii="Times New Roman" w:hAnsi="Times New Roman" w:cs="Times New Roman"/>
          <w:sz w:val="24"/>
        </w:rPr>
        <w:t xml:space="preserve"> </w:t>
      </w:r>
    </w:p>
    <w:p w14:paraId="20FB5A50" w14:textId="77777777" w:rsidR="004137AA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137AA">
        <w:rPr>
          <w:rFonts w:ascii="Times New Roman" w:hAnsi="Times New Roman" w:cs="Times New Roman"/>
          <w:sz w:val="24"/>
        </w:rPr>
        <w:t xml:space="preserve">Кузнецов, К.В. Неисправности тормозного оборудования тягового подвижного </w:t>
      </w:r>
      <w:proofErr w:type="gramStart"/>
      <w:r w:rsidRPr="004137AA">
        <w:rPr>
          <w:rFonts w:ascii="Times New Roman" w:hAnsi="Times New Roman" w:cs="Times New Roman"/>
          <w:sz w:val="24"/>
        </w:rPr>
        <w:t>состава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справочное издание / К. В. Кузнецов, Ю. В. Рязанцев.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136 с. — 978-5-907695-00-9.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https://umczdt.ru/books/972/280586/ (дата обращения 18.0</w:t>
      </w:r>
      <w:r>
        <w:rPr>
          <w:rFonts w:ascii="Times New Roman" w:hAnsi="Times New Roman" w:cs="Times New Roman"/>
          <w:sz w:val="24"/>
        </w:rPr>
        <w:t>3</w:t>
      </w:r>
      <w:r w:rsidRPr="004137AA">
        <w:rPr>
          <w:rFonts w:ascii="Times New Roman" w:hAnsi="Times New Roman" w:cs="Times New Roman"/>
          <w:sz w:val="24"/>
        </w:rPr>
        <w:t>.2023).</w:t>
      </w:r>
      <w:r w:rsidRPr="004137AA">
        <w:t xml:space="preserve"> </w:t>
      </w:r>
      <w:r w:rsidRPr="004137AA">
        <w:rPr>
          <w:rFonts w:ascii="Times New Roman" w:hAnsi="Times New Roman" w:cs="Times New Roman"/>
          <w:sz w:val="24"/>
        </w:rPr>
        <w:t>— Режим доступа: по подписке.</w:t>
      </w:r>
    </w:p>
    <w:p w14:paraId="65C465C2" w14:textId="77777777" w:rsidR="004137AA" w:rsidRPr="003333F1" w:rsidRDefault="004137AA" w:rsidP="00D6786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37AA">
        <w:rPr>
          <w:rFonts w:ascii="Times New Roman" w:hAnsi="Times New Roman" w:cs="Times New Roman"/>
          <w:sz w:val="24"/>
        </w:rPr>
        <w:t xml:space="preserve">Осинцев, И.А. Механическое оборудование для </w:t>
      </w:r>
      <w:proofErr w:type="gramStart"/>
      <w:r w:rsidRPr="004137AA">
        <w:rPr>
          <w:rFonts w:ascii="Times New Roman" w:hAnsi="Times New Roman" w:cs="Times New Roman"/>
          <w:sz w:val="24"/>
        </w:rPr>
        <w:t>электровозов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учебное пособие / И. А. Осинцев. — </w:t>
      </w:r>
      <w:proofErr w:type="gramStart"/>
      <w:r w:rsidRPr="004137AA">
        <w:rPr>
          <w:rFonts w:ascii="Times New Roman" w:hAnsi="Times New Roman" w:cs="Times New Roman"/>
          <w:sz w:val="24"/>
        </w:rPr>
        <w:t>Москва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УМЦ ЖДТ, 2023. — 352 с. — 978-5-907695-16-0. — </w:t>
      </w:r>
      <w:proofErr w:type="gramStart"/>
      <w:r w:rsidRPr="004137AA">
        <w:rPr>
          <w:rFonts w:ascii="Times New Roman" w:hAnsi="Times New Roman" w:cs="Times New Roman"/>
          <w:sz w:val="24"/>
        </w:rPr>
        <w:t>Текст :</w:t>
      </w:r>
      <w:proofErr w:type="gramEnd"/>
      <w:r w:rsidRPr="004137AA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https://umczdt.ru/books/1206/280417/ (дата обращения 18.0</w:t>
      </w:r>
      <w:r>
        <w:rPr>
          <w:rFonts w:ascii="Times New Roman" w:hAnsi="Times New Roman" w:cs="Times New Roman"/>
          <w:sz w:val="24"/>
        </w:rPr>
        <w:t>4</w:t>
      </w:r>
      <w:r w:rsidRPr="004137AA">
        <w:rPr>
          <w:rFonts w:ascii="Times New Roman" w:hAnsi="Times New Roman" w:cs="Times New Roman"/>
          <w:sz w:val="24"/>
        </w:rPr>
        <w:t>.2023). — Режим доступа: по подписке.</w:t>
      </w:r>
    </w:p>
    <w:p w14:paraId="3A80B43F" w14:textId="77777777"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14:paraId="768F9685" w14:textId="77777777" w:rsid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30BE5">
        <w:rPr>
          <w:rFonts w:ascii="Times New Roman" w:hAnsi="Times New Roman" w:cs="Times New Roman"/>
          <w:bCs/>
          <w:sz w:val="24"/>
        </w:rPr>
        <w:t xml:space="preserve">1. Правила технического обслуживания тормозного оборудования и управления тормозами железнодорожного подвижного состава [Текст]: утв. Советом по железнодорожному транспорту государств-участников Содружества № 60 от 6-7 мая 2014 г.: </w:t>
      </w:r>
      <w:proofErr w:type="spellStart"/>
      <w:r w:rsidRPr="00430BE5">
        <w:rPr>
          <w:rFonts w:ascii="Times New Roman" w:hAnsi="Times New Roman" w:cs="Times New Roman"/>
          <w:bCs/>
          <w:sz w:val="24"/>
        </w:rPr>
        <w:t>введ</w:t>
      </w:r>
      <w:proofErr w:type="spellEnd"/>
      <w:r w:rsidRPr="00430BE5">
        <w:rPr>
          <w:rFonts w:ascii="Times New Roman" w:hAnsi="Times New Roman" w:cs="Times New Roman"/>
          <w:bCs/>
          <w:sz w:val="24"/>
        </w:rPr>
        <w:t>. в действие с 01.01.2015.</w:t>
      </w:r>
    </w:p>
    <w:p w14:paraId="7D8E7103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Периодические издания:</w:t>
      </w:r>
    </w:p>
    <w:p w14:paraId="5C92744D" w14:textId="77777777" w:rsid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430BE5">
        <w:rPr>
          <w:rFonts w:ascii="Times New Roman" w:hAnsi="Times New Roman" w:cs="Times New Roman"/>
          <w:sz w:val="24"/>
        </w:rPr>
        <w:t xml:space="preserve">«Железнодорожный транспорт» (журнал). Форма доступа: </w:t>
      </w:r>
      <w:proofErr w:type="spellStart"/>
      <w:r w:rsidRPr="00430BE5">
        <w:rPr>
          <w:rFonts w:ascii="Times New Roman" w:hAnsi="Times New Roman" w:cs="Times New Roman"/>
          <w:sz w:val="24"/>
        </w:rPr>
        <w:t>www</w:t>
      </w:r>
      <w:proofErr w:type="spellEnd"/>
      <w:r w:rsidRPr="00430BE5">
        <w:rPr>
          <w:rFonts w:ascii="Times New Roman" w:hAnsi="Times New Roman" w:cs="Times New Roman"/>
          <w:sz w:val="24"/>
        </w:rPr>
        <w:t>. zdtmagazine.ru.</w:t>
      </w:r>
    </w:p>
    <w:p w14:paraId="7984A3AF" w14:textId="77777777" w:rsidR="0081652F" w:rsidRPr="00430BE5" w:rsidRDefault="00430BE5" w:rsidP="00430BE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30BE5">
        <w:rPr>
          <w:rFonts w:ascii="Times New Roman" w:hAnsi="Times New Roman" w:cs="Times New Roman"/>
          <w:sz w:val="24"/>
        </w:rPr>
        <w:t>. Локомотив [Текст]: ежеме</w:t>
      </w:r>
      <w:r>
        <w:rPr>
          <w:rFonts w:ascii="Times New Roman" w:hAnsi="Times New Roman" w:cs="Times New Roman"/>
          <w:sz w:val="24"/>
        </w:rPr>
        <w:t>сячный производственно-техничес</w:t>
      </w:r>
      <w:r w:rsidRPr="00430BE5">
        <w:rPr>
          <w:rFonts w:ascii="Times New Roman" w:hAnsi="Times New Roman" w:cs="Times New Roman"/>
          <w:sz w:val="24"/>
        </w:rPr>
        <w:t>кий и научно-популярный журн</w:t>
      </w:r>
      <w:r>
        <w:rPr>
          <w:rFonts w:ascii="Times New Roman" w:hAnsi="Times New Roman" w:cs="Times New Roman"/>
          <w:sz w:val="24"/>
        </w:rPr>
        <w:t>ал. — М.: ОАО «Российские желез</w:t>
      </w:r>
      <w:r w:rsidRPr="00430BE5">
        <w:rPr>
          <w:rFonts w:ascii="Times New Roman" w:hAnsi="Times New Roman" w:cs="Times New Roman"/>
          <w:sz w:val="24"/>
        </w:rPr>
        <w:t xml:space="preserve">ные дороги», издается с января </w:t>
      </w:r>
      <w:r>
        <w:rPr>
          <w:rFonts w:ascii="Times New Roman" w:hAnsi="Times New Roman" w:cs="Times New Roman"/>
          <w:sz w:val="24"/>
        </w:rPr>
        <w:t>1957 г. — (М.). — Выходит ежеме</w:t>
      </w:r>
      <w:r w:rsidRPr="00430BE5">
        <w:rPr>
          <w:rFonts w:ascii="Times New Roman" w:hAnsi="Times New Roman" w:cs="Times New Roman"/>
          <w:sz w:val="24"/>
        </w:rPr>
        <w:t>сячно. — ISSN 0869-8147</w:t>
      </w:r>
      <w:r>
        <w:rPr>
          <w:rFonts w:ascii="Times New Roman" w:hAnsi="Times New Roman" w:cs="Times New Roman"/>
          <w:sz w:val="24"/>
        </w:rPr>
        <w:t>.</w:t>
      </w:r>
    </w:p>
    <w:p w14:paraId="7088581F" w14:textId="77777777"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Перечень профессиональных баз данных и информационных справочных систем:</w:t>
      </w:r>
    </w:p>
    <w:p w14:paraId="39A99EAA" w14:textId="77777777" w:rsidR="009720C1" w:rsidRDefault="009720C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430BE5" w:rsidRPr="00430BE5">
        <w:rPr>
          <w:rFonts w:ascii="Times New Roman" w:hAnsi="Times New Roman" w:cs="Times New Roman"/>
          <w:sz w:val="24"/>
        </w:rPr>
        <w:t xml:space="preserve">Сайт Министерства транспорта </w:t>
      </w:r>
      <w:r>
        <w:rPr>
          <w:rFonts w:ascii="Times New Roman" w:hAnsi="Times New Roman" w:cs="Times New Roman"/>
          <w:sz w:val="24"/>
        </w:rPr>
        <w:t>Российской Федерации. Форма доступа: www.mintrans.</w:t>
      </w:r>
      <w:r w:rsidR="00430BE5" w:rsidRPr="00430BE5">
        <w:rPr>
          <w:rFonts w:ascii="Times New Roman" w:hAnsi="Times New Roman" w:cs="Times New Roman"/>
          <w:sz w:val="24"/>
        </w:rPr>
        <w:t>ru.</w:t>
      </w:r>
    </w:p>
    <w:p w14:paraId="3B38ADE9" w14:textId="77777777" w:rsidR="00430BE5" w:rsidRPr="003333F1" w:rsidRDefault="00430BE5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0BE5">
        <w:rPr>
          <w:rFonts w:ascii="Times New Roman" w:hAnsi="Times New Roman" w:cs="Times New Roman"/>
          <w:sz w:val="24"/>
        </w:rPr>
        <w:t>2. Сайт ОАО «Российские железные дороги». Форма доступа: www.rzd.ru</w:t>
      </w:r>
    </w:p>
    <w:p w14:paraId="0874886F" w14:textId="77777777"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14:paraId="79A2B40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E283F4" w14:textId="77777777" w:rsidR="003333F1" w:rsidRP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14:paraId="19ED260C" w14:textId="77777777"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14:paraId="39D95E52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333F1" w:rsidRPr="003333F1" w14:paraId="4131DD64" w14:textId="77777777" w:rsidTr="003333F1">
        <w:tc>
          <w:tcPr>
            <w:tcW w:w="2870" w:type="pct"/>
          </w:tcPr>
          <w:p w14:paraId="63043FF6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 w:rsidR="001D51F8"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3516A7D8" w14:textId="77777777" w:rsidR="003333F1" w:rsidRPr="003333F1" w:rsidRDefault="001D51F8" w:rsidP="001D51F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3333F1" w14:paraId="1F4CA420" w14:textId="77777777" w:rsidTr="003333F1">
        <w:tc>
          <w:tcPr>
            <w:tcW w:w="2870" w:type="pct"/>
          </w:tcPr>
          <w:p w14:paraId="31070997" w14:textId="77777777" w:rsidR="003333F1" w:rsidRPr="003333F1" w:rsidRDefault="003333F1" w:rsidP="001D51F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 w:rsidR="001D51F8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607AB89" w14:textId="77777777" w:rsidR="003333F1" w:rsidRPr="003333F1" w:rsidRDefault="001D51F8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="003333F1"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3333F1" w:rsidRPr="003333F1" w14:paraId="4023272A" w14:textId="77777777" w:rsidTr="003333F1">
        <w:tc>
          <w:tcPr>
            <w:tcW w:w="2870" w:type="pct"/>
            <w:vAlign w:val="center"/>
          </w:tcPr>
          <w:p w14:paraId="5A41351E" w14:textId="77777777" w:rsidR="003333F1" w:rsidRPr="003333F1" w:rsidRDefault="005A037D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129FA368" w14:textId="77777777" w:rsidR="00A65AA9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114C88A7" w14:textId="77777777" w:rsidR="003333F1" w:rsidRPr="003333F1" w:rsidRDefault="003333F1" w:rsidP="00A65AA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14:paraId="1FA24E73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333F1" w:rsidRPr="003333F1" w14:paraId="7FDDB66C" w14:textId="77777777" w:rsidTr="003333F1">
        <w:tc>
          <w:tcPr>
            <w:tcW w:w="5353" w:type="dxa"/>
            <w:gridSpan w:val="2"/>
          </w:tcPr>
          <w:p w14:paraId="30A8639A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4701CBE8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2AF86FA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17DF3FFE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6AA6B835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18F5A74B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31F9A27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0E697C99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3333F1" w14:paraId="44F4D968" w14:textId="77777777" w:rsidTr="001D51F8">
        <w:tc>
          <w:tcPr>
            <w:tcW w:w="3794" w:type="dxa"/>
          </w:tcPr>
          <w:p w14:paraId="77AC39F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25383510" w14:textId="77777777" w:rsidR="0081652F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A65AA9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78585E2E" w14:textId="77777777" w:rsidR="003333F1" w:rsidRPr="003333F1" w:rsidRDefault="00A65AA9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712213D4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435F9571" w14:textId="77777777"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632B" w:rsidRPr="003333F1" w14:paraId="667A4823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0453DF5" w14:textId="77777777" w:rsidR="007C632B" w:rsidRPr="001D51F8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7B6684F1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7070073" w14:textId="77777777" w:rsidR="007C632B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2A8F70B" w14:textId="77777777" w:rsidR="007C632B" w:rsidRPr="003333F1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371A54D6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0835688B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03F844F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09C63AC0" w14:textId="77777777" w:rsidTr="003179FD">
        <w:trPr>
          <w:trHeight w:val="20"/>
        </w:trPr>
        <w:tc>
          <w:tcPr>
            <w:tcW w:w="3794" w:type="dxa"/>
            <w:vMerge/>
          </w:tcPr>
          <w:p w14:paraId="7C2E5E7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19EA45A9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7F1CD1" w14:textId="77777777" w:rsidR="007C632B" w:rsidRPr="001D51F8" w:rsidRDefault="007C632B" w:rsidP="001D51F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66814F2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A4E5A85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4C89857" w14:textId="77777777" w:rsidR="007C632B" w:rsidRPr="007C632B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6E890B1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1A7C1248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24D61738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444588A0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3A972E5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4D91BF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811B4B5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7C632B" w:rsidRPr="003333F1" w14:paraId="5193838F" w14:textId="77777777" w:rsidTr="003179FD">
        <w:trPr>
          <w:trHeight w:val="20"/>
        </w:trPr>
        <w:tc>
          <w:tcPr>
            <w:tcW w:w="3794" w:type="dxa"/>
            <w:vMerge/>
          </w:tcPr>
          <w:p w14:paraId="3AF38732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B964BB4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E2F741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013461AB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0A4D737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32AE5C3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3FBD1C7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54FADF8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375DD1AD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2541A3F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623B93C4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Контрольная работа, защита курсового проекта, </w:t>
            </w:r>
            <w:r w:rsidRPr="007C632B">
              <w:rPr>
                <w:rFonts w:ascii="Times New Roman" w:hAnsi="Times New Roman" w:cs="Times New Roman"/>
                <w:bCs/>
                <w:sz w:val="24"/>
              </w:rPr>
              <w:lastRenderedPageBreak/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2A0B506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 xml:space="preserve">Т 1.1, Т 1.2, Т 1.3 </w:t>
            </w:r>
          </w:p>
        </w:tc>
      </w:tr>
      <w:tr w:rsidR="007C632B" w:rsidRPr="003333F1" w14:paraId="17F4C492" w14:textId="77777777" w:rsidTr="003179FD">
        <w:trPr>
          <w:trHeight w:val="20"/>
        </w:trPr>
        <w:tc>
          <w:tcPr>
            <w:tcW w:w="3794" w:type="dxa"/>
            <w:vMerge/>
          </w:tcPr>
          <w:p w14:paraId="585325E5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8E1AC98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6F3F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3EB60F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45C0EBC6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2425D5C7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5A870ABC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9B3A72A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4C20BA11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1E8F06C7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7003C9A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5C5BB879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7C632B" w:rsidRPr="003333F1" w14:paraId="4CE57AED" w14:textId="77777777" w:rsidTr="003179FD">
        <w:trPr>
          <w:trHeight w:val="113"/>
        </w:trPr>
        <w:tc>
          <w:tcPr>
            <w:tcW w:w="3794" w:type="dxa"/>
            <w:vMerge/>
          </w:tcPr>
          <w:p w14:paraId="1521E166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D0D10F" w14:textId="77777777" w:rsidR="007C632B" w:rsidRPr="003333F1" w:rsidRDefault="007C632B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F0FF79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0858252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7C632B" w:rsidRPr="003333F1" w14:paraId="3F3AC06B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1AA9A8BF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9BB6845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259C2ACF" w14:textId="77777777" w:rsid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732317E5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589E16" w14:textId="77777777" w:rsidR="007C632B" w:rsidRPr="003333F1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76B56910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288C780F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</w:p>
        </w:tc>
        <w:tc>
          <w:tcPr>
            <w:tcW w:w="2126" w:type="dxa"/>
            <w:vAlign w:val="center"/>
          </w:tcPr>
          <w:p w14:paraId="2FE6AAFF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7C632B" w:rsidRPr="003333F1" w14:paraId="7A09827F" w14:textId="77777777" w:rsidTr="003179FD">
        <w:trPr>
          <w:trHeight w:val="113"/>
        </w:trPr>
        <w:tc>
          <w:tcPr>
            <w:tcW w:w="3794" w:type="dxa"/>
            <w:vMerge/>
          </w:tcPr>
          <w:p w14:paraId="4BF4A329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3243104" w14:textId="77777777" w:rsidR="007C632B" w:rsidRPr="003333F1" w:rsidRDefault="007C632B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E79271E" w14:textId="77777777" w:rsidR="007C632B" w:rsidRPr="007C632B" w:rsidRDefault="007C632B" w:rsidP="007C63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8DE7A60" w14:textId="77777777" w:rsidR="007C632B" w:rsidRPr="007C632B" w:rsidRDefault="007C632B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59E0493B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664975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179FD">
        <w:rPr>
          <w:rFonts w:ascii="Times New Roman" w:hAnsi="Times New Roman" w:cs="Times New Roman"/>
          <w:b/>
          <w:sz w:val="24"/>
        </w:rPr>
        <w:t xml:space="preserve">Заочная </w:t>
      </w:r>
      <w:r w:rsidRPr="003333F1">
        <w:rPr>
          <w:rFonts w:ascii="Times New Roman" w:hAnsi="Times New Roman" w:cs="Times New Roman"/>
          <w:b/>
          <w:sz w:val="24"/>
        </w:rPr>
        <w:t>форма обучения</w:t>
      </w:r>
    </w:p>
    <w:tbl>
      <w:tblPr>
        <w:tblW w:w="4949" w:type="pct"/>
        <w:tblLook w:val="04A0" w:firstRow="1" w:lastRow="0" w:firstColumn="1" w:lastColumn="0" w:noHBand="0" w:noVBand="1"/>
      </w:tblPr>
      <w:tblGrid>
        <w:gridCol w:w="5557"/>
        <w:gridCol w:w="4124"/>
      </w:tblGrid>
      <w:tr w:rsidR="003179FD" w:rsidRPr="003333F1" w14:paraId="3E952EE0" w14:textId="77777777" w:rsidTr="003179FD">
        <w:tc>
          <w:tcPr>
            <w:tcW w:w="2870" w:type="pct"/>
          </w:tcPr>
          <w:p w14:paraId="4B1CCBF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  <w:r>
              <w:rPr>
                <w:rFonts w:ascii="Times New Roman" w:hAnsi="Times New Roman" w:cs="Times New Roman"/>
                <w:sz w:val="24"/>
              </w:rPr>
              <w:t>03.01</w:t>
            </w:r>
          </w:p>
        </w:tc>
        <w:tc>
          <w:tcPr>
            <w:tcW w:w="2130" w:type="pct"/>
          </w:tcPr>
          <w:p w14:paraId="2ACABBD9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 ( 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3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, Э (4 курс)</w:t>
            </w:r>
          </w:p>
        </w:tc>
      </w:tr>
      <w:tr w:rsidR="003179FD" w:rsidRPr="003333F1" w14:paraId="7D055CC5" w14:textId="77777777" w:rsidTr="003179FD">
        <w:tc>
          <w:tcPr>
            <w:tcW w:w="2870" w:type="pct"/>
          </w:tcPr>
          <w:p w14:paraId="7C34264E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</w:t>
            </w: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3333F1">
              <w:rPr>
                <w:rFonts w:ascii="Times New Roman" w:hAnsi="Times New Roman" w:cs="Times New Roman"/>
                <w:bCs/>
                <w:sz w:val="24"/>
              </w:rPr>
              <w:t>.01 Производственная практика (по профилю специальности)</w:t>
            </w:r>
          </w:p>
        </w:tc>
        <w:tc>
          <w:tcPr>
            <w:tcW w:w="2130" w:type="pct"/>
          </w:tcPr>
          <w:p w14:paraId="77AE83DB" w14:textId="77777777" w:rsidR="003179FD" w:rsidRPr="003333F1" w:rsidRDefault="003179FD" w:rsidP="00EC5E3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ДЗ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3179FD" w:rsidRPr="003333F1" w14:paraId="6DD169F3" w14:textId="77777777" w:rsidTr="003179FD">
        <w:tc>
          <w:tcPr>
            <w:tcW w:w="2870" w:type="pct"/>
            <w:vAlign w:val="center"/>
          </w:tcPr>
          <w:p w14:paraId="51C4E74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2130" w:type="pct"/>
          </w:tcPr>
          <w:p w14:paraId="09E9766C" w14:textId="77777777" w:rsidR="003179FD" w:rsidRDefault="003179FD" w:rsidP="003179F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14:paraId="5C70C8BA" w14:textId="77777777" w:rsidR="003179FD" w:rsidRPr="003333F1" w:rsidRDefault="003179FD" w:rsidP="00EC5E3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EC5E3C">
              <w:rPr>
                <w:rFonts w:ascii="Times New Roman" w:hAnsi="Times New Roman" w:cs="Times New Roman"/>
                <w:i/>
                <w:iCs/>
                <w:sz w:val="24"/>
              </w:rPr>
              <w:t>4 курс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</w:tbl>
    <w:p w14:paraId="15DA7C13" w14:textId="77777777" w:rsidR="003179FD" w:rsidRPr="003333F1" w:rsidRDefault="003179FD" w:rsidP="003179F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835"/>
        <w:gridCol w:w="2126"/>
      </w:tblGrid>
      <w:tr w:rsidR="003179FD" w:rsidRPr="003333F1" w14:paraId="775CECC8" w14:textId="77777777" w:rsidTr="003179FD">
        <w:tc>
          <w:tcPr>
            <w:tcW w:w="5353" w:type="dxa"/>
            <w:gridSpan w:val="2"/>
          </w:tcPr>
          <w:p w14:paraId="79D6B4D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Результаты обучения </w:t>
            </w:r>
          </w:p>
          <w:p w14:paraId="3CE4E1C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835" w:type="dxa"/>
            <w:vMerge w:val="restart"/>
          </w:tcPr>
          <w:p w14:paraId="33B5FCA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14:paraId="67A9CA49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14:paraId="77C240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14:paraId="724033A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</w:p>
          <w:p w14:paraId="240AA32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</w:p>
          <w:p w14:paraId="4721D108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179FD" w:rsidRPr="003333F1" w14:paraId="2CA898B2" w14:textId="77777777" w:rsidTr="003179FD">
        <w:tc>
          <w:tcPr>
            <w:tcW w:w="3794" w:type="dxa"/>
          </w:tcPr>
          <w:p w14:paraId="42F49C6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559" w:type="dxa"/>
          </w:tcPr>
          <w:p w14:paraId="3D2217D4" w14:textId="77777777" w:rsidR="003179FD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14:paraId="5FF9011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ЛР</w:t>
            </w:r>
          </w:p>
        </w:tc>
        <w:tc>
          <w:tcPr>
            <w:tcW w:w="2835" w:type="dxa"/>
            <w:vMerge/>
          </w:tcPr>
          <w:p w14:paraId="6EACEBAF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14:paraId="7ADA8837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9FD" w:rsidRPr="003333F1" w14:paraId="3F3981D9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AF6C219" w14:textId="77777777" w:rsidR="003179FD" w:rsidRPr="001D51F8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ПО.1 оформления технической и технологической документации</w:t>
            </w:r>
          </w:p>
        </w:tc>
        <w:tc>
          <w:tcPr>
            <w:tcW w:w="1559" w:type="dxa"/>
            <w:vMerge w:val="restart"/>
          </w:tcPr>
          <w:p w14:paraId="478126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A837E9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1075C5D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D51F8">
              <w:rPr>
                <w:rFonts w:ascii="Times New Roman" w:hAnsi="Times New Roman" w:cs="Times New Roman"/>
                <w:sz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D51F8">
              <w:rPr>
                <w:rFonts w:ascii="Times New Roman" w:hAnsi="Times New Roman" w:cs="Times New Roman"/>
                <w:sz w:val="24"/>
              </w:rPr>
              <w:t>ОК 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51F8">
              <w:rPr>
                <w:rFonts w:ascii="Times New Roman" w:hAnsi="Times New Roman" w:cs="Times New Roman"/>
                <w:sz w:val="24"/>
              </w:rPr>
              <w:t>ЛР13</w:t>
            </w:r>
          </w:p>
        </w:tc>
        <w:tc>
          <w:tcPr>
            <w:tcW w:w="2835" w:type="dxa"/>
            <w:vAlign w:val="center"/>
          </w:tcPr>
          <w:p w14:paraId="11341EBB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Отчет по практическим занятиям;</w:t>
            </w:r>
          </w:p>
          <w:p w14:paraId="178B99F1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619D7A41" w14:textId="77777777" w:rsidR="00EC5E3C" w:rsidRPr="001D51F8" w:rsidRDefault="00EC5E3C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7168094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41FEED96" w14:textId="77777777" w:rsidTr="003179FD">
        <w:trPr>
          <w:trHeight w:val="20"/>
        </w:trPr>
        <w:tc>
          <w:tcPr>
            <w:tcW w:w="3794" w:type="dxa"/>
            <w:vMerge/>
          </w:tcPr>
          <w:p w14:paraId="1C37489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FE770E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CE3881E" w14:textId="77777777" w:rsidR="003179FD" w:rsidRPr="001D51F8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D51F8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7FE9A8D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D9F7D98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BED7738" w14:textId="77777777" w:rsidR="003179FD" w:rsidRPr="007C632B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lastRenderedPageBreak/>
              <w:t>ПО.2 разработки технологических процессов на ремонт деталей, узлов</w:t>
            </w:r>
          </w:p>
        </w:tc>
        <w:tc>
          <w:tcPr>
            <w:tcW w:w="1559" w:type="dxa"/>
            <w:vMerge w:val="restart"/>
          </w:tcPr>
          <w:p w14:paraId="1003967C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74B0BF54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3.2, </w:t>
            </w:r>
          </w:p>
          <w:p w14:paraId="3BA8E0C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58C3A4BB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ЛР19</w:t>
            </w:r>
          </w:p>
        </w:tc>
        <w:tc>
          <w:tcPr>
            <w:tcW w:w="2835" w:type="dxa"/>
            <w:vAlign w:val="center"/>
          </w:tcPr>
          <w:p w14:paraId="6493787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08825C75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0C21B073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037AEB3F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Т 1.3</w:t>
            </w:r>
          </w:p>
        </w:tc>
      </w:tr>
      <w:tr w:rsidR="003179FD" w:rsidRPr="003333F1" w14:paraId="0DF4BE4F" w14:textId="77777777" w:rsidTr="003179FD">
        <w:trPr>
          <w:trHeight w:val="20"/>
        </w:trPr>
        <w:tc>
          <w:tcPr>
            <w:tcW w:w="3794" w:type="dxa"/>
            <w:vMerge/>
          </w:tcPr>
          <w:p w14:paraId="0AA2026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04438051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9E54CE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128313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18CFC69A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0135A07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У.1 выбирать необходимую техническую и технологическую документацию</w:t>
            </w:r>
          </w:p>
        </w:tc>
        <w:tc>
          <w:tcPr>
            <w:tcW w:w="1559" w:type="dxa"/>
            <w:vMerge w:val="restart"/>
          </w:tcPr>
          <w:p w14:paraId="0158A3F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4096BB7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C632B">
              <w:rPr>
                <w:rFonts w:ascii="Times New Roman" w:hAnsi="Times New Roman" w:cs="Times New Roman"/>
                <w:sz w:val="24"/>
              </w:rPr>
              <w:t xml:space="preserve"> ОК 9</w:t>
            </w:r>
          </w:p>
          <w:p w14:paraId="71A33BFA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ЛР27</w:t>
            </w:r>
          </w:p>
        </w:tc>
        <w:tc>
          <w:tcPr>
            <w:tcW w:w="2835" w:type="dxa"/>
            <w:vAlign w:val="center"/>
          </w:tcPr>
          <w:p w14:paraId="1E40D2B2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37DFA74B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1A21BDAB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1B75FF4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DFD08C0" w14:textId="77777777" w:rsidTr="003179FD">
        <w:trPr>
          <w:trHeight w:val="20"/>
        </w:trPr>
        <w:tc>
          <w:tcPr>
            <w:tcW w:w="3794" w:type="dxa"/>
            <w:vMerge/>
          </w:tcPr>
          <w:p w14:paraId="7602BA1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1A8F9E3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A875FE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2676934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2E5EF124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5F456E30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З.1 техническую и технологическую документацию, применяемую при ремонте, обслуживании и эксплуатации подвижного состава</w:t>
            </w:r>
          </w:p>
        </w:tc>
        <w:tc>
          <w:tcPr>
            <w:tcW w:w="1559" w:type="dxa"/>
            <w:vMerge w:val="restart"/>
          </w:tcPr>
          <w:p w14:paraId="05A1095F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ПК 3.1, </w:t>
            </w:r>
          </w:p>
          <w:p w14:paraId="0DF14480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 ОК 1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7BDDA4CF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ЛР25</w:t>
            </w:r>
          </w:p>
        </w:tc>
        <w:tc>
          <w:tcPr>
            <w:tcW w:w="2835" w:type="dxa"/>
            <w:vAlign w:val="center"/>
          </w:tcPr>
          <w:p w14:paraId="01088FE4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4084C684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40C081A2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3439F453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1.1, Т 1.2, Т 1.3 </w:t>
            </w:r>
          </w:p>
        </w:tc>
      </w:tr>
      <w:tr w:rsidR="003179FD" w:rsidRPr="003333F1" w14:paraId="23758AF8" w14:textId="77777777" w:rsidTr="003179FD">
        <w:trPr>
          <w:trHeight w:val="113"/>
        </w:trPr>
        <w:tc>
          <w:tcPr>
            <w:tcW w:w="3794" w:type="dxa"/>
            <w:vMerge/>
          </w:tcPr>
          <w:p w14:paraId="0B55B584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2214EB5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D57A15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2B922B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  <w:tr w:rsidR="003179FD" w:rsidRPr="003333F1" w14:paraId="48B6B1A7" w14:textId="77777777" w:rsidTr="003179FD">
        <w:trPr>
          <w:trHeight w:val="20"/>
        </w:trPr>
        <w:tc>
          <w:tcPr>
            <w:tcW w:w="3794" w:type="dxa"/>
            <w:vMerge w:val="restart"/>
          </w:tcPr>
          <w:p w14:paraId="6F611752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З.2 типовые технологические процессы на ремонт деталей и узлов подвижного состава</w:t>
            </w:r>
          </w:p>
        </w:tc>
        <w:tc>
          <w:tcPr>
            <w:tcW w:w="1559" w:type="dxa"/>
            <w:vMerge w:val="restart"/>
          </w:tcPr>
          <w:p w14:paraId="7AC88CB6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3.1,</w:t>
            </w:r>
          </w:p>
          <w:p w14:paraId="7ACB1FEB" w14:textId="77777777" w:rsidR="003179FD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ПК 3.2,</w:t>
            </w:r>
          </w:p>
          <w:p w14:paraId="5D9479AC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ОК 1 </w:t>
            </w:r>
            <w:r w:rsidRPr="007C632B">
              <w:rPr>
                <w:rFonts w:ascii="Times New Roman" w:hAnsi="Times New Roman" w:cs="Times New Roman"/>
                <w:sz w:val="24"/>
              </w:rPr>
              <w:noBreakHyphen/>
              <w:t xml:space="preserve"> ОК 9</w:t>
            </w:r>
          </w:p>
          <w:p w14:paraId="240CACB4" w14:textId="77777777" w:rsidR="003179FD" w:rsidRPr="003333F1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ЛР30</w:t>
            </w:r>
          </w:p>
        </w:tc>
        <w:tc>
          <w:tcPr>
            <w:tcW w:w="2835" w:type="dxa"/>
            <w:vAlign w:val="center"/>
          </w:tcPr>
          <w:p w14:paraId="154A3A7A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 xml:space="preserve">Отчет по практическим занятиям; </w:t>
            </w:r>
          </w:p>
          <w:p w14:paraId="5BB21FED" w14:textId="77777777" w:rsidR="00EC5E3C" w:rsidRDefault="003179FD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Контрольная работа, защита курсового проекта, дифференцированный зачёт</w:t>
            </w:r>
            <w:r w:rsidR="00EC5E3C">
              <w:rPr>
                <w:rFonts w:ascii="Times New Roman" w:hAnsi="Times New Roman" w:cs="Times New Roman"/>
                <w:bCs/>
                <w:sz w:val="24"/>
              </w:rPr>
              <w:t>,</w:t>
            </w:r>
          </w:p>
          <w:p w14:paraId="5B7FBD7C" w14:textId="77777777" w:rsidR="003179FD" w:rsidRPr="007C632B" w:rsidRDefault="00EC5E3C" w:rsidP="00EC5E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экзамен</w:t>
            </w:r>
          </w:p>
        </w:tc>
        <w:tc>
          <w:tcPr>
            <w:tcW w:w="2126" w:type="dxa"/>
            <w:vAlign w:val="center"/>
          </w:tcPr>
          <w:p w14:paraId="4E951796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 xml:space="preserve">Т 1.2, Т 1.3 </w:t>
            </w:r>
          </w:p>
        </w:tc>
      </w:tr>
      <w:tr w:rsidR="003179FD" w:rsidRPr="003333F1" w14:paraId="5C66CCCB" w14:textId="77777777" w:rsidTr="003179FD">
        <w:trPr>
          <w:trHeight w:val="113"/>
        </w:trPr>
        <w:tc>
          <w:tcPr>
            <w:tcW w:w="3794" w:type="dxa"/>
            <w:vMerge/>
          </w:tcPr>
          <w:p w14:paraId="23CA3D8B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20A7CA3A" w14:textId="77777777" w:rsidR="003179FD" w:rsidRPr="003333F1" w:rsidRDefault="003179FD" w:rsidP="003179F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05C68B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C632B">
              <w:rPr>
                <w:rFonts w:ascii="Times New Roman" w:hAnsi="Times New Roman" w:cs="Times New Roman"/>
                <w:bCs/>
                <w:sz w:val="24"/>
              </w:rPr>
              <w:t>Дифференцированный зачёт</w:t>
            </w:r>
          </w:p>
        </w:tc>
        <w:tc>
          <w:tcPr>
            <w:tcW w:w="2126" w:type="dxa"/>
            <w:vAlign w:val="center"/>
          </w:tcPr>
          <w:p w14:paraId="589EBA88" w14:textId="77777777" w:rsidR="003179FD" w:rsidRPr="007C632B" w:rsidRDefault="003179FD" w:rsidP="003179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632B">
              <w:rPr>
                <w:rFonts w:ascii="Times New Roman" w:hAnsi="Times New Roman" w:cs="Times New Roman"/>
                <w:sz w:val="24"/>
              </w:rPr>
              <w:t>ПП.03.01</w:t>
            </w:r>
          </w:p>
        </w:tc>
      </w:tr>
    </w:tbl>
    <w:p w14:paraId="6ECB7C55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6DBAF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AB94A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740BC9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F514EF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0D27E" w14:textId="77777777"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333F1" w:rsidRPr="003333F1" w:rsidSect="00E91AE8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D333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14:paraId="0656B2E4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8F9D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17302A97" w14:textId="77777777" w:rsidR="00C32AC5" w:rsidRDefault="00C32AC5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DDFE" w14:textId="77777777" w:rsidR="00C32AC5" w:rsidRDefault="00C32AC5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37AA">
      <w:rPr>
        <w:rStyle w:val="af0"/>
        <w:noProof/>
      </w:rPr>
      <w:t>20</w:t>
    </w:r>
    <w:r>
      <w:rPr>
        <w:rStyle w:val="af0"/>
      </w:rPr>
      <w:fldChar w:fldCharType="end"/>
    </w:r>
  </w:p>
  <w:p w14:paraId="14053F41" w14:textId="77777777" w:rsidR="00C32AC5" w:rsidRDefault="00C32AC5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19EE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D67A403" w14:textId="77777777" w:rsidR="00C32AC5" w:rsidRDefault="00C32AC5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E9B3" w14:textId="77777777" w:rsidR="00C32AC5" w:rsidRDefault="00C32AC5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37AA">
      <w:rPr>
        <w:rStyle w:val="af0"/>
        <w:noProof/>
      </w:rPr>
      <w:t>25</w:t>
    </w:r>
    <w:r>
      <w:rPr>
        <w:rStyle w:val="af0"/>
      </w:rPr>
      <w:fldChar w:fldCharType="end"/>
    </w:r>
  </w:p>
  <w:p w14:paraId="670F2F19" w14:textId="77777777" w:rsidR="00C32AC5" w:rsidRDefault="00C32AC5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026A2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14:paraId="724F4B71" w14:textId="77777777" w:rsidR="00E91AE8" w:rsidRPr="004C712E" w:rsidRDefault="00E91AE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48984559">
    <w:abstractNumId w:val="14"/>
  </w:num>
  <w:num w:numId="2" w16cid:durableId="1849519846">
    <w:abstractNumId w:val="7"/>
  </w:num>
  <w:num w:numId="3" w16cid:durableId="718673785">
    <w:abstractNumId w:val="6"/>
  </w:num>
  <w:num w:numId="4" w16cid:durableId="1905724035">
    <w:abstractNumId w:val="13"/>
  </w:num>
  <w:num w:numId="5" w16cid:durableId="932132385">
    <w:abstractNumId w:val="1"/>
  </w:num>
  <w:num w:numId="6" w16cid:durableId="1849713183">
    <w:abstractNumId w:val="11"/>
  </w:num>
  <w:num w:numId="7" w16cid:durableId="2007322033">
    <w:abstractNumId w:val="8"/>
  </w:num>
  <w:num w:numId="8" w16cid:durableId="1653485832">
    <w:abstractNumId w:val="18"/>
  </w:num>
  <w:num w:numId="9" w16cid:durableId="1661693450">
    <w:abstractNumId w:val="5"/>
  </w:num>
  <w:num w:numId="10" w16cid:durableId="790132876">
    <w:abstractNumId w:val="15"/>
  </w:num>
  <w:num w:numId="11" w16cid:durableId="335811644">
    <w:abstractNumId w:val="19"/>
  </w:num>
  <w:num w:numId="12" w16cid:durableId="495996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65641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0232553">
    <w:abstractNumId w:val="20"/>
  </w:num>
  <w:num w:numId="15" w16cid:durableId="44842423">
    <w:abstractNumId w:val="4"/>
  </w:num>
  <w:num w:numId="16" w16cid:durableId="694770507">
    <w:abstractNumId w:val="23"/>
  </w:num>
  <w:num w:numId="17" w16cid:durableId="1088381989">
    <w:abstractNumId w:val="9"/>
  </w:num>
  <w:num w:numId="18" w16cid:durableId="365839969">
    <w:abstractNumId w:val="0"/>
  </w:num>
  <w:num w:numId="19" w16cid:durableId="30764611">
    <w:abstractNumId w:val="12"/>
  </w:num>
  <w:num w:numId="20" w16cid:durableId="1807813770">
    <w:abstractNumId w:val="2"/>
  </w:num>
  <w:num w:numId="21" w16cid:durableId="1858539629">
    <w:abstractNumId w:val="21"/>
  </w:num>
  <w:num w:numId="22" w16cid:durableId="1821463930">
    <w:abstractNumId w:val="22"/>
  </w:num>
  <w:num w:numId="23" w16cid:durableId="156969015">
    <w:abstractNumId w:val="3"/>
  </w:num>
  <w:num w:numId="24" w16cid:durableId="1689604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1B"/>
    <w:rsid w:val="000149C3"/>
    <w:rsid w:val="000420C3"/>
    <w:rsid w:val="00074128"/>
    <w:rsid w:val="000750B2"/>
    <w:rsid w:val="00077E2F"/>
    <w:rsid w:val="00087AAA"/>
    <w:rsid w:val="000904FE"/>
    <w:rsid w:val="000B5B53"/>
    <w:rsid w:val="000D50A6"/>
    <w:rsid w:val="000F7591"/>
    <w:rsid w:val="0013666F"/>
    <w:rsid w:val="001430CE"/>
    <w:rsid w:val="00156A92"/>
    <w:rsid w:val="00165973"/>
    <w:rsid w:val="001B048A"/>
    <w:rsid w:val="001B4917"/>
    <w:rsid w:val="001B49F0"/>
    <w:rsid w:val="001B519F"/>
    <w:rsid w:val="001D1916"/>
    <w:rsid w:val="001D51F8"/>
    <w:rsid w:val="001E2C66"/>
    <w:rsid w:val="001F601C"/>
    <w:rsid w:val="002028EA"/>
    <w:rsid w:val="002107FB"/>
    <w:rsid w:val="00214615"/>
    <w:rsid w:val="002148DD"/>
    <w:rsid w:val="00215FE2"/>
    <w:rsid w:val="00245922"/>
    <w:rsid w:val="0025197A"/>
    <w:rsid w:val="0027165E"/>
    <w:rsid w:val="00297A6C"/>
    <w:rsid w:val="002B117F"/>
    <w:rsid w:val="002C1E8E"/>
    <w:rsid w:val="002C5AD3"/>
    <w:rsid w:val="002C7629"/>
    <w:rsid w:val="002E403E"/>
    <w:rsid w:val="003179FD"/>
    <w:rsid w:val="0032529E"/>
    <w:rsid w:val="00330211"/>
    <w:rsid w:val="003333F1"/>
    <w:rsid w:val="00360717"/>
    <w:rsid w:val="00360ED3"/>
    <w:rsid w:val="00363AA4"/>
    <w:rsid w:val="00393FE7"/>
    <w:rsid w:val="003947E1"/>
    <w:rsid w:val="003A7D58"/>
    <w:rsid w:val="003B543C"/>
    <w:rsid w:val="004137AA"/>
    <w:rsid w:val="0041552E"/>
    <w:rsid w:val="00430BE5"/>
    <w:rsid w:val="00450F79"/>
    <w:rsid w:val="00451B25"/>
    <w:rsid w:val="00455F01"/>
    <w:rsid w:val="00456D77"/>
    <w:rsid w:val="004626A8"/>
    <w:rsid w:val="00494AA5"/>
    <w:rsid w:val="004A474C"/>
    <w:rsid w:val="004B4090"/>
    <w:rsid w:val="004B7DED"/>
    <w:rsid w:val="004C14DF"/>
    <w:rsid w:val="004F4A5B"/>
    <w:rsid w:val="0052746A"/>
    <w:rsid w:val="005342E8"/>
    <w:rsid w:val="00536931"/>
    <w:rsid w:val="00541041"/>
    <w:rsid w:val="005717DB"/>
    <w:rsid w:val="00585B24"/>
    <w:rsid w:val="005922D6"/>
    <w:rsid w:val="005A037D"/>
    <w:rsid w:val="005B16D4"/>
    <w:rsid w:val="005C7762"/>
    <w:rsid w:val="005D73D6"/>
    <w:rsid w:val="005E4418"/>
    <w:rsid w:val="0065124C"/>
    <w:rsid w:val="006546C5"/>
    <w:rsid w:val="006A4EA9"/>
    <w:rsid w:val="006F461A"/>
    <w:rsid w:val="00703830"/>
    <w:rsid w:val="00737232"/>
    <w:rsid w:val="0074201E"/>
    <w:rsid w:val="0077210E"/>
    <w:rsid w:val="00780E94"/>
    <w:rsid w:val="007B52AB"/>
    <w:rsid w:val="007B7273"/>
    <w:rsid w:val="007C632B"/>
    <w:rsid w:val="007D78C8"/>
    <w:rsid w:val="007F1C0B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A5D87"/>
    <w:rsid w:val="008B4322"/>
    <w:rsid w:val="0090652F"/>
    <w:rsid w:val="00911BDF"/>
    <w:rsid w:val="009307D6"/>
    <w:rsid w:val="009720C1"/>
    <w:rsid w:val="00977EBA"/>
    <w:rsid w:val="009B76E5"/>
    <w:rsid w:val="009C2D29"/>
    <w:rsid w:val="009D4849"/>
    <w:rsid w:val="009E75A4"/>
    <w:rsid w:val="00A34724"/>
    <w:rsid w:val="00A375BA"/>
    <w:rsid w:val="00A41562"/>
    <w:rsid w:val="00A528C2"/>
    <w:rsid w:val="00A62B8B"/>
    <w:rsid w:val="00A65AA9"/>
    <w:rsid w:val="00A826F5"/>
    <w:rsid w:val="00A86BEA"/>
    <w:rsid w:val="00A87331"/>
    <w:rsid w:val="00AE5B0B"/>
    <w:rsid w:val="00B20743"/>
    <w:rsid w:val="00B2605A"/>
    <w:rsid w:val="00B37F61"/>
    <w:rsid w:val="00B40ED7"/>
    <w:rsid w:val="00B46C1B"/>
    <w:rsid w:val="00B66A19"/>
    <w:rsid w:val="00B7200B"/>
    <w:rsid w:val="00B72874"/>
    <w:rsid w:val="00B92850"/>
    <w:rsid w:val="00BB251F"/>
    <w:rsid w:val="00BB69F2"/>
    <w:rsid w:val="00BC6833"/>
    <w:rsid w:val="00C161B6"/>
    <w:rsid w:val="00C20873"/>
    <w:rsid w:val="00C2089A"/>
    <w:rsid w:val="00C32AC5"/>
    <w:rsid w:val="00C36DD6"/>
    <w:rsid w:val="00C37832"/>
    <w:rsid w:val="00C432E6"/>
    <w:rsid w:val="00C45DAA"/>
    <w:rsid w:val="00C51E3F"/>
    <w:rsid w:val="00C579D4"/>
    <w:rsid w:val="00C77F5C"/>
    <w:rsid w:val="00C94F0C"/>
    <w:rsid w:val="00CC1E26"/>
    <w:rsid w:val="00CC7F8E"/>
    <w:rsid w:val="00CD25BE"/>
    <w:rsid w:val="00D33AA1"/>
    <w:rsid w:val="00D67864"/>
    <w:rsid w:val="00D740B3"/>
    <w:rsid w:val="00D842E7"/>
    <w:rsid w:val="00DC1FEE"/>
    <w:rsid w:val="00DC45DF"/>
    <w:rsid w:val="00E00820"/>
    <w:rsid w:val="00E31B47"/>
    <w:rsid w:val="00E416A1"/>
    <w:rsid w:val="00E447D2"/>
    <w:rsid w:val="00E56729"/>
    <w:rsid w:val="00E71370"/>
    <w:rsid w:val="00E91AE8"/>
    <w:rsid w:val="00E91C4B"/>
    <w:rsid w:val="00E95AF3"/>
    <w:rsid w:val="00EA2ADA"/>
    <w:rsid w:val="00EC5E3C"/>
    <w:rsid w:val="00ED7658"/>
    <w:rsid w:val="00EE5E3F"/>
    <w:rsid w:val="00EE6333"/>
    <w:rsid w:val="00EF11E8"/>
    <w:rsid w:val="00EF5128"/>
    <w:rsid w:val="00F13764"/>
    <w:rsid w:val="00F14088"/>
    <w:rsid w:val="00F36D7E"/>
    <w:rsid w:val="00F40BF6"/>
    <w:rsid w:val="00F47808"/>
    <w:rsid w:val="00F62283"/>
    <w:rsid w:val="00F73AFE"/>
    <w:rsid w:val="00F96F57"/>
    <w:rsid w:val="00FC1641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1BB9"/>
  <w15:docId w15:val="{42256186-1501-4300-97F8-AC59ECCE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F791-AC13-42FD-B0A1-00709BCF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Dmitry Gusev</cp:lastModifiedBy>
  <cp:revision>2</cp:revision>
  <dcterms:created xsi:type="dcterms:W3CDTF">2024-04-23T07:28:00Z</dcterms:created>
  <dcterms:modified xsi:type="dcterms:W3CDTF">2024-04-23T07:28:00Z</dcterms:modified>
</cp:coreProperties>
</file>